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820DA" w14:textId="014F6F7E" w:rsidR="000D4B04" w:rsidRPr="003160B2" w:rsidRDefault="000D4B04" w:rsidP="000D4B04">
      <w:pPr>
        <w:rPr>
          <w:rFonts w:ascii="宋体" w:eastAsia="宋体" w:hAnsi="宋体" w:cs="Times New Roman" w:hint="eastAsia"/>
          <w:color w:val="000000" w:themeColor="text1"/>
        </w:rPr>
      </w:pPr>
      <w:r w:rsidRPr="000D4B04">
        <w:rPr>
          <w:rFonts w:ascii="Times New Roman" w:eastAsia="方正小标宋简体" w:hAnsi="Times New Roman" w:cs="Times New Roman"/>
          <w:color w:val="000000" w:themeColor="text1"/>
          <w:sz w:val="21"/>
          <w:szCs w:val="21"/>
        </w:rPr>
        <w:t>附件</w:t>
      </w:r>
      <w:r w:rsidRPr="000D4B04">
        <w:rPr>
          <w:rFonts w:ascii="Times New Roman" w:eastAsia="方正小标宋简体" w:hAnsi="Times New Roman" w:cs="Times New Roman" w:hint="eastAsia"/>
          <w:color w:val="000000" w:themeColor="text1"/>
          <w:sz w:val="21"/>
          <w:szCs w:val="21"/>
        </w:rPr>
        <w:t>二</w:t>
      </w:r>
      <w:r w:rsidRPr="000D4B04">
        <w:rPr>
          <w:rFonts w:ascii="Times New Roman" w:eastAsia="方正小标宋简体" w:hAnsi="Times New Roman" w:cs="Times New Roman"/>
          <w:color w:val="000000" w:themeColor="text1"/>
          <w:sz w:val="21"/>
          <w:szCs w:val="21"/>
        </w:rPr>
        <w:t>：</w:t>
      </w:r>
      <w:r w:rsidRPr="000D4B04">
        <w:rPr>
          <w:rFonts w:ascii="Times New Roman" w:eastAsia="方正小标宋简体" w:hAnsi="Times New Roman" w:cs="Times New Roman"/>
          <w:color w:val="000000" w:themeColor="text1"/>
          <w:sz w:val="21"/>
          <w:szCs w:val="21"/>
        </w:rPr>
        <w:t>2024</w:t>
      </w:r>
      <w:r w:rsidRPr="000D4B04">
        <w:rPr>
          <w:rFonts w:ascii="Times New Roman" w:eastAsia="方正小标宋简体" w:hAnsi="Times New Roman" w:cs="Times New Roman"/>
          <w:color w:val="000000" w:themeColor="text1"/>
          <w:sz w:val="21"/>
          <w:szCs w:val="21"/>
        </w:rPr>
        <w:t>中医药传承创新发展大赛报名表</w:t>
      </w:r>
    </w:p>
    <w:p w14:paraId="753137B0" w14:textId="77777777" w:rsidR="000D4B04" w:rsidRPr="003160B2" w:rsidRDefault="000D4B04" w:rsidP="000D4B04">
      <w:pPr>
        <w:jc w:val="center"/>
        <w:rPr>
          <w:rFonts w:ascii="Times New Roman" w:eastAsia="宋体" w:hAnsi="Times New Roman" w:cs="Times New Roman"/>
          <w:color w:val="000000" w:themeColor="text1"/>
        </w:rPr>
      </w:pPr>
    </w:p>
    <w:p w14:paraId="7C325BBC" w14:textId="77777777" w:rsidR="000D4B04" w:rsidRPr="005C1150" w:rsidRDefault="000D4B04" w:rsidP="000D4B04">
      <w:pPr>
        <w:jc w:val="center"/>
        <w:rPr>
          <w:rFonts w:ascii="方正小标宋简体" w:eastAsia="方正小标宋简体" w:hAnsi="Times New Roman" w:cs="Times New Roman"/>
          <w:color w:val="000000" w:themeColor="text1"/>
          <w:sz w:val="28"/>
          <w:szCs w:val="28"/>
        </w:rPr>
      </w:pPr>
      <w:r w:rsidRPr="005C1150">
        <w:rPr>
          <w:rFonts w:ascii="方正小标宋简体" w:eastAsia="方正小标宋简体" w:hAnsi="Times New Roman" w:cs="Times New Roman" w:hint="eastAsia"/>
          <w:color w:val="000000" w:themeColor="text1"/>
          <w:sz w:val="28"/>
          <w:szCs w:val="28"/>
        </w:rPr>
        <w:t>2024中医药传承创新发展大赛报名表</w:t>
      </w:r>
    </w:p>
    <w:p w14:paraId="32F644CB" w14:textId="77777777" w:rsidR="000D4B04" w:rsidRPr="00F9503E" w:rsidRDefault="000D4B04" w:rsidP="000D4B04">
      <w:pPr>
        <w:jc w:val="right"/>
        <w:rPr>
          <w:rFonts w:ascii="仿宋" w:eastAsia="仿宋" w:hAnsi="仿宋" w:cs="Times New Roman" w:hint="eastAsia"/>
          <w:color w:val="000000" w:themeColor="text1"/>
          <w:sz w:val="21"/>
          <w:szCs w:val="21"/>
        </w:rPr>
      </w:pPr>
      <w:r w:rsidRPr="00F9503E">
        <w:rPr>
          <w:rFonts w:ascii="仿宋" w:eastAsia="仿宋" w:hAnsi="仿宋" w:cs="Times New Roman"/>
          <w:color w:val="000000" w:themeColor="text1"/>
          <w:sz w:val="21"/>
          <w:szCs w:val="21"/>
        </w:rPr>
        <w:t>编号：组别</w:t>
      </w:r>
      <w:r>
        <w:rPr>
          <w:rFonts w:ascii="仿宋" w:eastAsia="仿宋" w:hAnsi="仿宋" w:cs="Times New Roman" w:hint="eastAsia"/>
          <w:color w:val="000000" w:themeColor="text1"/>
          <w:sz w:val="21"/>
          <w:szCs w:val="21"/>
        </w:rPr>
        <w:t>英文代码</w:t>
      </w:r>
      <w:r w:rsidRPr="00F9503E">
        <w:rPr>
          <w:rFonts w:ascii="仿宋" w:eastAsia="仿宋" w:hAnsi="仿宋" w:cs="Times New Roman"/>
          <w:color w:val="000000" w:themeColor="text1"/>
          <w:sz w:val="21"/>
          <w:szCs w:val="21"/>
        </w:rPr>
        <w:t>+第一成员手机号码</w:t>
      </w:r>
    </w:p>
    <w:tbl>
      <w:tblPr>
        <w:tblStyle w:val="af2"/>
        <w:tblW w:w="8359" w:type="dxa"/>
        <w:tblLayout w:type="fixed"/>
        <w:tblLook w:val="04A0" w:firstRow="1" w:lastRow="0" w:firstColumn="1" w:lastColumn="0" w:noHBand="0" w:noVBand="1"/>
      </w:tblPr>
      <w:tblGrid>
        <w:gridCol w:w="418"/>
        <w:gridCol w:w="285"/>
        <w:gridCol w:w="143"/>
        <w:gridCol w:w="141"/>
        <w:gridCol w:w="139"/>
        <w:gridCol w:w="39"/>
        <w:gridCol w:w="670"/>
        <w:gridCol w:w="566"/>
        <w:gridCol w:w="284"/>
        <w:gridCol w:w="284"/>
        <w:gridCol w:w="427"/>
        <w:gridCol w:w="566"/>
        <w:gridCol w:w="1135"/>
        <w:gridCol w:w="285"/>
        <w:gridCol w:w="283"/>
        <w:gridCol w:w="423"/>
        <w:gridCol w:w="709"/>
        <w:gridCol w:w="1562"/>
      </w:tblGrid>
      <w:tr w:rsidR="000D4B04" w:rsidRPr="00F9503E" w14:paraId="71B4EEAF" w14:textId="77777777" w:rsidTr="00EA0BAF">
        <w:tc>
          <w:tcPr>
            <w:tcW w:w="8359" w:type="dxa"/>
            <w:gridSpan w:val="18"/>
          </w:tcPr>
          <w:p w14:paraId="2CB9DF36" w14:textId="77777777" w:rsidR="000D4B04" w:rsidRPr="00E31035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一、团队信息</w:t>
            </w:r>
          </w:p>
        </w:tc>
      </w:tr>
      <w:tr w:rsidR="000D4B04" w:rsidRPr="00F9503E" w14:paraId="682F2A24" w14:textId="77777777" w:rsidTr="00EA0BAF">
        <w:tc>
          <w:tcPr>
            <w:tcW w:w="1165" w:type="dxa"/>
            <w:gridSpan w:val="6"/>
          </w:tcPr>
          <w:p w14:paraId="4535A822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团队名称</w:t>
            </w:r>
          </w:p>
        </w:tc>
        <w:tc>
          <w:tcPr>
            <w:tcW w:w="7194" w:type="dxa"/>
            <w:gridSpan w:val="12"/>
          </w:tcPr>
          <w:p w14:paraId="3680043B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0B4A034D" w14:textId="77777777" w:rsidTr="00EA0BAF">
        <w:tc>
          <w:tcPr>
            <w:tcW w:w="1165" w:type="dxa"/>
            <w:gridSpan w:val="6"/>
          </w:tcPr>
          <w:p w14:paraId="747097B1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作品名称</w:t>
            </w:r>
          </w:p>
        </w:tc>
        <w:tc>
          <w:tcPr>
            <w:tcW w:w="7194" w:type="dxa"/>
            <w:gridSpan w:val="12"/>
          </w:tcPr>
          <w:p w14:paraId="1E7861BB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12F1F688" w14:textId="77777777" w:rsidTr="00EA0BAF">
        <w:tc>
          <w:tcPr>
            <w:tcW w:w="1165" w:type="dxa"/>
            <w:gridSpan w:val="6"/>
          </w:tcPr>
          <w:p w14:paraId="316D5593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参赛组别</w:t>
            </w:r>
          </w:p>
        </w:tc>
        <w:tc>
          <w:tcPr>
            <w:tcW w:w="7194" w:type="dxa"/>
            <w:gridSpan w:val="12"/>
          </w:tcPr>
          <w:p w14:paraId="4A78AF82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■高职组G  □本科组B  □研究生组Y  □教师组J  □海外组H</w:t>
            </w:r>
          </w:p>
        </w:tc>
      </w:tr>
      <w:tr w:rsidR="000D4B04" w:rsidRPr="00F9503E" w14:paraId="158F2578" w14:textId="77777777" w:rsidTr="00EA0BAF">
        <w:tc>
          <w:tcPr>
            <w:tcW w:w="1165" w:type="dxa"/>
            <w:gridSpan w:val="6"/>
            <w:vMerge w:val="restart"/>
            <w:vAlign w:val="center"/>
          </w:tcPr>
          <w:p w14:paraId="678B6CE3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指导教师</w:t>
            </w:r>
          </w:p>
        </w:tc>
        <w:tc>
          <w:tcPr>
            <w:tcW w:w="670" w:type="dxa"/>
          </w:tcPr>
          <w:p w14:paraId="6ADD241E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</w:p>
        </w:tc>
        <w:tc>
          <w:tcPr>
            <w:tcW w:w="850" w:type="dxa"/>
            <w:gridSpan w:val="2"/>
          </w:tcPr>
          <w:p w14:paraId="40BF8311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711" w:type="dxa"/>
            <w:gridSpan w:val="2"/>
          </w:tcPr>
          <w:p w14:paraId="0E13F9DF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单位</w:t>
            </w:r>
          </w:p>
        </w:tc>
        <w:tc>
          <w:tcPr>
            <w:tcW w:w="2692" w:type="dxa"/>
            <w:gridSpan w:val="5"/>
          </w:tcPr>
          <w:p w14:paraId="2F65998F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709" w:type="dxa"/>
          </w:tcPr>
          <w:p w14:paraId="67C0C99B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职务</w:t>
            </w:r>
          </w:p>
        </w:tc>
        <w:tc>
          <w:tcPr>
            <w:tcW w:w="1562" w:type="dxa"/>
          </w:tcPr>
          <w:p w14:paraId="6A032429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0559928E" w14:textId="77777777" w:rsidTr="00EA0BAF">
        <w:tc>
          <w:tcPr>
            <w:tcW w:w="1165" w:type="dxa"/>
            <w:gridSpan w:val="6"/>
            <w:vMerge/>
          </w:tcPr>
          <w:p w14:paraId="2F9D27A3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670" w:type="dxa"/>
          </w:tcPr>
          <w:p w14:paraId="3B067726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职称</w:t>
            </w:r>
          </w:p>
        </w:tc>
        <w:tc>
          <w:tcPr>
            <w:tcW w:w="850" w:type="dxa"/>
            <w:gridSpan w:val="2"/>
          </w:tcPr>
          <w:p w14:paraId="0215CBF8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711" w:type="dxa"/>
            <w:gridSpan w:val="2"/>
          </w:tcPr>
          <w:p w14:paraId="193E906F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电话</w:t>
            </w:r>
          </w:p>
        </w:tc>
        <w:tc>
          <w:tcPr>
            <w:tcW w:w="1986" w:type="dxa"/>
            <w:gridSpan w:val="3"/>
          </w:tcPr>
          <w:p w14:paraId="1037B3AB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706" w:type="dxa"/>
            <w:gridSpan w:val="2"/>
          </w:tcPr>
          <w:p w14:paraId="43F45A39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邮箱</w:t>
            </w:r>
          </w:p>
        </w:tc>
        <w:tc>
          <w:tcPr>
            <w:tcW w:w="2271" w:type="dxa"/>
            <w:gridSpan w:val="2"/>
          </w:tcPr>
          <w:p w14:paraId="103611E7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41C19FC3" w14:textId="77777777" w:rsidTr="00EA0BAF">
        <w:tc>
          <w:tcPr>
            <w:tcW w:w="8359" w:type="dxa"/>
            <w:gridSpan w:val="18"/>
          </w:tcPr>
          <w:p w14:paraId="5857F793" w14:textId="77777777" w:rsidR="000D4B04" w:rsidRPr="00E31035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团队成员（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建议10人以内</w:t>
            </w:r>
            <w:r w:rsidRPr="00E31035">
              <w:rPr>
                <w:rFonts w:ascii="仿宋" w:eastAsia="仿宋" w:hAnsi="仿宋"/>
                <w:color w:val="000000" w:themeColor="text1"/>
              </w:rPr>
              <w:t>）</w:t>
            </w:r>
          </w:p>
        </w:tc>
      </w:tr>
      <w:tr w:rsidR="000D4B04" w:rsidRPr="00F9503E" w14:paraId="4F575334" w14:textId="77777777" w:rsidTr="00EA0BAF">
        <w:tc>
          <w:tcPr>
            <w:tcW w:w="703" w:type="dxa"/>
            <w:gridSpan w:val="2"/>
          </w:tcPr>
          <w:p w14:paraId="3C1AE21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1</w:t>
            </w:r>
          </w:p>
        </w:tc>
        <w:tc>
          <w:tcPr>
            <w:tcW w:w="1132" w:type="dxa"/>
            <w:gridSpan w:val="5"/>
          </w:tcPr>
          <w:p w14:paraId="6E61706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2B22725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638959B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27444AE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01F95B7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5636301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77DF5F48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10D45A1D" w14:textId="77777777" w:rsidTr="00EA0BAF">
        <w:tc>
          <w:tcPr>
            <w:tcW w:w="703" w:type="dxa"/>
            <w:gridSpan w:val="2"/>
          </w:tcPr>
          <w:p w14:paraId="641FCA1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6"/>
          </w:tcPr>
          <w:p w14:paraId="3298597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19AC781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088869C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744F5D3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23B92530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0671F967" w14:textId="77777777" w:rsidTr="00EA0BAF">
        <w:tc>
          <w:tcPr>
            <w:tcW w:w="987" w:type="dxa"/>
            <w:gridSpan w:val="4"/>
          </w:tcPr>
          <w:p w14:paraId="3D91BC7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4"/>
          </w:tcPr>
          <w:p w14:paraId="1AF6ED7B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0E01448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61AEB56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5A0BCFEF" w14:textId="77777777" w:rsidTr="00EA0BAF">
        <w:tc>
          <w:tcPr>
            <w:tcW w:w="703" w:type="dxa"/>
            <w:gridSpan w:val="2"/>
          </w:tcPr>
          <w:p w14:paraId="5D7994B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2</w:t>
            </w:r>
          </w:p>
        </w:tc>
        <w:tc>
          <w:tcPr>
            <w:tcW w:w="1132" w:type="dxa"/>
            <w:gridSpan w:val="5"/>
          </w:tcPr>
          <w:p w14:paraId="1C4C434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34BE814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0B71F28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2D731E2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3458C5F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4CAE671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59B6EF6B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A67AA6B" w14:textId="77777777" w:rsidTr="00EA0BAF">
        <w:tc>
          <w:tcPr>
            <w:tcW w:w="703" w:type="dxa"/>
            <w:gridSpan w:val="2"/>
          </w:tcPr>
          <w:p w14:paraId="1234EB8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6"/>
          </w:tcPr>
          <w:p w14:paraId="133C5C82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0DB59F2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0BA6557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07284FC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30885D15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299C98B6" w14:textId="77777777" w:rsidTr="00EA0BAF">
        <w:tc>
          <w:tcPr>
            <w:tcW w:w="987" w:type="dxa"/>
            <w:gridSpan w:val="4"/>
          </w:tcPr>
          <w:p w14:paraId="7601C91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4"/>
          </w:tcPr>
          <w:p w14:paraId="3D8DAD03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7F33249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680F2F7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224DA132" w14:textId="77777777" w:rsidTr="00EA0BAF">
        <w:tc>
          <w:tcPr>
            <w:tcW w:w="703" w:type="dxa"/>
            <w:gridSpan w:val="2"/>
          </w:tcPr>
          <w:p w14:paraId="779B459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3</w:t>
            </w:r>
          </w:p>
        </w:tc>
        <w:tc>
          <w:tcPr>
            <w:tcW w:w="1132" w:type="dxa"/>
            <w:gridSpan w:val="5"/>
          </w:tcPr>
          <w:p w14:paraId="1AC9E35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4E24261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5BD6799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4E02FD3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63B896F2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3B83A0B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43B8C440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1B91B15E" w14:textId="77777777" w:rsidTr="00EA0BAF">
        <w:tc>
          <w:tcPr>
            <w:tcW w:w="703" w:type="dxa"/>
            <w:gridSpan w:val="2"/>
          </w:tcPr>
          <w:p w14:paraId="172DBBC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6"/>
          </w:tcPr>
          <w:p w14:paraId="5088A49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25202282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5CD8984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7C57182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3446CF76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6C05967B" w14:textId="77777777" w:rsidTr="00EA0BAF">
        <w:tc>
          <w:tcPr>
            <w:tcW w:w="987" w:type="dxa"/>
            <w:gridSpan w:val="4"/>
          </w:tcPr>
          <w:p w14:paraId="3F4E324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4"/>
          </w:tcPr>
          <w:p w14:paraId="35EB7A14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25B7122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7B40478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697A2BBE" w14:textId="77777777" w:rsidTr="00EA0BAF">
        <w:tc>
          <w:tcPr>
            <w:tcW w:w="703" w:type="dxa"/>
            <w:gridSpan w:val="2"/>
          </w:tcPr>
          <w:p w14:paraId="2D6AD79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4</w:t>
            </w:r>
          </w:p>
        </w:tc>
        <w:tc>
          <w:tcPr>
            <w:tcW w:w="1132" w:type="dxa"/>
            <w:gridSpan w:val="5"/>
          </w:tcPr>
          <w:p w14:paraId="76DE36F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45EE890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6B0BA47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38B22C2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2655690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35AB119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7ECF1589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6A5E5EFC" w14:textId="77777777" w:rsidTr="00EA0BAF">
        <w:tc>
          <w:tcPr>
            <w:tcW w:w="703" w:type="dxa"/>
            <w:gridSpan w:val="2"/>
          </w:tcPr>
          <w:p w14:paraId="0EED055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6"/>
          </w:tcPr>
          <w:p w14:paraId="35F2DB5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40D527F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4C6B11A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42906B1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39681E47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940F5C7" w14:textId="77777777" w:rsidTr="00EA0BAF">
        <w:tc>
          <w:tcPr>
            <w:tcW w:w="987" w:type="dxa"/>
            <w:gridSpan w:val="4"/>
          </w:tcPr>
          <w:p w14:paraId="416ED78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4"/>
          </w:tcPr>
          <w:p w14:paraId="544FBBD9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11E65132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4BC5AB1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2A026C1F" w14:textId="77777777" w:rsidTr="00EA0BAF">
        <w:tc>
          <w:tcPr>
            <w:tcW w:w="703" w:type="dxa"/>
            <w:gridSpan w:val="2"/>
          </w:tcPr>
          <w:p w14:paraId="4C21D97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5</w:t>
            </w:r>
          </w:p>
        </w:tc>
        <w:tc>
          <w:tcPr>
            <w:tcW w:w="1132" w:type="dxa"/>
            <w:gridSpan w:val="5"/>
          </w:tcPr>
          <w:p w14:paraId="49A1768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524D55B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7BDE0F3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10F9B01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55E5C57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6AD52EE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0F7581D4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E011197" w14:textId="77777777" w:rsidTr="00EA0BAF">
        <w:tc>
          <w:tcPr>
            <w:tcW w:w="703" w:type="dxa"/>
            <w:gridSpan w:val="2"/>
          </w:tcPr>
          <w:p w14:paraId="39FAAD6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6"/>
          </w:tcPr>
          <w:p w14:paraId="60DA9DC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3DE3F44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6D1FDE0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7A94906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30747033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31992E5D" w14:textId="77777777" w:rsidTr="00EA0BAF">
        <w:tc>
          <w:tcPr>
            <w:tcW w:w="987" w:type="dxa"/>
            <w:gridSpan w:val="4"/>
          </w:tcPr>
          <w:p w14:paraId="0A0CCF7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4"/>
          </w:tcPr>
          <w:p w14:paraId="288084D1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6574055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2EFCC18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266555AF" w14:textId="77777777" w:rsidTr="00EA0BAF">
        <w:tc>
          <w:tcPr>
            <w:tcW w:w="703" w:type="dxa"/>
            <w:gridSpan w:val="2"/>
          </w:tcPr>
          <w:p w14:paraId="5C9462D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6</w:t>
            </w:r>
          </w:p>
        </w:tc>
        <w:tc>
          <w:tcPr>
            <w:tcW w:w="1132" w:type="dxa"/>
            <w:gridSpan w:val="5"/>
          </w:tcPr>
          <w:p w14:paraId="43A1207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17670B7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67306BD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47A6D2A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65EB400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0D05439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1DFDA310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5F6F3BF0" w14:textId="77777777" w:rsidTr="00EA0BAF">
        <w:tc>
          <w:tcPr>
            <w:tcW w:w="703" w:type="dxa"/>
            <w:gridSpan w:val="2"/>
          </w:tcPr>
          <w:p w14:paraId="1894EF3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6"/>
          </w:tcPr>
          <w:p w14:paraId="24AB011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4F562BA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37D533A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092C72C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093C0A99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1DB39C7" w14:textId="77777777" w:rsidTr="00EA0BAF">
        <w:tc>
          <w:tcPr>
            <w:tcW w:w="987" w:type="dxa"/>
            <w:gridSpan w:val="4"/>
          </w:tcPr>
          <w:p w14:paraId="495B546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4"/>
          </w:tcPr>
          <w:p w14:paraId="4FC1FB0A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5FC87FA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29D52AE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65D29286" w14:textId="77777777" w:rsidTr="00EA0BAF">
        <w:tc>
          <w:tcPr>
            <w:tcW w:w="703" w:type="dxa"/>
            <w:gridSpan w:val="2"/>
          </w:tcPr>
          <w:p w14:paraId="0244760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7</w:t>
            </w:r>
          </w:p>
        </w:tc>
        <w:tc>
          <w:tcPr>
            <w:tcW w:w="1132" w:type="dxa"/>
            <w:gridSpan w:val="5"/>
          </w:tcPr>
          <w:p w14:paraId="1771231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6A5C11C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6924049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25D21A1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08406F8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2B0443B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5DA6DF54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4E0C22C6" w14:textId="77777777" w:rsidTr="00EA0BAF">
        <w:tc>
          <w:tcPr>
            <w:tcW w:w="703" w:type="dxa"/>
            <w:gridSpan w:val="2"/>
          </w:tcPr>
          <w:p w14:paraId="5A4C05E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6"/>
          </w:tcPr>
          <w:p w14:paraId="318C60D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716BE8B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53CC127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56EE4D6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0F1C5C43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4D59649" w14:textId="77777777" w:rsidTr="00EA0BAF">
        <w:tc>
          <w:tcPr>
            <w:tcW w:w="987" w:type="dxa"/>
            <w:gridSpan w:val="4"/>
          </w:tcPr>
          <w:p w14:paraId="429ED4C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4"/>
          </w:tcPr>
          <w:p w14:paraId="6254CD3F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6A52E19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08A674A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117575C0" w14:textId="77777777" w:rsidTr="00EA0BAF">
        <w:tc>
          <w:tcPr>
            <w:tcW w:w="703" w:type="dxa"/>
            <w:gridSpan w:val="2"/>
          </w:tcPr>
          <w:p w14:paraId="40F35F2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8</w:t>
            </w:r>
          </w:p>
        </w:tc>
        <w:tc>
          <w:tcPr>
            <w:tcW w:w="1132" w:type="dxa"/>
            <w:gridSpan w:val="5"/>
          </w:tcPr>
          <w:p w14:paraId="53959BD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2D88E7B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782F2CE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44DB762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3251CD1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07364B1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48EB99BB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067A3A5" w14:textId="77777777" w:rsidTr="00EA0BAF">
        <w:tc>
          <w:tcPr>
            <w:tcW w:w="703" w:type="dxa"/>
            <w:gridSpan w:val="2"/>
          </w:tcPr>
          <w:p w14:paraId="6232FFE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6"/>
          </w:tcPr>
          <w:p w14:paraId="5990CAE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22C5461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051F3E2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1A9FDE1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02181198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6BB90E09" w14:textId="77777777" w:rsidTr="00EA0BAF">
        <w:tc>
          <w:tcPr>
            <w:tcW w:w="987" w:type="dxa"/>
            <w:gridSpan w:val="4"/>
          </w:tcPr>
          <w:p w14:paraId="52FDF052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4"/>
          </w:tcPr>
          <w:p w14:paraId="72F9629C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6448FF4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5F76CD9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132BBA08" w14:textId="77777777" w:rsidTr="00EA0BAF">
        <w:tc>
          <w:tcPr>
            <w:tcW w:w="703" w:type="dxa"/>
            <w:gridSpan w:val="2"/>
          </w:tcPr>
          <w:p w14:paraId="355C71B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9</w:t>
            </w:r>
          </w:p>
        </w:tc>
        <w:tc>
          <w:tcPr>
            <w:tcW w:w="1132" w:type="dxa"/>
            <w:gridSpan w:val="5"/>
          </w:tcPr>
          <w:p w14:paraId="368382D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6E3EB07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7604C0E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2F6A8CD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25A9928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75674C5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16E96747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5C3E1A86" w14:textId="77777777" w:rsidTr="00EA0BAF">
        <w:tc>
          <w:tcPr>
            <w:tcW w:w="703" w:type="dxa"/>
            <w:gridSpan w:val="2"/>
          </w:tcPr>
          <w:p w14:paraId="0F8C70F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6"/>
          </w:tcPr>
          <w:p w14:paraId="19D6861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55E278A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6C3B217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337EBB2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1FDF7FFF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3AA62D1B" w14:textId="77777777" w:rsidTr="00EA0BAF">
        <w:tc>
          <w:tcPr>
            <w:tcW w:w="987" w:type="dxa"/>
            <w:gridSpan w:val="4"/>
          </w:tcPr>
          <w:p w14:paraId="558C6C0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4"/>
          </w:tcPr>
          <w:p w14:paraId="071A4C13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16E5397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72DA456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2473EC9B" w14:textId="77777777" w:rsidTr="00EA0BAF">
        <w:tc>
          <w:tcPr>
            <w:tcW w:w="846" w:type="dxa"/>
            <w:gridSpan w:val="3"/>
          </w:tcPr>
          <w:p w14:paraId="141D3BC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10</w:t>
            </w:r>
          </w:p>
        </w:tc>
        <w:tc>
          <w:tcPr>
            <w:tcW w:w="989" w:type="dxa"/>
            <w:gridSpan w:val="4"/>
          </w:tcPr>
          <w:p w14:paraId="408BFCE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5571935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012F3D2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0C49463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7216EE3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74BE8C1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4D111C35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8214923" w14:textId="77777777" w:rsidTr="00EA0BAF">
        <w:tc>
          <w:tcPr>
            <w:tcW w:w="703" w:type="dxa"/>
            <w:gridSpan w:val="2"/>
          </w:tcPr>
          <w:p w14:paraId="0E48B78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6"/>
          </w:tcPr>
          <w:p w14:paraId="16B45E0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2087F2A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1A75E9A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3890BF5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240893F8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369F520" w14:textId="77777777" w:rsidTr="00EA0BAF">
        <w:tc>
          <w:tcPr>
            <w:tcW w:w="987" w:type="dxa"/>
            <w:gridSpan w:val="4"/>
          </w:tcPr>
          <w:p w14:paraId="2FFFBED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4"/>
          </w:tcPr>
          <w:p w14:paraId="014868EB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51ED9EB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23EDC34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53678517" w14:textId="77777777" w:rsidTr="00EA0BAF">
        <w:tc>
          <w:tcPr>
            <w:tcW w:w="8359" w:type="dxa"/>
            <w:gridSpan w:val="18"/>
          </w:tcPr>
          <w:p w14:paraId="42EDC782" w14:textId="77777777" w:rsidR="000D4B04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  <w:p w14:paraId="370B9BDF" w14:textId="77777777" w:rsidR="000D4B04" w:rsidRPr="00F9503E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二、</w:t>
            </w:r>
            <w:r w:rsidRPr="00F9503E">
              <w:rPr>
                <w:rFonts w:ascii="仿宋" w:eastAsia="仿宋" w:hAnsi="仿宋"/>
                <w:color w:val="000000" w:themeColor="text1"/>
              </w:rPr>
              <w:t>作品简介</w:t>
            </w:r>
          </w:p>
        </w:tc>
      </w:tr>
      <w:tr w:rsidR="000D4B04" w:rsidRPr="00F9503E" w14:paraId="6DA9B6E9" w14:textId="77777777" w:rsidTr="00EA0BAF">
        <w:tc>
          <w:tcPr>
            <w:tcW w:w="1126" w:type="dxa"/>
            <w:gridSpan w:val="5"/>
          </w:tcPr>
          <w:p w14:paraId="45699D58" w14:textId="77777777" w:rsidR="000D4B04" w:rsidRPr="00F9503E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作品名称</w:t>
            </w:r>
          </w:p>
        </w:tc>
        <w:tc>
          <w:tcPr>
            <w:tcW w:w="7233" w:type="dxa"/>
            <w:gridSpan w:val="13"/>
          </w:tcPr>
          <w:p w14:paraId="7FC61893" w14:textId="77777777" w:rsidR="000D4B04" w:rsidRPr="00F9503E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3D66596F" w14:textId="77777777" w:rsidTr="00EA0BAF">
        <w:tc>
          <w:tcPr>
            <w:tcW w:w="418" w:type="dxa"/>
            <w:vAlign w:val="center"/>
          </w:tcPr>
          <w:p w14:paraId="22DAFE0F" w14:textId="77777777" w:rsidR="000D4B04" w:rsidRPr="00F9503E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lastRenderedPageBreak/>
              <w:t>作品类型</w:t>
            </w:r>
          </w:p>
        </w:tc>
        <w:tc>
          <w:tcPr>
            <w:tcW w:w="7941" w:type="dxa"/>
            <w:gridSpan w:val="17"/>
          </w:tcPr>
          <w:p w14:paraId="46515134" w14:textId="77777777" w:rsidR="000D4B04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□方案书</w:t>
            </w:r>
          </w:p>
          <w:p w14:paraId="38A503DE" w14:textId="77777777" w:rsidR="000D4B04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□研究论文</w:t>
            </w:r>
          </w:p>
          <w:p w14:paraId="2D923C88" w14:textId="77777777" w:rsidR="000D4B04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□创新设计</w:t>
            </w:r>
          </w:p>
          <w:p w14:paraId="5E2901ED" w14:textId="77777777" w:rsidR="000D4B04" w:rsidRPr="00F9503E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□临床应用</w:t>
            </w:r>
          </w:p>
          <w:p w14:paraId="663BB6BD" w14:textId="77777777" w:rsidR="000D4B04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□产品开发</w:t>
            </w:r>
          </w:p>
          <w:p w14:paraId="1BDE621B" w14:textId="77777777" w:rsidR="000D4B04" w:rsidRPr="00F9503E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□其他（请注明）</w:t>
            </w:r>
          </w:p>
        </w:tc>
      </w:tr>
      <w:tr w:rsidR="000D4B04" w:rsidRPr="00F9503E" w14:paraId="28B53033" w14:textId="77777777" w:rsidTr="00EA0BAF">
        <w:tc>
          <w:tcPr>
            <w:tcW w:w="418" w:type="dxa"/>
            <w:vAlign w:val="center"/>
          </w:tcPr>
          <w:p w14:paraId="1A81D6EF" w14:textId="77777777" w:rsidR="000D4B04" w:rsidRPr="00F9503E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所属赛道</w:t>
            </w:r>
          </w:p>
        </w:tc>
        <w:tc>
          <w:tcPr>
            <w:tcW w:w="7941" w:type="dxa"/>
            <w:gridSpan w:val="17"/>
          </w:tcPr>
          <w:p w14:paraId="021F5FFA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□赛道1：中医药理论传承与现代应用</w:t>
            </w:r>
          </w:p>
          <w:p w14:paraId="08B1A26F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□赛道2：中药材种植与生态保护</w:t>
            </w:r>
          </w:p>
          <w:p w14:paraId="21B1410A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□赛道3：中医临床诊疗与创新技术</w:t>
            </w:r>
          </w:p>
          <w:p w14:paraId="2818D665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□赛道4：中医药健康管理与公共卫生</w:t>
            </w:r>
          </w:p>
          <w:p w14:paraId="5BE5AD01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 xml:space="preserve">□赛道5：中医药文化传播 </w:t>
            </w:r>
          </w:p>
          <w:p w14:paraId="152AEC6D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□赛道6：中医药国际化</w:t>
            </w:r>
          </w:p>
          <w:p w14:paraId="2ABCC05B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□赛道7：中医药信息化与智慧医疗</w:t>
            </w:r>
          </w:p>
          <w:p w14:paraId="262C23B9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□赛道8：Science 125 QUSTIONS: Medicine &amp; Health</w:t>
            </w:r>
          </w:p>
          <w:p w14:paraId="066340AF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□赛道9：中医药教育资源开发与应用  □赛道10：自由赛道</w:t>
            </w:r>
          </w:p>
        </w:tc>
      </w:tr>
      <w:tr w:rsidR="000D4B04" w:rsidRPr="00F9503E" w14:paraId="0397E47E" w14:textId="77777777" w:rsidTr="00EA0BAF">
        <w:tc>
          <w:tcPr>
            <w:tcW w:w="8359" w:type="dxa"/>
            <w:gridSpan w:val="18"/>
            <w:vAlign w:val="center"/>
          </w:tcPr>
          <w:p w14:paraId="4A06D7F6" w14:textId="77777777" w:rsidR="000D4B04" w:rsidRPr="00F9503E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三、缴费方式</w:t>
            </w:r>
          </w:p>
        </w:tc>
      </w:tr>
      <w:tr w:rsidR="000D4B04" w:rsidRPr="00F9503E" w14:paraId="69683C81" w14:textId="77777777" w:rsidTr="00EA0BAF">
        <w:tc>
          <w:tcPr>
            <w:tcW w:w="418" w:type="dxa"/>
            <w:vAlign w:val="center"/>
          </w:tcPr>
          <w:p w14:paraId="75256D5E" w14:textId="77777777" w:rsidR="000D4B04" w:rsidRPr="00F9503E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缴费方式</w:t>
            </w:r>
          </w:p>
        </w:tc>
        <w:tc>
          <w:tcPr>
            <w:tcW w:w="7941" w:type="dxa"/>
            <w:gridSpan w:val="17"/>
          </w:tcPr>
          <w:p w14:paraId="37E1A6CF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比赛收取注册费，标准为人民币800.00元/团队（港币900元或美元120元，仅适用于境外高校），用于专家评审、场地租赁、技术开发和赛事组织等。</w:t>
            </w:r>
          </w:p>
          <w:p w14:paraId="66C9302F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 xml:space="preserve">□对公转账 </w:t>
            </w:r>
          </w:p>
          <w:p w14:paraId="4F4A64DF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1.人民币账号</w:t>
            </w:r>
          </w:p>
          <w:p w14:paraId="740CAB21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开户名称：开元教育科技（深圳）有限公司</w:t>
            </w:r>
          </w:p>
          <w:p w14:paraId="250E1550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开户银行：中国银行深圳内环支行</w:t>
            </w:r>
          </w:p>
          <w:p w14:paraId="28546F83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账号：741970593983</w:t>
            </w:r>
          </w:p>
          <w:p w14:paraId="4A46B913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2.美元/港币账号:中银香港</w:t>
            </w:r>
          </w:p>
          <w:p w14:paraId="1636E87E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开户名称：Creative Publishing Co., Limited</w:t>
            </w:r>
          </w:p>
          <w:p w14:paraId="5381F467" w14:textId="006E7428" w:rsidR="000D4B04" w:rsidRPr="00F9503E" w:rsidRDefault="00C80A36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noProof/>
              </w:rPr>
              <w:drawing>
                <wp:anchor distT="0" distB="0" distL="114300" distR="114300" simplePos="0" relativeHeight="251660288" behindDoc="1" locked="0" layoutInCell="1" allowOverlap="1" wp14:anchorId="1E69891D" wp14:editId="63E76A15">
                  <wp:simplePos x="0" y="0"/>
                  <wp:positionH relativeFrom="column">
                    <wp:posOffset>3767637</wp:posOffset>
                  </wp:positionH>
                  <wp:positionV relativeFrom="paragraph">
                    <wp:posOffset>164161</wp:posOffset>
                  </wp:positionV>
                  <wp:extent cx="833933" cy="894725"/>
                  <wp:effectExtent l="0" t="0" r="4445" b="635"/>
                  <wp:wrapNone/>
                  <wp:docPr id="8569845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98453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933" cy="89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4B04" w:rsidRPr="00F9503E">
              <w:rPr>
                <w:rFonts w:ascii="仿宋" w:eastAsia="仿宋" w:hAnsi="仿宋"/>
                <w:color w:val="000000" w:themeColor="text1"/>
              </w:rPr>
              <w:t>开户银行：Bank of China (Hong Kong) Limited</w:t>
            </w:r>
          </w:p>
          <w:p w14:paraId="3B89E9F6" w14:textId="7C19AF7E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港元往来账户：01258620416227</w:t>
            </w:r>
          </w:p>
          <w:p w14:paraId="34E15457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美元等外币账号：01258620416214</w:t>
            </w:r>
          </w:p>
          <w:p w14:paraId="436D5C81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SWIFT: BKCHHKHHXXX</w:t>
            </w:r>
          </w:p>
          <w:p w14:paraId="5582A4F7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国家/地区：中国香港</w:t>
            </w:r>
          </w:p>
          <w:p w14:paraId="0FFF8B59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3.美元账号:汇丰银行</w:t>
            </w:r>
          </w:p>
          <w:p w14:paraId="59919339" w14:textId="604576B2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开户名称：Creative Publishing Co., Limited</w:t>
            </w:r>
            <w:r w:rsidRPr="00F9503E">
              <w:rPr>
                <w:rFonts w:ascii="仿宋" w:eastAsia="仿宋" w:hAnsi="仿宋"/>
                <w:noProof/>
              </w:rPr>
              <w:t xml:space="preserve">             图1 </w:t>
            </w:r>
            <w:r w:rsidR="00C80A36">
              <w:rPr>
                <w:rFonts w:ascii="仿宋" w:eastAsia="仿宋" w:hAnsi="仿宋" w:hint="eastAsia"/>
                <w:noProof/>
              </w:rPr>
              <w:t>扫码</w:t>
            </w:r>
          </w:p>
          <w:p w14:paraId="40C9CCE5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noProof/>
              </w:rPr>
              <w:drawing>
                <wp:anchor distT="0" distB="0" distL="114300" distR="114300" simplePos="0" relativeHeight="251659264" behindDoc="1" locked="0" layoutInCell="1" allowOverlap="1" wp14:anchorId="7E9CFCFE" wp14:editId="22453FBC">
                  <wp:simplePos x="0" y="0"/>
                  <wp:positionH relativeFrom="column">
                    <wp:posOffset>3653257</wp:posOffset>
                  </wp:positionH>
                  <wp:positionV relativeFrom="paragraph">
                    <wp:posOffset>21311</wp:posOffset>
                  </wp:positionV>
                  <wp:extent cx="1016000" cy="1016000"/>
                  <wp:effectExtent l="0" t="0" r="0" b="8255"/>
                  <wp:wrapNone/>
                  <wp:docPr id="173062334" name="图片 1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62334" name="图片 1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503E">
              <w:rPr>
                <w:rFonts w:ascii="仿宋" w:eastAsia="仿宋" w:hAnsi="仿宋"/>
                <w:color w:val="000000" w:themeColor="text1"/>
              </w:rPr>
              <w:t>开户银行：HSBC Hong Kong</w:t>
            </w:r>
          </w:p>
          <w:p w14:paraId="18C64935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多币种账号：741614226838</w:t>
            </w:r>
          </w:p>
          <w:p w14:paraId="09F32BD5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SWIFT: HSBCHKHHHKH</w:t>
            </w:r>
          </w:p>
          <w:p w14:paraId="50E538FC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国家/地区：中国香港</w:t>
            </w:r>
          </w:p>
          <w:p w14:paraId="04C7F4A4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□内地微信、支付宝等扫码支付（图1）</w:t>
            </w:r>
          </w:p>
          <w:p w14:paraId="0600E9EF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</w:t>
            </w:r>
            <w:proofErr w:type="spellStart"/>
            <w:r w:rsidRPr="00F9503E">
              <w:rPr>
                <w:rFonts w:ascii="仿宋" w:eastAsia="仿宋" w:hAnsi="仿宋"/>
                <w:color w:val="000000" w:themeColor="text1"/>
              </w:rPr>
              <w:t>Paypal</w:t>
            </w:r>
            <w:proofErr w:type="spellEnd"/>
            <w:r w:rsidRPr="00F9503E">
              <w:rPr>
                <w:rFonts w:ascii="仿宋" w:eastAsia="仿宋" w:hAnsi="仿宋"/>
                <w:color w:val="000000" w:themeColor="text1"/>
              </w:rPr>
              <w:t xml:space="preserve">支付（USD120.00）（图2）                      图2 </w:t>
            </w:r>
            <w:proofErr w:type="spellStart"/>
            <w:r w:rsidRPr="00F9503E">
              <w:rPr>
                <w:rFonts w:ascii="仿宋" w:eastAsia="仿宋" w:hAnsi="仿宋"/>
                <w:color w:val="000000" w:themeColor="text1"/>
              </w:rPr>
              <w:t>Paypal</w:t>
            </w:r>
            <w:proofErr w:type="spellEnd"/>
          </w:p>
          <w:p w14:paraId="6C1B2BB2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 xml:space="preserve">□其他（请注明）                                       </w:t>
            </w:r>
          </w:p>
        </w:tc>
      </w:tr>
      <w:tr w:rsidR="000D4B04" w:rsidRPr="00F9503E" w14:paraId="0683EFB1" w14:textId="77777777" w:rsidTr="00EA0BAF">
        <w:tc>
          <w:tcPr>
            <w:tcW w:w="418" w:type="dxa"/>
            <w:vAlign w:val="center"/>
          </w:tcPr>
          <w:p w14:paraId="5EE60FFB" w14:textId="77777777" w:rsidR="000D4B04" w:rsidRPr="00F9503E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报名方式</w:t>
            </w:r>
          </w:p>
        </w:tc>
        <w:tc>
          <w:tcPr>
            <w:tcW w:w="7941" w:type="dxa"/>
            <w:gridSpan w:val="17"/>
          </w:tcPr>
          <w:p w14:paraId="10472481" w14:textId="77777777" w:rsidR="00C11F42" w:rsidRPr="00F9503E" w:rsidRDefault="00C11F42" w:rsidP="00C11F42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请通过以下方式，提交报名表和注册费转账回单（截图等）。</w:t>
            </w:r>
          </w:p>
          <w:p w14:paraId="14501FDD" w14:textId="77777777" w:rsidR="00C11F42" w:rsidRPr="00F9503E" w:rsidRDefault="00C11F42" w:rsidP="00C11F42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□网站</w:t>
            </w:r>
            <w:r>
              <w:rPr>
                <w:rFonts w:ascii="仿宋" w:eastAsia="仿宋" w:hAnsi="仿宋" w:hint="eastAsia"/>
                <w:color w:val="000000" w:themeColor="text1"/>
              </w:rPr>
              <w:t>，</w:t>
            </w:r>
            <w:r w:rsidRPr="006260E6">
              <w:rPr>
                <w:rFonts w:ascii="仿宋" w:eastAsia="仿宋" w:hAnsi="仿宋" w:hint="eastAsia"/>
              </w:rPr>
              <w:t>https://pidtcm.</w:t>
            </w:r>
            <w:r>
              <w:rPr>
                <w:rFonts w:ascii="仿宋" w:eastAsia="仿宋" w:hAnsi="仿宋" w:hint="eastAsia"/>
              </w:rPr>
              <w:t>net</w:t>
            </w:r>
            <w:r>
              <w:rPr>
                <w:rFonts w:ascii="仿宋" w:eastAsia="仿宋" w:hAnsi="仿宋" w:hint="eastAsia"/>
                <w:color w:val="000000" w:themeColor="text1"/>
              </w:rPr>
              <w:t>。</w:t>
            </w:r>
          </w:p>
          <w:p w14:paraId="60E32133" w14:textId="77777777" w:rsidR="00C11F42" w:rsidRDefault="00C11F42" w:rsidP="00C11F42">
            <w:pPr>
              <w:rPr>
                <w:rStyle w:val="af3"/>
                <w:rFonts w:ascii="仿宋" w:eastAsia="仿宋" w:hAnsi="仿宋" w:hint="eastAsia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</w:t>
            </w:r>
            <w:hyperlink r:id="rId8" w:history="1">
              <w:r w:rsidRPr="006260E6">
                <w:rPr>
                  <w:rStyle w:val="af3"/>
                  <w:rFonts w:ascii="仿宋" w:eastAsia="仿宋" w:hAnsi="仿宋"/>
                </w:rPr>
                <w:t>https://jsj.top/f/TWTcaW</w:t>
              </w:r>
            </w:hyperlink>
          </w:p>
          <w:p w14:paraId="082B7714" w14:textId="047D790C" w:rsidR="000D4B04" w:rsidRPr="00C11F42" w:rsidRDefault="00C11F42" w:rsidP="00C11F42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□邮件</w:t>
            </w:r>
            <w:r>
              <w:rPr>
                <w:rFonts w:ascii="仿宋" w:eastAsia="仿宋" w:hAnsi="仿宋" w:hint="eastAsia"/>
                <w:color w:val="000000" w:themeColor="text1"/>
              </w:rPr>
              <w:t>，</w:t>
            </w:r>
            <w:r w:rsidRPr="005C1150">
              <w:rPr>
                <w:rFonts w:ascii="仿宋" w:eastAsia="仿宋" w:hAnsi="仿宋" w:hint="eastAsia"/>
                <w:color w:val="000000" w:themeColor="text1"/>
              </w:rPr>
              <w:t>请把报名表</w:t>
            </w:r>
            <w:r>
              <w:rPr>
                <w:rFonts w:ascii="仿宋" w:eastAsia="仿宋" w:hAnsi="仿宋" w:hint="eastAsia"/>
                <w:color w:val="000000" w:themeColor="text1"/>
              </w:rPr>
              <w:t>和注册费缴纳回执</w:t>
            </w:r>
            <w:r w:rsidRPr="005C1150">
              <w:rPr>
                <w:rFonts w:ascii="仿宋" w:eastAsia="仿宋" w:hAnsi="仿宋" w:hint="eastAsia"/>
                <w:color w:val="000000" w:themeColor="text1"/>
              </w:rPr>
              <w:t>发送到pidtcm@gmail.com</w:t>
            </w:r>
            <w:r>
              <w:rPr>
                <w:rFonts w:ascii="仿宋" w:eastAsia="仿宋" w:hAnsi="仿宋" w:hint="eastAsia"/>
                <w:color w:val="000000" w:themeColor="text1"/>
              </w:rPr>
              <w:t>。</w:t>
            </w:r>
          </w:p>
        </w:tc>
      </w:tr>
      <w:tr w:rsidR="000D4B04" w:rsidRPr="00F9503E" w14:paraId="22EF4B37" w14:textId="77777777" w:rsidTr="00EA0BAF">
        <w:tc>
          <w:tcPr>
            <w:tcW w:w="418" w:type="dxa"/>
            <w:vAlign w:val="center"/>
          </w:tcPr>
          <w:p w14:paraId="0E8F2056" w14:textId="77777777" w:rsidR="000D4B04" w:rsidRPr="00F9503E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开票信息</w:t>
            </w:r>
          </w:p>
        </w:tc>
        <w:tc>
          <w:tcPr>
            <w:tcW w:w="7941" w:type="dxa"/>
            <w:gridSpan w:val="17"/>
          </w:tcPr>
          <w:p w14:paraId="23D83E36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□增值税普通电子发票</w:t>
            </w:r>
          </w:p>
          <w:p w14:paraId="39D77595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□增值税专用电子发票  □INVOICE</w:t>
            </w:r>
          </w:p>
          <w:p w14:paraId="19C6B869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单位名称：</w:t>
            </w:r>
          </w:p>
          <w:p w14:paraId="779D6178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统一社会信用代码：</w:t>
            </w:r>
          </w:p>
          <w:p w14:paraId="6BB123D0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开户行及账号：</w:t>
            </w:r>
          </w:p>
          <w:p w14:paraId="05B7E012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lastRenderedPageBreak/>
              <w:t>单位地址及电话：</w:t>
            </w:r>
          </w:p>
          <w:p w14:paraId="7A1BCF9A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INVOICE信息：</w:t>
            </w:r>
          </w:p>
          <w:p w14:paraId="17F84893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  <w:p w14:paraId="2B04EC2C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  <w:p w14:paraId="76E5135F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  <w:p w14:paraId="4D2516FA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1D3C0D99" w14:textId="77777777" w:rsidTr="00EA0BAF">
        <w:tc>
          <w:tcPr>
            <w:tcW w:w="8359" w:type="dxa"/>
            <w:gridSpan w:val="18"/>
          </w:tcPr>
          <w:p w14:paraId="51254104" w14:textId="77777777" w:rsidR="000D4B04" w:rsidRPr="00F9503E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lastRenderedPageBreak/>
              <w:t>四、</w:t>
            </w:r>
            <w:r w:rsidRPr="00F9503E">
              <w:rPr>
                <w:rFonts w:ascii="仿宋" w:eastAsia="仿宋" w:hAnsi="仿宋"/>
                <w:color w:val="000000" w:themeColor="text1"/>
              </w:rPr>
              <w:t>2024年教育部产学合作协同育人项目</w:t>
            </w:r>
            <w:r>
              <w:rPr>
                <w:rFonts w:ascii="仿宋" w:eastAsia="仿宋" w:hAnsi="仿宋" w:hint="eastAsia"/>
                <w:color w:val="000000" w:themeColor="text1"/>
              </w:rPr>
              <w:t>意向</w:t>
            </w:r>
          </w:p>
        </w:tc>
      </w:tr>
      <w:tr w:rsidR="000D4B04" w:rsidRPr="00F9503E" w14:paraId="349AA552" w14:textId="77777777" w:rsidTr="00EA0BAF">
        <w:tc>
          <w:tcPr>
            <w:tcW w:w="8359" w:type="dxa"/>
            <w:gridSpan w:val="18"/>
          </w:tcPr>
          <w:p w14:paraId="23E26393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申报范围：限本科高校和职业本科高校教师和学生申报</w:t>
            </w:r>
          </w:p>
          <w:p w14:paraId="3F12D2B2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合作企业申报截止时间：2024年12月15日</w:t>
            </w:r>
          </w:p>
          <w:p w14:paraId="5029DDC4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申报平台：教育部产学合作协同育人项目平台</w:t>
            </w:r>
            <w:hyperlink r:id="rId9" w:history="1">
              <w:r w:rsidRPr="00F9503E">
                <w:rPr>
                  <w:rStyle w:val="af3"/>
                  <w:rFonts w:ascii="仿宋" w:eastAsia="仿宋" w:hAnsi="仿宋"/>
                </w:rPr>
                <w:t>http://cxhz.hep.com.cn</w:t>
              </w:r>
            </w:hyperlink>
          </w:p>
          <w:p w14:paraId="712D7FA4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□中医药传承创新发展新医科项目</w:t>
            </w:r>
          </w:p>
          <w:p w14:paraId="7986B5CE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□中医药传承创新发展教学改革项目</w:t>
            </w:r>
          </w:p>
          <w:p w14:paraId="3FF98A29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□中医药传承创新发展师资培训项目</w:t>
            </w:r>
          </w:p>
          <w:p w14:paraId="63361724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□中医药传承创新发展实践条件和实践基地建设项目</w:t>
            </w:r>
          </w:p>
          <w:p w14:paraId="2D22AE86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□中医药传承创新发展创新创业教育改革项目</w:t>
            </w:r>
          </w:p>
          <w:p w14:paraId="268E1A7B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□中医药传承创新发展联合基金项目（学生申报）</w:t>
            </w:r>
          </w:p>
        </w:tc>
      </w:tr>
      <w:tr w:rsidR="000D4B04" w:rsidRPr="00F9503E" w14:paraId="3F28DF07" w14:textId="77777777" w:rsidTr="00EA0BAF">
        <w:tc>
          <w:tcPr>
            <w:tcW w:w="8359" w:type="dxa"/>
            <w:gridSpan w:val="18"/>
          </w:tcPr>
          <w:p w14:paraId="2BC4FCF4" w14:textId="77777777" w:rsidR="000D4B04" w:rsidRPr="00F9503E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五、</w:t>
            </w:r>
            <w:r w:rsidRPr="00F9503E">
              <w:rPr>
                <w:rFonts w:ascii="仿宋" w:eastAsia="仿宋" w:hAnsi="仿宋"/>
                <w:color w:val="000000" w:themeColor="text1"/>
              </w:rPr>
              <w:t>第四期教育部供需对接就业育人项目意向</w:t>
            </w:r>
          </w:p>
        </w:tc>
      </w:tr>
      <w:tr w:rsidR="000D4B04" w:rsidRPr="00F9503E" w14:paraId="333EC159" w14:textId="77777777" w:rsidTr="00EA0BAF">
        <w:tc>
          <w:tcPr>
            <w:tcW w:w="8359" w:type="dxa"/>
            <w:gridSpan w:val="18"/>
          </w:tcPr>
          <w:p w14:paraId="1E00E6D6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申报范围：高职、本科高校教师申报，学生不能申报</w:t>
            </w:r>
          </w:p>
          <w:p w14:paraId="23A46AAC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合作企业申报截止时间：2024年12月15日</w:t>
            </w:r>
          </w:p>
          <w:p w14:paraId="759D1489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申报平台：教育部供需对接就业育人项目平台https://www.ncss.cn/jyyr/</w:t>
            </w:r>
          </w:p>
          <w:p w14:paraId="2629B39F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□定向人才培养培训项目</w:t>
            </w:r>
          </w:p>
          <w:p w14:paraId="28DCAB50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□就业实习基地项目</w:t>
            </w:r>
          </w:p>
          <w:p w14:paraId="34A4D9A8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□人力资源提升项目</w:t>
            </w:r>
          </w:p>
        </w:tc>
      </w:tr>
      <w:tr w:rsidR="000D4B04" w:rsidRPr="00F9503E" w14:paraId="638564AB" w14:textId="77777777" w:rsidTr="00EA0BAF">
        <w:tc>
          <w:tcPr>
            <w:tcW w:w="8359" w:type="dxa"/>
            <w:gridSpan w:val="18"/>
          </w:tcPr>
          <w:p w14:paraId="098C3978" w14:textId="77777777" w:rsidR="000D4B04" w:rsidRPr="00F9503E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六、备注</w:t>
            </w:r>
          </w:p>
        </w:tc>
      </w:tr>
      <w:tr w:rsidR="000D4B04" w:rsidRPr="00F9503E" w14:paraId="3E19CC5F" w14:textId="77777777" w:rsidTr="00EA0BAF">
        <w:tc>
          <w:tcPr>
            <w:tcW w:w="8359" w:type="dxa"/>
            <w:gridSpan w:val="18"/>
          </w:tcPr>
          <w:p w14:paraId="0F73D72E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  <w:p w14:paraId="6A12B821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  <w:p w14:paraId="6B2EC192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  <w:p w14:paraId="7BC4FA57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  <w:p w14:paraId="4EC4E8FF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  <w:p w14:paraId="732B4F2F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  <w:p w14:paraId="5F89A207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</w:tbl>
    <w:p w14:paraId="7EC22C94" w14:textId="77777777" w:rsidR="000D4B04" w:rsidRDefault="000D4B04" w:rsidP="000D4B04">
      <w:pPr>
        <w:rPr>
          <w:rFonts w:ascii="仿宋" w:eastAsia="仿宋" w:hAnsi="仿宋" w:cs="Times New Roman" w:hint="eastAsia"/>
          <w:color w:val="000000" w:themeColor="text1"/>
          <w:sz w:val="21"/>
          <w:szCs w:val="21"/>
        </w:rPr>
      </w:pPr>
      <w:r>
        <w:rPr>
          <w:rFonts w:ascii="仿宋" w:eastAsia="仿宋" w:hAnsi="仿宋" w:cs="Times New Roman" w:hint="eastAsia"/>
          <w:color w:val="000000" w:themeColor="text1"/>
          <w:sz w:val="21"/>
          <w:szCs w:val="21"/>
        </w:rPr>
        <w:t>2024中医药传承创新发展大赛组委会</w:t>
      </w:r>
    </w:p>
    <w:p w14:paraId="7A352252" w14:textId="77777777" w:rsidR="000D4B04" w:rsidRPr="002B1779" w:rsidRDefault="000D4B04" w:rsidP="000D4B04">
      <w:pPr>
        <w:rPr>
          <w:rFonts w:ascii="仿宋" w:eastAsia="仿宋" w:hAnsi="仿宋" w:cs="Times New Roman" w:hint="eastAsia"/>
          <w:color w:val="000000" w:themeColor="text1"/>
          <w:sz w:val="21"/>
          <w:szCs w:val="21"/>
        </w:rPr>
      </w:pPr>
      <w:r w:rsidRPr="002B1779">
        <w:rPr>
          <w:rFonts w:ascii="仿宋" w:eastAsia="仿宋" w:hAnsi="仿宋" w:cs="Times New Roman" w:hint="eastAsia"/>
          <w:color w:val="000000" w:themeColor="text1"/>
          <w:sz w:val="21"/>
          <w:szCs w:val="21"/>
        </w:rPr>
        <w:t>联系人</w:t>
      </w:r>
      <w:r>
        <w:rPr>
          <w:rFonts w:ascii="仿宋" w:eastAsia="仿宋" w:hAnsi="仿宋" w:cs="Times New Roman" w:hint="eastAsia"/>
          <w:color w:val="000000" w:themeColor="text1"/>
          <w:sz w:val="21"/>
          <w:szCs w:val="21"/>
        </w:rPr>
        <w:t>：</w:t>
      </w:r>
      <w:r w:rsidRPr="002B1779">
        <w:rPr>
          <w:rFonts w:ascii="仿宋" w:eastAsia="仿宋" w:hAnsi="仿宋" w:cs="Times New Roman" w:hint="eastAsia"/>
          <w:color w:val="000000" w:themeColor="text1"/>
          <w:sz w:val="21"/>
          <w:szCs w:val="21"/>
        </w:rPr>
        <w:t>李老师18565685800  +85295688358</w:t>
      </w:r>
      <w:r>
        <w:rPr>
          <w:rFonts w:ascii="仿宋" w:eastAsia="仿宋" w:hAnsi="仿宋" w:cs="Times New Roman" w:hint="eastAsia"/>
          <w:color w:val="000000" w:themeColor="text1"/>
          <w:sz w:val="21"/>
          <w:szCs w:val="21"/>
        </w:rPr>
        <w:t xml:space="preserve">  黄老师18688110709</w:t>
      </w:r>
    </w:p>
    <w:p w14:paraId="6372AE08" w14:textId="77777777" w:rsidR="000D4B04" w:rsidRPr="002B1779" w:rsidRDefault="000D4B04" w:rsidP="000D4B04">
      <w:pPr>
        <w:rPr>
          <w:rFonts w:ascii="仿宋" w:eastAsia="仿宋" w:hAnsi="仿宋" w:cs="Times New Roman" w:hint="eastAsia"/>
          <w:color w:val="000000" w:themeColor="text1"/>
          <w:sz w:val="21"/>
          <w:szCs w:val="21"/>
        </w:rPr>
      </w:pPr>
      <w:r w:rsidRPr="002B1779">
        <w:rPr>
          <w:rFonts w:ascii="仿宋" w:eastAsia="仿宋" w:hAnsi="仿宋" w:cs="Times New Roman" w:hint="eastAsia"/>
          <w:color w:val="000000" w:themeColor="text1"/>
          <w:sz w:val="21"/>
          <w:szCs w:val="21"/>
        </w:rPr>
        <w:t>电子信箱：pidtcm@gmail.com</w:t>
      </w:r>
    </w:p>
    <w:p w14:paraId="418B47B1" w14:textId="3845EE0E" w:rsidR="000D4B04" w:rsidRPr="002B1779" w:rsidRDefault="000D4B04" w:rsidP="000D4B04">
      <w:pPr>
        <w:rPr>
          <w:rFonts w:ascii="仿宋" w:eastAsia="仿宋" w:hAnsi="仿宋" w:cs="Times New Roman" w:hint="eastAsia"/>
          <w:color w:val="000000" w:themeColor="text1"/>
          <w:sz w:val="21"/>
          <w:szCs w:val="21"/>
        </w:rPr>
      </w:pPr>
      <w:r w:rsidRPr="002B1779">
        <w:rPr>
          <w:rFonts w:ascii="仿宋" w:eastAsia="仿宋" w:hAnsi="仿宋" w:cs="Times New Roman" w:hint="eastAsia"/>
          <w:color w:val="000000" w:themeColor="text1"/>
          <w:sz w:val="21"/>
          <w:szCs w:val="21"/>
        </w:rPr>
        <w:t>网站：https://pidtcm.net</w:t>
      </w:r>
    </w:p>
    <w:p w14:paraId="174A2287" w14:textId="77777777" w:rsidR="000D4B04" w:rsidRPr="002B1779" w:rsidRDefault="000D4B04" w:rsidP="000D4B04">
      <w:pPr>
        <w:rPr>
          <w:rFonts w:ascii="仿宋" w:eastAsia="仿宋" w:hAnsi="仿宋" w:cs="Times New Roman" w:hint="eastAsia"/>
          <w:color w:val="000000" w:themeColor="text1"/>
          <w:sz w:val="21"/>
          <w:szCs w:val="21"/>
        </w:rPr>
      </w:pPr>
      <w:r w:rsidRPr="002B1779">
        <w:rPr>
          <w:rFonts w:ascii="仿宋" w:eastAsia="仿宋" w:hAnsi="仿宋" w:cs="Times New Roman" w:hint="eastAsia"/>
          <w:color w:val="000000" w:themeColor="text1"/>
          <w:sz w:val="21"/>
          <w:szCs w:val="21"/>
        </w:rPr>
        <w:t>QQ群：183406119</w:t>
      </w:r>
    </w:p>
    <w:p w14:paraId="0EEDB328" w14:textId="77777777" w:rsidR="00E03819" w:rsidRPr="00E03819" w:rsidRDefault="00E03819" w:rsidP="000D4B04"/>
    <w:p w14:paraId="70A2867A" w14:textId="77777777" w:rsidR="00E03819" w:rsidRPr="00E03819" w:rsidRDefault="00E03819" w:rsidP="000D4B04"/>
    <w:p w14:paraId="0FC5EDF5" w14:textId="77777777" w:rsidR="00E03819" w:rsidRPr="00E03819" w:rsidRDefault="00E03819" w:rsidP="000D4B04"/>
    <w:p w14:paraId="6B2E06E2" w14:textId="77777777" w:rsidR="000B7827" w:rsidRPr="000B7827" w:rsidRDefault="000B7827" w:rsidP="000D4B04"/>
    <w:p w14:paraId="65DC0AA1" w14:textId="77777777" w:rsidR="000B7827" w:rsidRPr="000B7827" w:rsidRDefault="000B7827" w:rsidP="000D4B04">
      <w:pPr>
        <w:rPr>
          <w:rStyle w:val="af3"/>
          <w:rFonts w:ascii="仿宋" w:eastAsia="仿宋" w:hAnsi="仿宋" w:cs="Times New Roman" w:hint="eastAsia"/>
          <w:sz w:val="21"/>
          <w:szCs w:val="21"/>
        </w:rPr>
      </w:pPr>
    </w:p>
    <w:p w14:paraId="0A048CA4" w14:textId="77777777" w:rsidR="000B7827" w:rsidRDefault="000B7827" w:rsidP="000D4B04">
      <w:pPr>
        <w:rPr>
          <w:rStyle w:val="af3"/>
          <w:rFonts w:ascii="仿宋" w:eastAsia="仿宋" w:hAnsi="仿宋" w:cs="Times New Roman" w:hint="eastAsia"/>
          <w:sz w:val="21"/>
          <w:szCs w:val="21"/>
        </w:rPr>
      </w:pPr>
    </w:p>
    <w:p w14:paraId="300E3F5C" w14:textId="77777777" w:rsidR="000B7827" w:rsidRDefault="000B7827" w:rsidP="000D4B04">
      <w:pPr>
        <w:rPr>
          <w:rStyle w:val="af3"/>
          <w:rFonts w:ascii="仿宋" w:eastAsia="仿宋" w:hAnsi="仿宋" w:cs="Times New Roman" w:hint="eastAsia"/>
          <w:sz w:val="21"/>
          <w:szCs w:val="21"/>
        </w:rPr>
      </w:pPr>
    </w:p>
    <w:p w14:paraId="254A30D0" w14:textId="77777777" w:rsidR="000B7827" w:rsidRDefault="000B7827" w:rsidP="000D4B04">
      <w:pPr>
        <w:rPr>
          <w:rStyle w:val="af3"/>
          <w:rFonts w:ascii="仿宋" w:eastAsia="仿宋" w:hAnsi="仿宋" w:cs="Times New Roman" w:hint="eastAsia"/>
          <w:sz w:val="21"/>
          <w:szCs w:val="21"/>
        </w:rPr>
      </w:pPr>
    </w:p>
    <w:p w14:paraId="5B043614" w14:textId="77777777" w:rsidR="000B7827" w:rsidRDefault="000B7827" w:rsidP="000D4B04">
      <w:pPr>
        <w:rPr>
          <w:rStyle w:val="af3"/>
          <w:rFonts w:ascii="仿宋" w:eastAsia="仿宋" w:hAnsi="仿宋" w:cs="Times New Roman" w:hint="eastAsia"/>
          <w:sz w:val="21"/>
          <w:szCs w:val="21"/>
        </w:rPr>
      </w:pPr>
    </w:p>
    <w:p w14:paraId="27320D1A" w14:textId="77777777" w:rsidR="000B7827" w:rsidRDefault="000B7827" w:rsidP="000D4B04">
      <w:pPr>
        <w:rPr>
          <w:rStyle w:val="af3"/>
          <w:rFonts w:ascii="仿宋" w:eastAsia="仿宋" w:hAnsi="仿宋" w:cs="Times New Roman" w:hint="eastAsia"/>
          <w:sz w:val="21"/>
          <w:szCs w:val="21"/>
        </w:rPr>
      </w:pPr>
    </w:p>
    <w:p w14:paraId="3633CCE9" w14:textId="0736284F" w:rsidR="000D4B04" w:rsidRPr="000D4B04" w:rsidRDefault="000D4B04" w:rsidP="000D4B04">
      <w:pPr>
        <w:rPr>
          <w:rFonts w:ascii="Times New Roman" w:eastAsia="方正小标宋简体" w:hAnsi="Times New Roman" w:cs="Times New Roman"/>
          <w:color w:val="000000" w:themeColor="text1"/>
          <w:sz w:val="21"/>
          <w:szCs w:val="21"/>
        </w:rPr>
      </w:pPr>
      <w:r w:rsidRPr="000D4B04">
        <w:rPr>
          <w:rFonts w:ascii="Times New Roman" w:eastAsia="方正小标宋简体" w:hAnsi="Times New Roman" w:cs="Times New Roman" w:hint="eastAsia"/>
          <w:color w:val="000000" w:themeColor="text1"/>
          <w:sz w:val="21"/>
          <w:szCs w:val="21"/>
        </w:rPr>
        <w:lastRenderedPageBreak/>
        <w:t>附件三</w:t>
      </w:r>
      <w:r w:rsidRPr="000D4B04">
        <w:rPr>
          <w:rFonts w:ascii="Times New Roman" w:eastAsia="方正小标宋简体" w:hAnsi="Times New Roman" w:cs="Times New Roman" w:hint="eastAsia"/>
          <w:color w:val="000000" w:themeColor="text1"/>
          <w:sz w:val="21"/>
          <w:szCs w:val="21"/>
        </w:rPr>
        <w:t xml:space="preserve">  2024</w:t>
      </w:r>
      <w:r w:rsidRPr="000D4B04">
        <w:rPr>
          <w:rFonts w:ascii="Times New Roman" w:eastAsia="方正小标宋简体" w:hAnsi="Times New Roman" w:cs="Times New Roman" w:hint="eastAsia"/>
          <w:color w:val="000000" w:themeColor="text1"/>
          <w:sz w:val="21"/>
          <w:szCs w:val="21"/>
        </w:rPr>
        <w:t>中医药传承创新发展大赛初赛方案书</w:t>
      </w:r>
    </w:p>
    <w:p w14:paraId="35F35BF5" w14:textId="77777777" w:rsidR="000D4B04" w:rsidRPr="00F9503E" w:rsidRDefault="000D4B04" w:rsidP="000D4B04">
      <w:pPr>
        <w:jc w:val="right"/>
        <w:rPr>
          <w:rFonts w:ascii="仿宋" w:eastAsia="仿宋" w:hAnsi="仿宋" w:cs="Times New Roman" w:hint="eastAsia"/>
          <w:color w:val="000000" w:themeColor="text1"/>
          <w:sz w:val="21"/>
          <w:szCs w:val="21"/>
        </w:rPr>
      </w:pPr>
      <w:r w:rsidRPr="00F9503E">
        <w:rPr>
          <w:rFonts w:ascii="仿宋" w:eastAsia="仿宋" w:hAnsi="仿宋" w:cs="Times New Roman"/>
          <w:color w:val="000000" w:themeColor="text1"/>
          <w:sz w:val="21"/>
          <w:szCs w:val="21"/>
        </w:rPr>
        <w:t>编号：组别</w:t>
      </w:r>
      <w:r>
        <w:rPr>
          <w:rFonts w:ascii="仿宋" w:eastAsia="仿宋" w:hAnsi="仿宋" w:cs="Times New Roman" w:hint="eastAsia"/>
          <w:color w:val="000000" w:themeColor="text1"/>
          <w:sz w:val="21"/>
          <w:szCs w:val="21"/>
        </w:rPr>
        <w:t>英文代码</w:t>
      </w:r>
      <w:r w:rsidRPr="00F9503E">
        <w:rPr>
          <w:rFonts w:ascii="仿宋" w:eastAsia="仿宋" w:hAnsi="仿宋" w:cs="Times New Roman"/>
          <w:color w:val="000000" w:themeColor="text1"/>
          <w:sz w:val="21"/>
          <w:szCs w:val="21"/>
        </w:rPr>
        <w:t>+第一成员手机号码</w:t>
      </w:r>
    </w:p>
    <w:p w14:paraId="2E908100" w14:textId="77777777" w:rsidR="000D4B04" w:rsidRPr="000D4B04" w:rsidRDefault="000D4B04" w:rsidP="000D4B04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551943C4" w14:textId="77777777" w:rsidR="000D4B04" w:rsidRDefault="000D4B04" w:rsidP="000D4B04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553C4717" w14:textId="78B1B929" w:rsidR="000D4B04" w:rsidRPr="003160B2" w:rsidRDefault="000D4B04" w:rsidP="000D4B04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160B2">
        <w:rPr>
          <w:rFonts w:ascii="Times New Roman" w:eastAsia="方正小标宋简体" w:hAnsi="Times New Roman" w:cs="Times New Roman"/>
          <w:sz w:val="44"/>
          <w:szCs w:val="44"/>
        </w:rPr>
        <w:t>2024</w:t>
      </w:r>
      <w:r w:rsidRPr="003160B2">
        <w:rPr>
          <w:rFonts w:ascii="Times New Roman" w:eastAsia="方正小标宋简体" w:hAnsi="Times New Roman" w:cs="Times New Roman"/>
          <w:sz w:val="44"/>
          <w:szCs w:val="44"/>
        </w:rPr>
        <w:t>中医药传承创新发展大赛</w:t>
      </w:r>
    </w:p>
    <w:p w14:paraId="04802D01" w14:textId="77777777" w:rsidR="000D4B04" w:rsidRPr="003160B2" w:rsidRDefault="000D4B04" w:rsidP="000D4B04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160B2">
        <w:rPr>
          <w:rFonts w:ascii="Times New Roman" w:eastAsia="方正小标宋简体" w:hAnsi="Times New Roman" w:cs="Times New Roman"/>
          <w:sz w:val="44"/>
          <w:szCs w:val="44"/>
        </w:rPr>
        <w:t>初赛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方案书</w:t>
      </w:r>
    </w:p>
    <w:p w14:paraId="444B2534" w14:textId="77777777" w:rsidR="000D4B04" w:rsidRPr="003160B2" w:rsidRDefault="000D4B04" w:rsidP="000D4B04">
      <w:pPr>
        <w:rPr>
          <w:rFonts w:ascii="Times New Roman" w:hAnsi="Times New Roman" w:cs="Times New Roman"/>
        </w:rPr>
      </w:pPr>
    </w:p>
    <w:p w14:paraId="11DF0B51" w14:textId="77777777" w:rsidR="000D4B04" w:rsidRDefault="000D4B04" w:rsidP="000D4B04">
      <w:pPr>
        <w:rPr>
          <w:rFonts w:ascii="Times New Roman" w:hAnsi="Times New Roman" w:cs="Times New Roman"/>
        </w:rPr>
      </w:pPr>
    </w:p>
    <w:p w14:paraId="34C1EA95" w14:textId="77777777" w:rsidR="000D4B04" w:rsidRDefault="000D4B04" w:rsidP="000D4B04">
      <w:pPr>
        <w:rPr>
          <w:rFonts w:ascii="Times New Roman" w:hAnsi="Times New Roman" w:cs="Times New Roman"/>
        </w:rPr>
      </w:pPr>
    </w:p>
    <w:p w14:paraId="0E512CE6" w14:textId="77777777" w:rsidR="000D4B04" w:rsidRPr="003160B2" w:rsidRDefault="000D4B04" w:rsidP="000D4B04">
      <w:pPr>
        <w:rPr>
          <w:rFonts w:ascii="Times New Roman" w:hAnsi="Times New Roman" w:cs="Times New Roman"/>
        </w:rPr>
      </w:pPr>
    </w:p>
    <w:p w14:paraId="5B343411" w14:textId="77777777" w:rsidR="000D4B04" w:rsidRPr="003160B2" w:rsidRDefault="000D4B04" w:rsidP="000D4B04">
      <w:pPr>
        <w:rPr>
          <w:rFonts w:ascii="Times New Roman" w:hAnsi="Times New Roman" w:cs="Times New Roma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96"/>
        <w:gridCol w:w="6810"/>
      </w:tblGrid>
      <w:tr w:rsidR="000D4B04" w:rsidRPr="003160B2" w14:paraId="2626C21D" w14:textId="77777777" w:rsidTr="00EA0BA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CBE5912" w14:textId="77777777" w:rsidR="000D4B04" w:rsidRPr="003160B2" w:rsidRDefault="000D4B04" w:rsidP="00EA0BAF">
            <w:pPr>
              <w:spacing w:line="360" w:lineRule="auto"/>
              <w:rPr>
                <w:rFonts w:eastAsia="仿宋"/>
                <w:sz w:val="28"/>
                <w:szCs w:val="28"/>
              </w:rPr>
            </w:pPr>
            <w:r w:rsidRPr="003160B2">
              <w:rPr>
                <w:rFonts w:eastAsia="仿宋"/>
                <w:sz w:val="28"/>
                <w:szCs w:val="28"/>
              </w:rPr>
              <w:t>赛道名称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C1322" w14:textId="77777777" w:rsidR="000D4B04" w:rsidRPr="003160B2" w:rsidRDefault="000D4B04" w:rsidP="00EA0BAF">
            <w:pPr>
              <w:spacing w:line="360" w:lineRule="auto"/>
              <w:jc w:val="center"/>
              <w:rPr>
                <w:rFonts w:eastAsia="仿宋"/>
                <w:sz w:val="28"/>
                <w:szCs w:val="28"/>
                <w:highlight w:val="yellow"/>
              </w:rPr>
            </w:pPr>
            <w:r w:rsidRPr="0008371A">
              <w:rPr>
                <w:rFonts w:eastAsia="仿宋"/>
                <w:sz w:val="28"/>
                <w:szCs w:val="28"/>
              </w:rPr>
              <w:t>序号</w:t>
            </w:r>
            <w:r w:rsidRPr="0008371A">
              <w:rPr>
                <w:rFonts w:eastAsia="仿宋"/>
                <w:sz w:val="28"/>
                <w:szCs w:val="28"/>
              </w:rPr>
              <w:t>+</w:t>
            </w:r>
            <w:r w:rsidRPr="0008371A">
              <w:rPr>
                <w:rFonts w:eastAsia="仿宋"/>
                <w:sz w:val="28"/>
                <w:szCs w:val="28"/>
              </w:rPr>
              <w:t>名称</w:t>
            </w:r>
          </w:p>
        </w:tc>
      </w:tr>
      <w:tr w:rsidR="000D4B04" w:rsidRPr="003160B2" w14:paraId="4630431B" w14:textId="77777777" w:rsidTr="00EA0BA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7F1A64E" w14:textId="77777777" w:rsidR="000D4B04" w:rsidRPr="003160B2" w:rsidRDefault="000D4B04" w:rsidP="00EA0BAF">
            <w:pPr>
              <w:spacing w:line="360" w:lineRule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作品名称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5DB06" w14:textId="77777777" w:rsidR="000D4B04" w:rsidRPr="003160B2" w:rsidRDefault="000D4B04" w:rsidP="00EA0BAF">
            <w:pPr>
              <w:spacing w:line="360" w:lineRule="auto"/>
              <w:jc w:val="center"/>
              <w:rPr>
                <w:rFonts w:eastAsia="仿宋"/>
                <w:sz w:val="28"/>
                <w:szCs w:val="28"/>
                <w:highlight w:val="yellow"/>
              </w:rPr>
            </w:pPr>
          </w:p>
        </w:tc>
      </w:tr>
      <w:tr w:rsidR="000D4B04" w:rsidRPr="003160B2" w14:paraId="4393DE75" w14:textId="77777777" w:rsidTr="00EA0BA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48B390D" w14:textId="77777777" w:rsidR="000D4B04" w:rsidRPr="003160B2" w:rsidRDefault="000D4B04" w:rsidP="00EA0BAF">
            <w:pPr>
              <w:spacing w:line="360" w:lineRule="auto"/>
              <w:rPr>
                <w:rFonts w:eastAsia="仿宋"/>
                <w:sz w:val="28"/>
                <w:szCs w:val="28"/>
              </w:rPr>
            </w:pPr>
            <w:r w:rsidRPr="003160B2">
              <w:rPr>
                <w:rFonts w:eastAsia="仿宋"/>
                <w:sz w:val="28"/>
                <w:szCs w:val="28"/>
              </w:rPr>
              <w:t>参赛组别</w:t>
            </w:r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88430" w14:textId="77777777" w:rsidR="000D4B04" w:rsidRPr="003160B2" w:rsidRDefault="000D4B04" w:rsidP="00EA0BAF">
            <w:pPr>
              <w:spacing w:line="360" w:lineRule="auto"/>
              <w:rPr>
                <w:rFonts w:eastAsia="仿宋"/>
                <w:sz w:val="28"/>
                <w:szCs w:val="28"/>
              </w:rPr>
            </w:pPr>
            <w:r w:rsidRPr="003160B2">
              <w:rPr>
                <w:rFonts w:eastAsia="仿宋"/>
                <w:sz w:val="28"/>
                <w:szCs w:val="28"/>
              </w:rPr>
              <w:t>□</w:t>
            </w:r>
            <w:r w:rsidRPr="003160B2">
              <w:rPr>
                <w:rFonts w:eastAsia="仿宋"/>
                <w:sz w:val="28"/>
                <w:szCs w:val="28"/>
              </w:rPr>
              <w:t>高职组</w:t>
            </w:r>
            <w:r w:rsidRPr="003160B2">
              <w:rPr>
                <w:rFonts w:eastAsia="仿宋"/>
                <w:sz w:val="28"/>
                <w:szCs w:val="28"/>
              </w:rPr>
              <w:t xml:space="preserve"> □</w:t>
            </w:r>
            <w:r w:rsidRPr="003160B2">
              <w:rPr>
                <w:rFonts w:eastAsia="仿宋"/>
                <w:sz w:val="28"/>
                <w:szCs w:val="28"/>
              </w:rPr>
              <w:t>本科组</w:t>
            </w:r>
            <w:r w:rsidRPr="003160B2">
              <w:rPr>
                <w:rFonts w:eastAsia="仿宋"/>
                <w:sz w:val="28"/>
                <w:szCs w:val="28"/>
              </w:rPr>
              <w:t xml:space="preserve"> □</w:t>
            </w:r>
            <w:r w:rsidRPr="003160B2">
              <w:rPr>
                <w:rFonts w:eastAsia="仿宋"/>
                <w:sz w:val="28"/>
                <w:szCs w:val="28"/>
              </w:rPr>
              <w:t>研究生组</w:t>
            </w:r>
            <w:r w:rsidRPr="003160B2">
              <w:rPr>
                <w:rFonts w:eastAsia="仿宋"/>
                <w:sz w:val="28"/>
                <w:szCs w:val="28"/>
              </w:rPr>
              <w:t xml:space="preserve"> □</w:t>
            </w:r>
            <w:r w:rsidRPr="003160B2">
              <w:rPr>
                <w:rFonts w:eastAsia="仿宋"/>
                <w:sz w:val="28"/>
                <w:szCs w:val="28"/>
              </w:rPr>
              <w:t>教师组</w:t>
            </w:r>
            <w:r w:rsidRPr="003160B2">
              <w:rPr>
                <w:rFonts w:eastAsia="仿宋"/>
                <w:sz w:val="28"/>
                <w:szCs w:val="28"/>
              </w:rPr>
              <w:t xml:space="preserve"> □</w:t>
            </w:r>
            <w:r w:rsidRPr="003160B2">
              <w:rPr>
                <w:rFonts w:eastAsia="仿宋"/>
                <w:sz w:val="28"/>
                <w:szCs w:val="28"/>
              </w:rPr>
              <w:t>海外组</w:t>
            </w:r>
          </w:p>
        </w:tc>
      </w:tr>
      <w:tr w:rsidR="000D4B04" w:rsidRPr="003160B2" w14:paraId="5E74772C" w14:textId="77777777" w:rsidTr="00EA0BA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ACA111D" w14:textId="77777777" w:rsidR="000D4B04" w:rsidRPr="003160B2" w:rsidRDefault="000D4B04" w:rsidP="00EA0BAF">
            <w:pPr>
              <w:spacing w:line="360" w:lineRule="auto"/>
              <w:rPr>
                <w:rFonts w:eastAsia="仿宋"/>
                <w:sz w:val="28"/>
                <w:szCs w:val="28"/>
              </w:rPr>
            </w:pPr>
            <w:r w:rsidRPr="003160B2">
              <w:rPr>
                <w:rFonts w:eastAsia="仿宋"/>
                <w:sz w:val="28"/>
                <w:szCs w:val="28"/>
              </w:rPr>
              <w:t>参赛单位</w:t>
            </w:r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F3A82" w14:textId="77777777" w:rsidR="000D4B04" w:rsidRPr="003160B2" w:rsidRDefault="000D4B04" w:rsidP="00EA0BAF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0D4B04" w:rsidRPr="003160B2" w14:paraId="2312E287" w14:textId="77777777" w:rsidTr="00EA0BA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50CCD0B" w14:textId="77777777" w:rsidR="000D4B04" w:rsidRPr="003160B2" w:rsidRDefault="000D4B04" w:rsidP="00EA0BAF">
            <w:pPr>
              <w:spacing w:line="360" w:lineRule="auto"/>
              <w:rPr>
                <w:rFonts w:eastAsia="仿宋"/>
                <w:sz w:val="28"/>
                <w:szCs w:val="28"/>
              </w:rPr>
            </w:pPr>
            <w:r w:rsidRPr="003160B2">
              <w:rPr>
                <w:rFonts w:eastAsia="仿宋"/>
                <w:sz w:val="28"/>
                <w:szCs w:val="28"/>
              </w:rPr>
              <w:t>队员姓名</w:t>
            </w:r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2F4B7" w14:textId="77777777" w:rsidR="000D4B04" w:rsidRPr="003160B2" w:rsidRDefault="000D4B04" w:rsidP="00EA0BAF">
            <w:pPr>
              <w:spacing w:line="360" w:lineRule="auto"/>
              <w:rPr>
                <w:rFonts w:eastAsia="仿宋"/>
                <w:sz w:val="28"/>
                <w:szCs w:val="28"/>
              </w:rPr>
            </w:pPr>
          </w:p>
        </w:tc>
      </w:tr>
      <w:tr w:rsidR="000D4B04" w:rsidRPr="003160B2" w14:paraId="6F314A1D" w14:textId="77777777" w:rsidTr="00EA0BA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6892AEA" w14:textId="77777777" w:rsidR="000D4B04" w:rsidRPr="003160B2" w:rsidRDefault="000D4B04" w:rsidP="00EA0BAF">
            <w:pPr>
              <w:spacing w:line="360" w:lineRule="auto"/>
              <w:rPr>
                <w:rFonts w:eastAsia="仿宋"/>
                <w:sz w:val="28"/>
                <w:szCs w:val="28"/>
              </w:rPr>
            </w:pPr>
            <w:r w:rsidRPr="003160B2">
              <w:rPr>
                <w:rFonts w:eastAsia="仿宋"/>
                <w:sz w:val="28"/>
                <w:szCs w:val="28"/>
              </w:rPr>
              <w:t>联系电话</w:t>
            </w:r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00CA0" w14:textId="77777777" w:rsidR="000D4B04" w:rsidRPr="003160B2" w:rsidRDefault="000D4B04" w:rsidP="00EA0BAF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0D4B04" w:rsidRPr="003160B2" w14:paraId="0B3D5A10" w14:textId="77777777" w:rsidTr="00EA0BA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0F51B44" w14:textId="77777777" w:rsidR="000D4B04" w:rsidRPr="003160B2" w:rsidRDefault="000D4B04" w:rsidP="00EA0BAF">
            <w:pPr>
              <w:spacing w:line="360" w:lineRule="auto"/>
              <w:rPr>
                <w:rFonts w:eastAsia="仿宋"/>
                <w:sz w:val="28"/>
                <w:szCs w:val="28"/>
              </w:rPr>
            </w:pPr>
            <w:r w:rsidRPr="003160B2">
              <w:rPr>
                <w:rFonts w:eastAsia="仿宋"/>
                <w:sz w:val="28"/>
                <w:szCs w:val="28"/>
              </w:rPr>
              <w:t>电子信箱</w:t>
            </w:r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3ECB9" w14:textId="77777777" w:rsidR="000D4B04" w:rsidRPr="003160B2" w:rsidRDefault="000D4B04" w:rsidP="00EA0BAF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0D4B04" w:rsidRPr="003160B2" w14:paraId="0FD734A5" w14:textId="77777777" w:rsidTr="00EA0BA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BB4DE05" w14:textId="77777777" w:rsidR="000D4B04" w:rsidRPr="003160B2" w:rsidRDefault="000D4B04" w:rsidP="00EA0BAF">
            <w:pPr>
              <w:spacing w:line="360" w:lineRule="auto"/>
              <w:rPr>
                <w:rFonts w:eastAsia="仿宋"/>
                <w:sz w:val="28"/>
                <w:szCs w:val="28"/>
              </w:rPr>
            </w:pPr>
            <w:r w:rsidRPr="003160B2">
              <w:rPr>
                <w:rFonts w:eastAsia="仿宋"/>
                <w:sz w:val="28"/>
                <w:szCs w:val="28"/>
              </w:rPr>
              <w:t>填报日期</w:t>
            </w:r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64738" w14:textId="77777777" w:rsidR="000D4B04" w:rsidRPr="003160B2" w:rsidRDefault="000D4B04" w:rsidP="00EA0BAF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 w14:paraId="4E0B56D0" w14:textId="77777777" w:rsidR="000D4B04" w:rsidRPr="003160B2" w:rsidRDefault="000D4B04" w:rsidP="000D4B04">
      <w:pPr>
        <w:rPr>
          <w:rFonts w:ascii="Times New Roman" w:eastAsia="仿宋" w:hAnsi="Times New Roman" w:cs="Times New Roman"/>
          <w:sz w:val="28"/>
          <w:szCs w:val="28"/>
        </w:rPr>
      </w:pPr>
    </w:p>
    <w:p w14:paraId="240E3E3C" w14:textId="77777777" w:rsidR="000D4B04" w:rsidRPr="003160B2" w:rsidRDefault="000D4B04" w:rsidP="000D4B04">
      <w:pPr>
        <w:rPr>
          <w:rFonts w:ascii="Times New Roman" w:hAnsi="Times New Roman" w:cs="Times New Roman"/>
        </w:rPr>
      </w:pPr>
    </w:p>
    <w:p w14:paraId="51764103" w14:textId="77777777" w:rsidR="000D4B04" w:rsidRPr="003160B2" w:rsidRDefault="000D4B04" w:rsidP="000D4B04">
      <w:pPr>
        <w:rPr>
          <w:rFonts w:ascii="Times New Roman" w:hAnsi="Times New Roman" w:cs="Times New Roman"/>
        </w:rPr>
      </w:pPr>
    </w:p>
    <w:p w14:paraId="40A8F94A" w14:textId="77777777" w:rsidR="000D4B04" w:rsidRPr="003160B2" w:rsidRDefault="000D4B04" w:rsidP="000D4B04">
      <w:pPr>
        <w:rPr>
          <w:rFonts w:ascii="Times New Roman" w:hAnsi="Times New Roman" w:cs="Times New Roman"/>
        </w:rPr>
      </w:pPr>
    </w:p>
    <w:p w14:paraId="2D70669F" w14:textId="77777777" w:rsidR="000D4B04" w:rsidRPr="003160B2" w:rsidRDefault="000D4B04" w:rsidP="000D4B04">
      <w:pPr>
        <w:jc w:val="center"/>
        <w:rPr>
          <w:rFonts w:ascii="Times New Roman" w:eastAsia="仿宋" w:hAnsi="Times New Roman" w:cs="Times New Roman"/>
          <w:sz w:val="28"/>
          <w:szCs w:val="28"/>
        </w:rPr>
      </w:pPr>
      <w:r w:rsidRPr="003160B2">
        <w:rPr>
          <w:rFonts w:ascii="Times New Roman" w:eastAsia="仿宋" w:hAnsi="Times New Roman" w:cs="Times New Roman"/>
          <w:sz w:val="28"/>
          <w:szCs w:val="28"/>
        </w:rPr>
        <w:t>2024</w:t>
      </w:r>
      <w:r w:rsidRPr="003160B2">
        <w:rPr>
          <w:rFonts w:ascii="Times New Roman" w:eastAsia="仿宋" w:hAnsi="Times New Roman" w:cs="Times New Roman"/>
          <w:sz w:val="28"/>
          <w:szCs w:val="28"/>
        </w:rPr>
        <w:t>中医药传承创新发展大赛组委会</w:t>
      </w:r>
    </w:p>
    <w:p w14:paraId="4C1DBA54" w14:textId="77777777" w:rsidR="000D4B04" w:rsidRPr="003160B2" w:rsidRDefault="000D4B04" w:rsidP="000D4B04">
      <w:pPr>
        <w:jc w:val="center"/>
        <w:rPr>
          <w:rFonts w:ascii="Times New Roman" w:eastAsia="仿宋" w:hAnsi="Times New Roman" w:cs="Times New Roman"/>
          <w:sz w:val="28"/>
          <w:szCs w:val="28"/>
        </w:rPr>
      </w:pPr>
      <w:r w:rsidRPr="003160B2">
        <w:rPr>
          <w:rFonts w:ascii="Times New Roman" w:eastAsia="仿宋" w:hAnsi="Times New Roman" w:cs="Times New Roman"/>
          <w:sz w:val="28"/>
          <w:szCs w:val="28"/>
        </w:rPr>
        <w:t>二〇二四年八月</w:t>
      </w:r>
    </w:p>
    <w:p w14:paraId="2B81F6D1" w14:textId="77777777" w:rsidR="000D4B04" w:rsidRDefault="000D4B04" w:rsidP="000D4B04">
      <w:pPr>
        <w:rPr>
          <w:rFonts w:ascii="Times New Roman" w:eastAsia="方正小标宋简体" w:hAnsi="Times New Roman" w:cs="Times New Roman"/>
          <w:color w:val="000000" w:themeColor="text1"/>
          <w:sz w:val="21"/>
          <w:szCs w:val="21"/>
        </w:rPr>
      </w:pPr>
    </w:p>
    <w:p w14:paraId="33E682A6" w14:textId="77777777" w:rsidR="000D4B04" w:rsidRDefault="000D4B04" w:rsidP="000D4B04">
      <w:pPr>
        <w:rPr>
          <w:rFonts w:ascii="Times New Roman" w:eastAsia="方正小标宋简体" w:hAnsi="Times New Roman" w:cs="Times New Roman"/>
          <w:color w:val="000000" w:themeColor="text1"/>
          <w:sz w:val="21"/>
          <w:szCs w:val="21"/>
        </w:rPr>
      </w:pPr>
    </w:p>
    <w:p w14:paraId="2D2EE22A" w14:textId="77777777" w:rsidR="000D4B04" w:rsidRPr="003160B2" w:rsidRDefault="000D4B04" w:rsidP="000D4B04">
      <w:pPr>
        <w:rPr>
          <w:rFonts w:ascii="Times New Roman" w:eastAsia="方正小标宋简体" w:hAnsi="Times New Roman" w:cs="Times New Roman"/>
          <w:color w:val="000000" w:themeColor="text1"/>
          <w:sz w:val="21"/>
          <w:szCs w:val="21"/>
        </w:rPr>
      </w:pPr>
    </w:p>
    <w:p w14:paraId="7AA72026" w14:textId="77777777" w:rsidR="000D4B04" w:rsidRDefault="000D4B04" w:rsidP="000D4B04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  <w:bookmarkStart w:id="0" w:name="_Hlk174175041"/>
    </w:p>
    <w:p w14:paraId="7889492A" w14:textId="77777777" w:rsidR="000D4B04" w:rsidRPr="003160B2" w:rsidRDefault="000D4B04" w:rsidP="000D4B04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  <w:r w:rsidRPr="003160B2">
        <w:rPr>
          <w:rFonts w:ascii="Times New Roman" w:eastAsia="黑体" w:hAnsi="Times New Roman" w:cs="Times New Roman"/>
          <w:color w:val="000000" w:themeColor="text1"/>
        </w:rPr>
        <w:t>一、基本信息</w:t>
      </w:r>
    </w:p>
    <w:p w14:paraId="45C8B7BC" w14:textId="77777777" w:rsidR="000D4B04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（同报名表第一部分</w:t>
      </w:r>
      <w:r>
        <w:rPr>
          <w:rFonts w:ascii="Times New Roman" w:eastAsia="仿宋_GB2312" w:hAnsi="Times New Roman" w:cs="Times New Roman" w:hint="eastAsia"/>
          <w:color w:val="000000" w:themeColor="text1"/>
        </w:rPr>
        <w:t>。如无变动，可直接复制报名表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）</w:t>
      </w:r>
    </w:p>
    <w:tbl>
      <w:tblPr>
        <w:tblStyle w:val="af2"/>
        <w:tblW w:w="8359" w:type="dxa"/>
        <w:tblLayout w:type="fixed"/>
        <w:tblLook w:val="04A0" w:firstRow="1" w:lastRow="0" w:firstColumn="1" w:lastColumn="0" w:noHBand="0" w:noVBand="1"/>
      </w:tblPr>
      <w:tblGrid>
        <w:gridCol w:w="703"/>
        <w:gridCol w:w="143"/>
        <w:gridCol w:w="141"/>
        <w:gridCol w:w="178"/>
        <w:gridCol w:w="670"/>
        <w:gridCol w:w="566"/>
        <w:gridCol w:w="284"/>
        <w:gridCol w:w="284"/>
        <w:gridCol w:w="427"/>
        <w:gridCol w:w="566"/>
        <w:gridCol w:w="1135"/>
        <w:gridCol w:w="285"/>
        <w:gridCol w:w="283"/>
        <w:gridCol w:w="423"/>
        <w:gridCol w:w="709"/>
        <w:gridCol w:w="1562"/>
      </w:tblGrid>
      <w:tr w:rsidR="000D4B04" w:rsidRPr="00F9503E" w14:paraId="11AFB77A" w14:textId="77777777" w:rsidTr="00EA0BAF">
        <w:tc>
          <w:tcPr>
            <w:tcW w:w="8359" w:type="dxa"/>
            <w:gridSpan w:val="16"/>
          </w:tcPr>
          <w:p w14:paraId="403D7B4B" w14:textId="77777777" w:rsidR="000D4B04" w:rsidRPr="00E31035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一、团队信息</w:t>
            </w:r>
          </w:p>
        </w:tc>
      </w:tr>
      <w:tr w:rsidR="000D4B04" w:rsidRPr="00F9503E" w14:paraId="4A5E327D" w14:textId="77777777" w:rsidTr="00EA0BAF">
        <w:tc>
          <w:tcPr>
            <w:tcW w:w="1165" w:type="dxa"/>
            <w:gridSpan w:val="4"/>
          </w:tcPr>
          <w:p w14:paraId="1D1E84E3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团队名称</w:t>
            </w:r>
          </w:p>
        </w:tc>
        <w:tc>
          <w:tcPr>
            <w:tcW w:w="7194" w:type="dxa"/>
            <w:gridSpan w:val="12"/>
          </w:tcPr>
          <w:p w14:paraId="36DCA978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678EE246" w14:textId="77777777" w:rsidTr="00EA0BAF">
        <w:tc>
          <w:tcPr>
            <w:tcW w:w="1165" w:type="dxa"/>
            <w:gridSpan w:val="4"/>
          </w:tcPr>
          <w:p w14:paraId="1AC3D3B5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作品名称</w:t>
            </w:r>
          </w:p>
        </w:tc>
        <w:tc>
          <w:tcPr>
            <w:tcW w:w="7194" w:type="dxa"/>
            <w:gridSpan w:val="12"/>
          </w:tcPr>
          <w:p w14:paraId="659D889D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57945CB6" w14:textId="77777777" w:rsidTr="00EA0BAF">
        <w:tc>
          <w:tcPr>
            <w:tcW w:w="1165" w:type="dxa"/>
            <w:gridSpan w:val="4"/>
          </w:tcPr>
          <w:p w14:paraId="6F8B7F34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参赛组别</w:t>
            </w:r>
          </w:p>
        </w:tc>
        <w:tc>
          <w:tcPr>
            <w:tcW w:w="7194" w:type="dxa"/>
            <w:gridSpan w:val="12"/>
          </w:tcPr>
          <w:p w14:paraId="559BDDAF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■高职组G  □本科组B  □研究生组Y  □教师组J  □海外组H</w:t>
            </w:r>
          </w:p>
        </w:tc>
      </w:tr>
      <w:tr w:rsidR="000D4B04" w:rsidRPr="00F9503E" w14:paraId="51062D2F" w14:textId="77777777" w:rsidTr="00EA0BAF">
        <w:tc>
          <w:tcPr>
            <w:tcW w:w="1165" w:type="dxa"/>
            <w:gridSpan w:val="4"/>
            <w:vMerge w:val="restart"/>
            <w:vAlign w:val="center"/>
          </w:tcPr>
          <w:p w14:paraId="71B59FA9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指导教师</w:t>
            </w:r>
          </w:p>
        </w:tc>
        <w:tc>
          <w:tcPr>
            <w:tcW w:w="670" w:type="dxa"/>
          </w:tcPr>
          <w:p w14:paraId="5FBB05A9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</w:p>
        </w:tc>
        <w:tc>
          <w:tcPr>
            <w:tcW w:w="850" w:type="dxa"/>
            <w:gridSpan w:val="2"/>
          </w:tcPr>
          <w:p w14:paraId="24D51A8F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711" w:type="dxa"/>
            <w:gridSpan w:val="2"/>
          </w:tcPr>
          <w:p w14:paraId="1E68A496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单位</w:t>
            </w:r>
          </w:p>
        </w:tc>
        <w:tc>
          <w:tcPr>
            <w:tcW w:w="2692" w:type="dxa"/>
            <w:gridSpan w:val="5"/>
          </w:tcPr>
          <w:p w14:paraId="2F7ED0A8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709" w:type="dxa"/>
          </w:tcPr>
          <w:p w14:paraId="2F177F6B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职务</w:t>
            </w:r>
          </w:p>
        </w:tc>
        <w:tc>
          <w:tcPr>
            <w:tcW w:w="1562" w:type="dxa"/>
          </w:tcPr>
          <w:p w14:paraId="3380032A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388B2C99" w14:textId="77777777" w:rsidTr="00EA0BAF">
        <w:tc>
          <w:tcPr>
            <w:tcW w:w="1165" w:type="dxa"/>
            <w:gridSpan w:val="4"/>
            <w:vMerge/>
          </w:tcPr>
          <w:p w14:paraId="7500567D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670" w:type="dxa"/>
          </w:tcPr>
          <w:p w14:paraId="2902E143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职称</w:t>
            </w:r>
          </w:p>
        </w:tc>
        <w:tc>
          <w:tcPr>
            <w:tcW w:w="850" w:type="dxa"/>
            <w:gridSpan w:val="2"/>
          </w:tcPr>
          <w:p w14:paraId="6E8897E3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711" w:type="dxa"/>
            <w:gridSpan w:val="2"/>
          </w:tcPr>
          <w:p w14:paraId="0937C36C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电话</w:t>
            </w:r>
          </w:p>
        </w:tc>
        <w:tc>
          <w:tcPr>
            <w:tcW w:w="1986" w:type="dxa"/>
            <w:gridSpan w:val="3"/>
          </w:tcPr>
          <w:p w14:paraId="3B50C5B3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706" w:type="dxa"/>
            <w:gridSpan w:val="2"/>
          </w:tcPr>
          <w:p w14:paraId="24BD3819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邮箱</w:t>
            </w:r>
          </w:p>
        </w:tc>
        <w:tc>
          <w:tcPr>
            <w:tcW w:w="2271" w:type="dxa"/>
            <w:gridSpan w:val="2"/>
          </w:tcPr>
          <w:p w14:paraId="0A1DE948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3F175B87" w14:textId="77777777" w:rsidTr="00EA0BAF">
        <w:tc>
          <w:tcPr>
            <w:tcW w:w="8359" w:type="dxa"/>
            <w:gridSpan w:val="16"/>
          </w:tcPr>
          <w:p w14:paraId="4E3AC153" w14:textId="77777777" w:rsidR="000D4B04" w:rsidRPr="00E31035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团队成员（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建议10人以内</w:t>
            </w:r>
            <w:r w:rsidRPr="00E31035">
              <w:rPr>
                <w:rFonts w:ascii="仿宋" w:eastAsia="仿宋" w:hAnsi="仿宋"/>
                <w:color w:val="000000" w:themeColor="text1"/>
              </w:rPr>
              <w:t>）</w:t>
            </w:r>
          </w:p>
        </w:tc>
      </w:tr>
      <w:tr w:rsidR="000D4B04" w:rsidRPr="00F9503E" w14:paraId="2CBF39F7" w14:textId="77777777" w:rsidTr="00EA0BAF">
        <w:tc>
          <w:tcPr>
            <w:tcW w:w="703" w:type="dxa"/>
          </w:tcPr>
          <w:p w14:paraId="7E1F23B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1</w:t>
            </w:r>
          </w:p>
        </w:tc>
        <w:tc>
          <w:tcPr>
            <w:tcW w:w="1132" w:type="dxa"/>
            <w:gridSpan w:val="4"/>
          </w:tcPr>
          <w:p w14:paraId="0BAAA70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2CD6BF8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457EDE9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2F2ED97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33599F6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1045A90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5B718319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119D7377" w14:textId="77777777" w:rsidTr="00EA0BAF">
        <w:tc>
          <w:tcPr>
            <w:tcW w:w="703" w:type="dxa"/>
          </w:tcPr>
          <w:p w14:paraId="3F1F711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5"/>
          </w:tcPr>
          <w:p w14:paraId="3441D68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5CCF866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20631DD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157BA7F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43E70AFD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6C65FBA2" w14:textId="77777777" w:rsidTr="00EA0BAF">
        <w:tc>
          <w:tcPr>
            <w:tcW w:w="987" w:type="dxa"/>
            <w:gridSpan w:val="3"/>
          </w:tcPr>
          <w:p w14:paraId="606350C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3"/>
          </w:tcPr>
          <w:p w14:paraId="5D1DE29D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5E8B8D7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2ABE94F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278FC68" w14:textId="77777777" w:rsidTr="00EA0BAF">
        <w:tc>
          <w:tcPr>
            <w:tcW w:w="703" w:type="dxa"/>
          </w:tcPr>
          <w:p w14:paraId="1F73544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2</w:t>
            </w:r>
          </w:p>
        </w:tc>
        <w:tc>
          <w:tcPr>
            <w:tcW w:w="1132" w:type="dxa"/>
            <w:gridSpan w:val="4"/>
          </w:tcPr>
          <w:p w14:paraId="2674631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5A0A072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4DC22E6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2D7BE6B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054EA92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35BC69F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18398A3D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0F597F9A" w14:textId="77777777" w:rsidTr="00EA0BAF">
        <w:tc>
          <w:tcPr>
            <w:tcW w:w="703" w:type="dxa"/>
          </w:tcPr>
          <w:p w14:paraId="26780F1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5"/>
          </w:tcPr>
          <w:p w14:paraId="66E832E2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74F4EB2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72EE3C5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388CC0B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0ACA5632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603F3ED6" w14:textId="77777777" w:rsidTr="00EA0BAF">
        <w:tc>
          <w:tcPr>
            <w:tcW w:w="987" w:type="dxa"/>
            <w:gridSpan w:val="3"/>
          </w:tcPr>
          <w:p w14:paraId="7780FCB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3"/>
          </w:tcPr>
          <w:p w14:paraId="2A6B635A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74CF452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4E9C60E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07868B8" w14:textId="77777777" w:rsidTr="00EA0BAF">
        <w:tc>
          <w:tcPr>
            <w:tcW w:w="703" w:type="dxa"/>
          </w:tcPr>
          <w:p w14:paraId="755A704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3</w:t>
            </w:r>
          </w:p>
        </w:tc>
        <w:tc>
          <w:tcPr>
            <w:tcW w:w="1132" w:type="dxa"/>
            <w:gridSpan w:val="4"/>
          </w:tcPr>
          <w:p w14:paraId="2993550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1430B3C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2B6E67E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459618F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2A4866B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369A448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574440D7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238272C5" w14:textId="77777777" w:rsidTr="00EA0BAF">
        <w:tc>
          <w:tcPr>
            <w:tcW w:w="703" w:type="dxa"/>
          </w:tcPr>
          <w:p w14:paraId="56565B4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5"/>
          </w:tcPr>
          <w:p w14:paraId="49F84CC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55A6E2B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7E54273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7D719E0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0AC78693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40C4C8F5" w14:textId="77777777" w:rsidTr="00EA0BAF">
        <w:tc>
          <w:tcPr>
            <w:tcW w:w="987" w:type="dxa"/>
            <w:gridSpan w:val="3"/>
          </w:tcPr>
          <w:p w14:paraId="5E79C05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3"/>
          </w:tcPr>
          <w:p w14:paraId="7FD49C19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1A756AC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258D821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576836AE" w14:textId="77777777" w:rsidTr="00EA0BAF">
        <w:tc>
          <w:tcPr>
            <w:tcW w:w="703" w:type="dxa"/>
          </w:tcPr>
          <w:p w14:paraId="585E2A9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4</w:t>
            </w:r>
          </w:p>
        </w:tc>
        <w:tc>
          <w:tcPr>
            <w:tcW w:w="1132" w:type="dxa"/>
            <w:gridSpan w:val="4"/>
          </w:tcPr>
          <w:p w14:paraId="2F9560B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10AC0F3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33D1914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09BFC6F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1D3F8CC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2A0777F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7B9327BB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634F9285" w14:textId="77777777" w:rsidTr="00EA0BAF">
        <w:tc>
          <w:tcPr>
            <w:tcW w:w="703" w:type="dxa"/>
          </w:tcPr>
          <w:p w14:paraId="540693E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5"/>
          </w:tcPr>
          <w:p w14:paraId="1B64742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77C8222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53D412C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09E15502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2486D2BE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67A1B246" w14:textId="77777777" w:rsidTr="00EA0BAF">
        <w:tc>
          <w:tcPr>
            <w:tcW w:w="987" w:type="dxa"/>
            <w:gridSpan w:val="3"/>
          </w:tcPr>
          <w:p w14:paraId="7EB4EDC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3"/>
          </w:tcPr>
          <w:p w14:paraId="7E13CA7A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584BB802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6BDF112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4FA0939" w14:textId="77777777" w:rsidTr="00EA0BAF">
        <w:tc>
          <w:tcPr>
            <w:tcW w:w="703" w:type="dxa"/>
          </w:tcPr>
          <w:p w14:paraId="41410EC2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5</w:t>
            </w:r>
          </w:p>
        </w:tc>
        <w:tc>
          <w:tcPr>
            <w:tcW w:w="1132" w:type="dxa"/>
            <w:gridSpan w:val="4"/>
          </w:tcPr>
          <w:p w14:paraId="77DFEE7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64CBF15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7EF78E8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7A23695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3B8C42E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0EF0A41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40D2E077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295347E2" w14:textId="77777777" w:rsidTr="00EA0BAF">
        <w:tc>
          <w:tcPr>
            <w:tcW w:w="703" w:type="dxa"/>
          </w:tcPr>
          <w:p w14:paraId="3740C14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5"/>
          </w:tcPr>
          <w:p w14:paraId="4A44688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3D6B272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52C93B9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0D00BDF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708494F4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51536CD4" w14:textId="77777777" w:rsidTr="00EA0BAF">
        <w:tc>
          <w:tcPr>
            <w:tcW w:w="987" w:type="dxa"/>
            <w:gridSpan w:val="3"/>
          </w:tcPr>
          <w:p w14:paraId="7AF96AA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3"/>
          </w:tcPr>
          <w:p w14:paraId="4D7DD320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6F1944A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376C505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C7AD580" w14:textId="77777777" w:rsidTr="00EA0BAF">
        <w:tc>
          <w:tcPr>
            <w:tcW w:w="703" w:type="dxa"/>
          </w:tcPr>
          <w:p w14:paraId="0882DC9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6</w:t>
            </w:r>
          </w:p>
        </w:tc>
        <w:tc>
          <w:tcPr>
            <w:tcW w:w="1132" w:type="dxa"/>
            <w:gridSpan w:val="4"/>
          </w:tcPr>
          <w:p w14:paraId="1F54F242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18DE955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2E12CE8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228A71F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3443689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19109B3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2D1E3F9B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4D3325F5" w14:textId="77777777" w:rsidTr="00EA0BAF">
        <w:tc>
          <w:tcPr>
            <w:tcW w:w="703" w:type="dxa"/>
          </w:tcPr>
          <w:p w14:paraId="0F5D988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5"/>
          </w:tcPr>
          <w:p w14:paraId="14B1EEE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0925F42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10150BF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1277A26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129DDCFA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692C08CF" w14:textId="77777777" w:rsidTr="00EA0BAF">
        <w:tc>
          <w:tcPr>
            <w:tcW w:w="987" w:type="dxa"/>
            <w:gridSpan w:val="3"/>
          </w:tcPr>
          <w:p w14:paraId="3E43F84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3"/>
          </w:tcPr>
          <w:p w14:paraId="50979DB2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6389857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2DD1EAD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1763DADA" w14:textId="77777777" w:rsidTr="00EA0BAF">
        <w:tc>
          <w:tcPr>
            <w:tcW w:w="703" w:type="dxa"/>
          </w:tcPr>
          <w:p w14:paraId="595AD5F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7</w:t>
            </w:r>
          </w:p>
        </w:tc>
        <w:tc>
          <w:tcPr>
            <w:tcW w:w="1132" w:type="dxa"/>
            <w:gridSpan w:val="4"/>
          </w:tcPr>
          <w:p w14:paraId="0CCEA292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6E3F85F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1603472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16CD3E5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5ADE738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230260D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2D4A5321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316784FA" w14:textId="77777777" w:rsidTr="00EA0BAF">
        <w:tc>
          <w:tcPr>
            <w:tcW w:w="703" w:type="dxa"/>
          </w:tcPr>
          <w:p w14:paraId="6CCFAA12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5"/>
          </w:tcPr>
          <w:p w14:paraId="75BC5C5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562E58E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4B1683A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39C51AF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59A8879D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D64E109" w14:textId="77777777" w:rsidTr="00EA0BAF">
        <w:tc>
          <w:tcPr>
            <w:tcW w:w="987" w:type="dxa"/>
            <w:gridSpan w:val="3"/>
          </w:tcPr>
          <w:p w14:paraId="6B6536B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3"/>
          </w:tcPr>
          <w:p w14:paraId="24F1311F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53F64AE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2AA4553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D330C07" w14:textId="77777777" w:rsidTr="00EA0BAF">
        <w:tc>
          <w:tcPr>
            <w:tcW w:w="703" w:type="dxa"/>
          </w:tcPr>
          <w:p w14:paraId="221A04D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8</w:t>
            </w:r>
          </w:p>
        </w:tc>
        <w:tc>
          <w:tcPr>
            <w:tcW w:w="1132" w:type="dxa"/>
            <w:gridSpan w:val="4"/>
          </w:tcPr>
          <w:p w14:paraId="5B39700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458B5292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0CEB945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44A5A2C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2162340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4F7225C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691F9F66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00B8695E" w14:textId="77777777" w:rsidTr="00EA0BAF">
        <w:tc>
          <w:tcPr>
            <w:tcW w:w="703" w:type="dxa"/>
          </w:tcPr>
          <w:p w14:paraId="2A61720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5"/>
          </w:tcPr>
          <w:p w14:paraId="7760A91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5243F82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1493C28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039A0D5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47FE4561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6DF1C4E9" w14:textId="77777777" w:rsidTr="00EA0BAF">
        <w:tc>
          <w:tcPr>
            <w:tcW w:w="987" w:type="dxa"/>
            <w:gridSpan w:val="3"/>
          </w:tcPr>
          <w:p w14:paraId="3DAEE76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3"/>
          </w:tcPr>
          <w:p w14:paraId="79F14E36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39525E7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27FE9DA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01EECBEF" w14:textId="77777777" w:rsidTr="00EA0BAF">
        <w:tc>
          <w:tcPr>
            <w:tcW w:w="703" w:type="dxa"/>
          </w:tcPr>
          <w:p w14:paraId="6F1C0AE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9</w:t>
            </w:r>
          </w:p>
        </w:tc>
        <w:tc>
          <w:tcPr>
            <w:tcW w:w="1132" w:type="dxa"/>
            <w:gridSpan w:val="4"/>
          </w:tcPr>
          <w:p w14:paraId="21DB9EF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016ED34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13AC51A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54C5BEC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41358DD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3E9008B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36AC1001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65C4B3BD" w14:textId="77777777" w:rsidTr="00EA0BAF">
        <w:tc>
          <w:tcPr>
            <w:tcW w:w="703" w:type="dxa"/>
          </w:tcPr>
          <w:p w14:paraId="411253E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5"/>
          </w:tcPr>
          <w:p w14:paraId="772AD5E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415E281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5433B99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5F62BBA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69C5D68C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50E67A76" w14:textId="77777777" w:rsidTr="00EA0BAF">
        <w:tc>
          <w:tcPr>
            <w:tcW w:w="987" w:type="dxa"/>
            <w:gridSpan w:val="3"/>
          </w:tcPr>
          <w:p w14:paraId="463055A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3"/>
          </w:tcPr>
          <w:p w14:paraId="47534C33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619F1A8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2FC9199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0280B6F2" w14:textId="77777777" w:rsidTr="00EA0BAF">
        <w:tc>
          <w:tcPr>
            <w:tcW w:w="846" w:type="dxa"/>
            <w:gridSpan w:val="2"/>
          </w:tcPr>
          <w:p w14:paraId="34F4CFD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10</w:t>
            </w:r>
          </w:p>
        </w:tc>
        <w:tc>
          <w:tcPr>
            <w:tcW w:w="989" w:type="dxa"/>
            <w:gridSpan w:val="3"/>
          </w:tcPr>
          <w:p w14:paraId="2ED6562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6FB4EBD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0AC87BB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483FB30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4EC45502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5CFE076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186F579C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5ECBCBCE" w14:textId="77777777" w:rsidTr="00EA0BAF">
        <w:tc>
          <w:tcPr>
            <w:tcW w:w="703" w:type="dxa"/>
          </w:tcPr>
          <w:p w14:paraId="1EF7090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5"/>
          </w:tcPr>
          <w:p w14:paraId="0622245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66D9036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2E658D6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08EE2DE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34634145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3BC0A368" w14:textId="77777777" w:rsidTr="00EA0BAF">
        <w:tc>
          <w:tcPr>
            <w:tcW w:w="987" w:type="dxa"/>
            <w:gridSpan w:val="3"/>
          </w:tcPr>
          <w:p w14:paraId="4B56929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3"/>
          </w:tcPr>
          <w:p w14:paraId="5341EB17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22E4BB7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3BF832C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</w:tbl>
    <w:p w14:paraId="68499F93" w14:textId="77777777" w:rsidR="000D4B04" w:rsidRDefault="000D4B04" w:rsidP="000D4B04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</w:p>
    <w:p w14:paraId="6B7BBF96" w14:textId="77777777" w:rsidR="000D4B04" w:rsidRDefault="000D4B04" w:rsidP="000D4B04">
      <w:pPr>
        <w:widowControl/>
        <w:jc w:val="left"/>
        <w:rPr>
          <w:rFonts w:ascii="Times New Roman" w:eastAsia="黑体" w:hAnsi="Times New Roman" w:cs="Times New Roman"/>
          <w:color w:val="000000" w:themeColor="text1"/>
        </w:rPr>
      </w:pPr>
      <w:r>
        <w:rPr>
          <w:rFonts w:ascii="Times New Roman" w:eastAsia="黑体" w:hAnsi="Times New Roman" w:cs="Times New Roman"/>
          <w:color w:val="000000" w:themeColor="text1"/>
        </w:rPr>
        <w:br w:type="page"/>
      </w:r>
    </w:p>
    <w:p w14:paraId="0571E0FF" w14:textId="77777777" w:rsidR="000D4B04" w:rsidRPr="003160B2" w:rsidRDefault="000D4B04" w:rsidP="000D4B04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  <w:r w:rsidRPr="003160B2">
        <w:rPr>
          <w:rFonts w:ascii="Times New Roman" w:eastAsia="黑体" w:hAnsi="Times New Roman" w:cs="Times New Roman"/>
          <w:color w:val="000000" w:themeColor="text1"/>
        </w:rPr>
        <w:lastRenderedPageBreak/>
        <w:t>二、作品简介</w:t>
      </w:r>
    </w:p>
    <w:p w14:paraId="7CD141B8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作品名称：</w:t>
      </w:r>
    </w:p>
    <w:p w14:paraId="02D31AB2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作品类型：</w:t>
      </w:r>
      <w:r w:rsidRPr="003160B2">
        <w:rPr>
          <w:rFonts w:ascii="Times New Roman" w:eastAsia="仿宋_GB2312" w:hAnsi="Times New Roman" w:cs="Times New Roman"/>
          <w:color w:val="000000" w:themeColor="text1"/>
        </w:rPr>
        <w:t xml:space="preserve"> </w:t>
      </w:r>
    </w:p>
    <w:p w14:paraId="77B3D309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作品所属赛道：</w:t>
      </w:r>
      <w:r w:rsidRPr="003160B2">
        <w:rPr>
          <w:rFonts w:ascii="Times New Roman" w:eastAsia="仿宋_GB2312" w:hAnsi="Times New Roman" w:cs="Times New Roman"/>
          <w:color w:val="000000" w:themeColor="text1"/>
        </w:rPr>
        <w:t xml:space="preserve"> </w:t>
      </w:r>
    </w:p>
    <w:p w14:paraId="48B3FF33" w14:textId="77777777" w:rsidR="000D4B04" w:rsidRPr="003160B2" w:rsidRDefault="000D4B04" w:rsidP="000D4B04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  <w:r w:rsidRPr="003160B2">
        <w:rPr>
          <w:rFonts w:ascii="Times New Roman" w:eastAsia="黑体" w:hAnsi="Times New Roman" w:cs="Times New Roman"/>
          <w:color w:val="000000" w:themeColor="text1"/>
        </w:rPr>
        <w:t>三、作品摘要</w:t>
      </w:r>
    </w:p>
    <w:p w14:paraId="3C522CE8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请简要介绍作品的内容和意义（</w:t>
      </w:r>
      <w:r>
        <w:rPr>
          <w:rFonts w:ascii="Times New Roman" w:eastAsia="仿宋_GB2312" w:hAnsi="Times New Roman" w:cs="Times New Roman" w:hint="eastAsia"/>
          <w:color w:val="000000" w:themeColor="text1"/>
        </w:rPr>
        <w:t>5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00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字以内）。</w:t>
      </w:r>
    </w:p>
    <w:p w14:paraId="379190E8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</w:p>
    <w:p w14:paraId="6670D8D7" w14:textId="77777777" w:rsidR="000D4B04" w:rsidRPr="003160B2" w:rsidRDefault="000D4B04" w:rsidP="000D4B04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  <w:r w:rsidRPr="003160B2">
        <w:rPr>
          <w:rFonts w:ascii="Times New Roman" w:eastAsia="黑体" w:hAnsi="Times New Roman" w:cs="Times New Roman"/>
          <w:color w:val="000000" w:themeColor="text1"/>
        </w:rPr>
        <w:t>四、研究背景与意义</w:t>
      </w:r>
    </w:p>
    <w:p w14:paraId="123B91AA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请描述研究背景、问题的提出及其重要性（</w:t>
      </w:r>
      <w:r>
        <w:rPr>
          <w:rFonts w:ascii="Times New Roman" w:eastAsia="仿宋_GB2312" w:hAnsi="Times New Roman" w:cs="Times New Roman" w:hint="eastAsia"/>
          <w:color w:val="000000" w:themeColor="text1"/>
        </w:rPr>
        <w:t>1500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字以内）。</w:t>
      </w:r>
    </w:p>
    <w:p w14:paraId="124FED45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</w:p>
    <w:p w14:paraId="1F4E209F" w14:textId="77777777" w:rsidR="000D4B04" w:rsidRPr="003160B2" w:rsidRDefault="000D4B04" w:rsidP="000D4B04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  <w:r w:rsidRPr="003160B2">
        <w:rPr>
          <w:rFonts w:ascii="Times New Roman" w:eastAsia="黑体" w:hAnsi="Times New Roman" w:cs="Times New Roman"/>
          <w:color w:val="000000" w:themeColor="text1"/>
        </w:rPr>
        <w:t>五、研究内容与方法</w:t>
      </w:r>
    </w:p>
    <w:p w14:paraId="13464237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请详细描述作品的研究内容、采用的方法和步骤（</w:t>
      </w:r>
      <w:r>
        <w:rPr>
          <w:rFonts w:ascii="Times New Roman" w:eastAsia="仿宋_GB2312" w:hAnsi="Times New Roman" w:cs="Times New Roman" w:hint="eastAsia"/>
          <w:color w:val="000000" w:themeColor="text1"/>
        </w:rPr>
        <w:t>3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000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字以内）。</w:t>
      </w:r>
    </w:p>
    <w:p w14:paraId="0966F247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</w:p>
    <w:p w14:paraId="4D694D68" w14:textId="77777777" w:rsidR="000D4B04" w:rsidRPr="003160B2" w:rsidRDefault="000D4B04" w:rsidP="000D4B04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  <w:r w:rsidRPr="003160B2">
        <w:rPr>
          <w:rFonts w:ascii="Times New Roman" w:eastAsia="黑体" w:hAnsi="Times New Roman" w:cs="Times New Roman"/>
          <w:color w:val="000000" w:themeColor="text1"/>
        </w:rPr>
        <w:t>六、创新点</w:t>
      </w:r>
    </w:p>
    <w:p w14:paraId="5BCB70C9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请列出作品的主要创新点和独特之处（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1000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字以内）。</w:t>
      </w:r>
    </w:p>
    <w:p w14:paraId="26B2BF57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</w:p>
    <w:p w14:paraId="32632ACC" w14:textId="77777777" w:rsidR="000D4B04" w:rsidRPr="003160B2" w:rsidRDefault="000D4B04" w:rsidP="000D4B04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  <w:r w:rsidRPr="003160B2">
        <w:rPr>
          <w:rFonts w:ascii="Times New Roman" w:eastAsia="黑体" w:hAnsi="Times New Roman" w:cs="Times New Roman"/>
          <w:color w:val="000000" w:themeColor="text1"/>
        </w:rPr>
        <w:t>七、研究成果与应用前景</w:t>
      </w:r>
    </w:p>
    <w:p w14:paraId="216DA4CF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请介绍研究成果的实际或潜在应用价值及其预期影响（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1000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字以内）。</w:t>
      </w:r>
    </w:p>
    <w:p w14:paraId="065864BB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</w:p>
    <w:p w14:paraId="081D1102" w14:textId="77777777" w:rsidR="000D4B04" w:rsidRPr="003160B2" w:rsidRDefault="000D4B04" w:rsidP="000D4B04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  <w:r w:rsidRPr="003160B2">
        <w:rPr>
          <w:rFonts w:ascii="Times New Roman" w:eastAsia="黑体" w:hAnsi="Times New Roman" w:cs="Times New Roman"/>
          <w:color w:val="000000" w:themeColor="text1"/>
        </w:rPr>
        <w:t>八、参考文献</w:t>
      </w:r>
    </w:p>
    <w:p w14:paraId="5E22409B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请列出主要参考文献（按引用顺序排列）：</w:t>
      </w:r>
    </w:p>
    <w:p w14:paraId="63157411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参考文献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1</w:t>
      </w:r>
    </w:p>
    <w:p w14:paraId="49129062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参考文献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2</w:t>
      </w:r>
    </w:p>
    <w:p w14:paraId="6839E221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参考文献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3</w:t>
      </w:r>
    </w:p>
    <w:p w14:paraId="0FA506B9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……</w:t>
      </w:r>
    </w:p>
    <w:p w14:paraId="48FFAEEA" w14:textId="77777777" w:rsidR="000D4B04" w:rsidRPr="003160B2" w:rsidRDefault="000D4B04" w:rsidP="000D4B04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  <w:r w:rsidRPr="003160B2">
        <w:rPr>
          <w:rFonts w:ascii="Times New Roman" w:eastAsia="黑体" w:hAnsi="Times New Roman" w:cs="Times New Roman"/>
          <w:color w:val="000000" w:themeColor="text1"/>
        </w:rPr>
        <w:t>九、著作权声明</w:t>
      </w:r>
    </w:p>
    <w:p w14:paraId="13E61A55" w14:textId="77777777" w:rsidR="000D4B04" w:rsidRPr="004B10E5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4B10E5">
        <w:rPr>
          <w:rFonts w:ascii="Times New Roman" w:eastAsia="仿宋_GB2312" w:hAnsi="Times New Roman" w:cs="Times New Roman" w:hint="eastAsia"/>
          <w:color w:val="000000" w:themeColor="text1"/>
        </w:rPr>
        <w:t>本人（或本团队）郑重承诺</w:t>
      </w:r>
      <w:r>
        <w:rPr>
          <w:rFonts w:ascii="Times New Roman" w:eastAsia="仿宋_GB2312" w:hAnsi="Times New Roman" w:cs="Times New Roman" w:hint="eastAsia"/>
          <w:color w:val="000000" w:themeColor="text1"/>
        </w:rPr>
        <w:t>：</w:t>
      </w:r>
      <w:r w:rsidRPr="004B10E5">
        <w:rPr>
          <w:rFonts w:ascii="Times New Roman" w:eastAsia="仿宋_GB2312" w:hAnsi="Times New Roman" w:cs="Times New Roman" w:hint="eastAsia"/>
          <w:color w:val="000000" w:themeColor="text1"/>
        </w:rPr>
        <w:t>提交的参赛作品为本人（或本团队）的原创作品，未曾侵犯任何第三方的著作权或其他合法权益。作品不存在抄袭、盗用或任何形式的侵权行为，严格遵守《中华人民共和国著作权法》及相关法律法规的规定。</w:t>
      </w:r>
    </w:p>
    <w:p w14:paraId="7D8CE1C0" w14:textId="77777777" w:rsidR="000D4B04" w:rsidRPr="004B10E5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4B10E5">
        <w:rPr>
          <w:rFonts w:ascii="Times New Roman" w:eastAsia="仿宋_GB2312" w:hAnsi="Times New Roman" w:cs="Times New Roman" w:hint="eastAsia"/>
          <w:color w:val="000000" w:themeColor="text1"/>
        </w:rPr>
        <w:t>如因作品著作权问题引发任何法律纠纷或责任，本人（或本团队）愿意承担全部法律责任，并保障主办方不受任何损失。</w:t>
      </w:r>
    </w:p>
    <w:p w14:paraId="20BD8FC4" w14:textId="77777777" w:rsidR="000D4B04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</w:p>
    <w:p w14:paraId="2341265A" w14:textId="77777777" w:rsidR="000D4B04" w:rsidRPr="004B10E5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>
        <w:rPr>
          <w:rFonts w:ascii="Times New Roman" w:eastAsia="仿宋_GB2312" w:hAnsi="Times New Roman" w:cs="Times New Roman" w:hint="eastAsia"/>
          <w:color w:val="000000" w:themeColor="text1"/>
        </w:rPr>
        <w:t>全体</w:t>
      </w:r>
      <w:r w:rsidRPr="004B10E5">
        <w:rPr>
          <w:rFonts w:ascii="Times New Roman" w:eastAsia="仿宋_GB2312" w:hAnsi="Times New Roman" w:cs="Times New Roman" w:hint="eastAsia"/>
          <w:color w:val="000000" w:themeColor="text1"/>
        </w:rPr>
        <w:t>参赛者（签名）：</w:t>
      </w:r>
    </w:p>
    <w:p w14:paraId="1568FD80" w14:textId="77777777" w:rsidR="000D4B04" w:rsidRPr="004B10E5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4B10E5">
        <w:rPr>
          <w:rFonts w:ascii="Times New Roman" w:eastAsia="仿宋_GB2312" w:hAnsi="Times New Roman" w:cs="Times New Roman" w:hint="eastAsia"/>
          <w:color w:val="000000" w:themeColor="text1"/>
        </w:rPr>
        <w:t>日期：</w:t>
      </w:r>
      <w:r>
        <w:rPr>
          <w:rFonts w:ascii="Times New Roman" w:eastAsia="仿宋_GB2312" w:hAnsi="Times New Roman" w:cs="Times New Roman" w:hint="eastAsia"/>
          <w:color w:val="000000" w:themeColor="text1"/>
        </w:rPr>
        <w:t>2024</w:t>
      </w:r>
      <w:r>
        <w:rPr>
          <w:rFonts w:ascii="Times New Roman" w:eastAsia="仿宋_GB2312" w:hAnsi="Times New Roman" w:cs="Times New Roman" w:hint="eastAsia"/>
          <w:color w:val="000000" w:themeColor="text1"/>
        </w:rPr>
        <w:t>年</w:t>
      </w:r>
      <w:r>
        <w:rPr>
          <w:rFonts w:ascii="Times New Roman" w:eastAsia="仿宋_GB2312" w:hAnsi="Times New Roman" w:cs="Times New Roman" w:hint="eastAsia"/>
          <w:color w:val="000000" w:themeColor="text1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 w:themeColor="text1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 w:themeColor="text1"/>
        </w:rPr>
        <w:t>日</w:t>
      </w:r>
    </w:p>
    <w:p w14:paraId="77D1D0D1" w14:textId="77777777" w:rsidR="000D4B04" w:rsidRDefault="000D4B04" w:rsidP="000D4B04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</w:p>
    <w:p w14:paraId="4744E068" w14:textId="77777777" w:rsidR="000D4B04" w:rsidRPr="003160B2" w:rsidRDefault="000D4B04" w:rsidP="000D4B04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  <w:r w:rsidRPr="003160B2">
        <w:rPr>
          <w:rFonts w:ascii="Times New Roman" w:eastAsia="黑体" w:hAnsi="Times New Roman" w:cs="Times New Roman"/>
          <w:color w:val="000000" w:themeColor="text1"/>
        </w:rPr>
        <w:t>十、附录（如有）</w:t>
      </w:r>
    </w:p>
    <w:p w14:paraId="3861C0A3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请附上相关的图片、表格、数据或其他支持材料。</w:t>
      </w:r>
    </w:p>
    <w:bookmarkEnd w:id="0"/>
    <w:p w14:paraId="4FED031B" w14:textId="77777777" w:rsidR="00EC3187" w:rsidRPr="00700050" w:rsidRDefault="000D4B04" w:rsidP="00A529E5">
      <w:pPr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</w:rPr>
        <w:br w:type="page"/>
      </w:r>
      <w:r w:rsidR="00EC3187" w:rsidRPr="00A529E5">
        <w:rPr>
          <w:rFonts w:ascii="Times New Roman" w:eastAsia="方正小标宋简体" w:hAnsi="Times New Roman" w:cs="Times New Roman" w:hint="eastAsia"/>
          <w:color w:val="000000" w:themeColor="text1"/>
          <w:sz w:val="21"/>
          <w:szCs w:val="21"/>
        </w:rPr>
        <w:lastRenderedPageBreak/>
        <w:t>附件三</w:t>
      </w:r>
      <w:r w:rsidR="00EC3187" w:rsidRPr="00A529E5">
        <w:rPr>
          <w:rFonts w:ascii="Times New Roman" w:eastAsia="方正小标宋简体" w:hAnsi="Times New Roman" w:cs="Times New Roman" w:hint="eastAsia"/>
          <w:color w:val="000000" w:themeColor="text1"/>
          <w:sz w:val="21"/>
          <w:szCs w:val="21"/>
        </w:rPr>
        <w:t xml:space="preserve">  </w:t>
      </w:r>
      <w:r w:rsidR="00EC3187" w:rsidRPr="00A529E5">
        <w:rPr>
          <w:rFonts w:ascii="Times New Roman" w:eastAsia="方正小标宋简体" w:hAnsi="Times New Roman" w:cs="Times New Roman"/>
          <w:color w:val="000000" w:themeColor="text1"/>
          <w:sz w:val="21"/>
          <w:szCs w:val="21"/>
        </w:rPr>
        <w:t xml:space="preserve"> </w:t>
      </w:r>
      <w:r w:rsidR="00EC3187" w:rsidRPr="00A529E5">
        <w:rPr>
          <w:rFonts w:ascii="Times New Roman" w:eastAsia="方正小标宋简体" w:hAnsi="Times New Roman" w:cs="Times New Roman"/>
          <w:color w:val="000000" w:themeColor="text1"/>
          <w:sz w:val="21"/>
          <w:szCs w:val="21"/>
        </w:rPr>
        <w:t>关于公开征集</w:t>
      </w:r>
      <w:r w:rsidR="00EC3187" w:rsidRPr="00A529E5">
        <w:rPr>
          <w:rFonts w:ascii="Times New Roman" w:eastAsia="方正小标宋简体" w:hAnsi="Times New Roman" w:cs="Times New Roman"/>
          <w:color w:val="000000" w:themeColor="text1"/>
          <w:sz w:val="21"/>
          <w:szCs w:val="21"/>
        </w:rPr>
        <w:t>2024</w:t>
      </w:r>
      <w:r w:rsidR="00EC3187" w:rsidRPr="00A529E5">
        <w:rPr>
          <w:rFonts w:ascii="Times New Roman" w:eastAsia="方正小标宋简体" w:hAnsi="Times New Roman" w:cs="Times New Roman"/>
          <w:color w:val="000000" w:themeColor="text1"/>
          <w:sz w:val="21"/>
          <w:szCs w:val="21"/>
        </w:rPr>
        <w:t>中医药传承创新发展大赛评委的公告</w:t>
      </w:r>
    </w:p>
    <w:p w14:paraId="7D247341" w14:textId="77777777" w:rsidR="00EC3187" w:rsidRPr="00700050" w:rsidRDefault="00EC3187" w:rsidP="00EC3187">
      <w:pPr>
        <w:spacing w:beforeLines="50" w:before="156"/>
        <w:jc w:val="center"/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</w:pPr>
      <w:r w:rsidRPr="00700050"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  <w:t>关于公开征集</w:t>
      </w:r>
      <w:r w:rsidRPr="00700050"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  <w:t>2024</w:t>
      </w:r>
      <w:r w:rsidRPr="00700050"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  <w:t>中医药传承创新发展大赛评委的公告</w:t>
      </w:r>
    </w:p>
    <w:p w14:paraId="7A666F4F" w14:textId="77777777" w:rsidR="00EC3187" w:rsidRDefault="00EC3187" w:rsidP="00EC3187">
      <w:pPr>
        <w:spacing w:line="390" w:lineRule="exact"/>
        <w:rPr>
          <w:rFonts w:ascii="Times New Roman" w:eastAsia="仿宋_GB2312" w:hAnsi="Times New Roman" w:cs="Times New Roman"/>
          <w:sz w:val="28"/>
          <w:szCs w:val="28"/>
        </w:rPr>
      </w:pPr>
    </w:p>
    <w:p w14:paraId="46C91CB7" w14:textId="77777777" w:rsidR="00EC3187" w:rsidRPr="00C327C7" w:rsidRDefault="00EC3187" w:rsidP="00EC3187">
      <w:pPr>
        <w:spacing w:line="39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C327C7">
        <w:rPr>
          <w:rFonts w:ascii="Times New Roman" w:eastAsia="仿宋_GB2312" w:hAnsi="Times New Roman" w:cs="Times New Roman" w:hint="eastAsia"/>
          <w:sz w:val="28"/>
          <w:szCs w:val="28"/>
        </w:rPr>
        <w:t>有关高等学校、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企业、</w:t>
      </w:r>
      <w:r w:rsidRPr="00C327C7">
        <w:rPr>
          <w:rFonts w:ascii="Times New Roman" w:eastAsia="仿宋_GB2312" w:hAnsi="Times New Roman" w:cs="Times New Roman" w:hint="eastAsia"/>
          <w:sz w:val="28"/>
          <w:szCs w:val="28"/>
        </w:rPr>
        <w:t>医院、研究机构、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管理部门</w:t>
      </w:r>
      <w:r w:rsidRPr="00C327C7">
        <w:rPr>
          <w:rFonts w:ascii="Times New Roman" w:eastAsia="仿宋_GB2312" w:hAnsi="Times New Roman" w:cs="Times New Roman" w:hint="eastAsia"/>
          <w:sz w:val="28"/>
          <w:szCs w:val="28"/>
        </w:rPr>
        <w:t>：</w:t>
      </w:r>
    </w:p>
    <w:p w14:paraId="2C5F6B6D" w14:textId="77777777" w:rsidR="00EC3187" w:rsidRPr="00C327C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327C7">
        <w:rPr>
          <w:rFonts w:ascii="Times New Roman" w:eastAsia="仿宋_GB2312" w:hAnsi="Times New Roman" w:cs="Times New Roman"/>
          <w:sz w:val="28"/>
          <w:szCs w:val="28"/>
        </w:rPr>
        <w:t>为了确保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2024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中医药传承创新发展大赛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评审过程公平、公正和权威性，现公开征集大赛评委。欢迎具有丰富经验和专业知识的专家学者、行业代表及相关主管部门的领导报名参与。具体内容如下：</w:t>
      </w:r>
    </w:p>
    <w:p w14:paraId="63A9115B" w14:textId="77777777" w:rsidR="00EC3187" w:rsidRPr="00934505" w:rsidRDefault="00EC3187" w:rsidP="00EC3187">
      <w:pPr>
        <w:spacing w:line="390" w:lineRule="exact"/>
        <w:ind w:firstLineChars="200" w:firstLine="560"/>
        <w:rPr>
          <w:rFonts w:ascii="黑体" w:eastAsia="黑体" w:hAnsi="黑体" w:cs="Times New Roman" w:hint="eastAsia"/>
          <w:sz w:val="28"/>
          <w:szCs w:val="28"/>
        </w:rPr>
      </w:pPr>
      <w:r w:rsidRPr="00934505">
        <w:rPr>
          <w:rFonts w:ascii="黑体" w:eastAsia="黑体" w:hAnsi="黑体" w:cs="Times New Roman"/>
          <w:sz w:val="28"/>
          <w:szCs w:val="28"/>
        </w:rPr>
        <w:t>一、评委职责</w:t>
      </w:r>
    </w:p>
    <w:p w14:paraId="680BCB50" w14:textId="77777777" w:rsidR="00EC3187" w:rsidRPr="00C327C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327C7"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初选阶段</w:t>
      </w:r>
    </w:p>
    <w:p w14:paraId="2783B48D" w14:textId="77777777" w:rsidR="00EC3187" w:rsidRPr="00C327C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327C7">
        <w:rPr>
          <w:rFonts w:ascii="Times New Roman" w:eastAsia="仿宋_GB2312" w:hAnsi="Times New Roman" w:cs="Times New Roman"/>
          <w:sz w:val="28"/>
          <w:szCs w:val="28"/>
        </w:rPr>
        <w:t>对所有参赛作品进行初步评审，选出进入复赛的作品。</w:t>
      </w:r>
    </w:p>
    <w:p w14:paraId="02B23BB3" w14:textId="77777777" w:rsidR="00EC3187" w:rsidRPr="00C327C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327C7">
        <w:rPr>
          <w:rFonts w:ascii="Times New Roman" w:eastAsia="仿宋_GB2312" w:hAnsi="Times New Roman" w:cs="Times New Roman"/>
          <w:sz w:val="28"/>
          <w:szCs w:val="28"/>
        </w:rPr>
        <w:t>提出建设性意见和建议，帮助参赛选手改进作品。</w:t>
      </w:r>
    </w:p>
    <w:p w14:paraId="0AA8F788" w14:textId="77777777" w:rsidR="00EC3187" w:rsidRPr="00C327C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327C7"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复赛阶段</w:t>
      </w:r>
    </w:p>
    <w:p w14:paraId="0F2CC40D" w14:textId="77777777" w:rsidR="00EC3187" w:rsidRPr="00C327C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327C7">
        <w:rPr>
          <w:rFonts w:ascii="Times New Roman" w:eastAsia="仿宋_GB2312" w:hAnsi="Times New Roman" w:cs="Times New Roman"/>
          <w:sz w:val="28"/>
          <w:szCs w:val="28"/>
        </w:rPr>
        <w:t>参与笔试、现场演示、答辩等环节的评审工作。</w:t>
      </w:r>
    </w:p>
    <w:p w14:paraId="4369CE33" w14:textId="77777777" w:rsidR="00EC3187" w:rsidRPr="00C327C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327C7">
        <w:rPr>
          <w:rFonts w:ascii="Times New Roman" w:eastAsia="仿宋_GB2312" w:hAnsi="Times New Roman" w:cs="Times New Roman"/>
          <w:sz w:val="28"/>
          <w:szCs w:val="28"/>
        </w:rPr>
        <w:t>针对每个环节的表现进行评分，并提出详细评语。</w:t>
      </w:r>
    </w:p>
    <w:p w14:paraId="4D1860EB" w14:textId="77777777" w:rsidR="00EC3187" w:rsidRPr="00C327C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327C7"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决赛阶段</w:t>
      </w:r>
    </w:p>
    <w:p w14:paraId="3B4AE632" w14:textId="77777777" w:rsidR="00EC3187" w:rsidRPr="00C327C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327C7">
        <w:rPr>
          <w:rFonts w:ascii="Times New Roman" w:eastAsia="仿宋_GB2312" w:hAnsi="Times New Roman" w:cs="Times New Roman"/>
          <w:sz w:val="28"/>
          <w:szCs w:val="28"/>
        </w:rPr>
        <w:t>对决赛选手的现场展示和答辩进行综合评分。</w:t>
      </w:r>
    </w:p>
    <w:p w14:paraId="436DE94D" w14:textId="77777777" w:rsidR="00EC3187" w:rsidRPr="00C327C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327C7">
        <w:rPr>
          <w:rFonts w:ascii="Times New Roman" w:eastAsia="仿宋_GB2312" w:hAnsi="Times New Roman" w:cs="Times New Roman"/>
          <w:sz w:val="28"/>
          <w:szCs w:val="28"/>
        </w:rPr>
        <w:t>根据综合表现评选出获奖选手，并提供反馈意见。</w:t>
      </w:r>
    </w:p>
    <w:p w14:paraId="6A9C0058" w14:textId="77777777" w:rsidR="00EC3187" w:rsidRPr="00C327C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327C7">
        <w:rPr>
          <w:rFonts w:ascii="Times New Roman" w:eastAsia="仿宋_GB2312" w:hAnsi="Times New Roman" w:cs="Times New Roman"/>
          <w:sz w:val="28"/>
          <w:szCs w:val="28"/>
        </w:rPr>
        <w:t xml:space="preserve">4. 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评审标准</w:t>
      </w:r>
    </w:p>
    <w:p w14:paraId="7DC613D8" w14:textId="77777777" w:rsidR="00EC3187" w:rsidRPr="00C327C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327C7">
        <w:rPr>
          <w:rFonts w:ascii="Times New Roman" w:eastAsia="仿宋_GB2312" w:hAnsi="Times New Roman" w:cs="Times New Roman"/>
          <w:sz w:val="28"/>
          <w:szCs w:val="28"/>
        </w:rPr>
        <w:t>创新性（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30%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）：作品的创新程度。</w:t>
      </w:r>
    </w:p>
    <w:p w14:paraId="32F44A8B" w14:textId="77777777" w:rsidR="00EC3187" w:rsidRPr="00C327C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327C7">
        <w:rPr>
          <w:rFonts w:ascii="Times New Roman" w:eastAsia="仿宋_GB2312" w:hAnsi="Times New Roman" w:cs="Times New Roman"/>
          <w:sz w:val="28"/>
          <w:szCs w:val="28"/>
        </w:rPr>
        <w:t>研究深度（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30%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）：理论分析的深度和广度。</w:t>
      </w:r>
    </w:p>
    <w:p w14:paraId="60DC80C0" w14:textId="77777777" w:rsidR="00EC3187" w:rsidRPr="00C327C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327C7">
        <w:rPr>
          <w:rFonts w:ascii="Times New Roman" w:eastAsia="仿宋_GB2312" w:hAnsi="Times New Roman" w:cs="Times New Roman"/>
          <w:sz w:val="28"/>
          <w:szCs w:val="28"/>
        </w:rPr>
        <w:t>应用可行性（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20%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）：现代应用的可行性及实际效果展示。</w:t>
      </w:r>
    </w:p>
    <w:p w14:paraId="06441FD1" w14:textId="77777777" w:rsidR="00EC3187" w:rsidRPr="00C327C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327C7">
        <w:rPr>
          <w:rFonts w:ascii="Times New Roman" w:eastAsia="仿宋_GB2312" w:hAnsi="Times New Roman" w:cs="Times New Roman"/>
          <w:sz w:val="28"/>
          <w:szCs w:val="28"/>
        </w:rPr>
        <w:t>技术利用（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20%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）：人工智能及现代技术的应用效果。</w:t>
      </w:r>
    </w:p>
    <w:p w14:paraId="7E855523" w14:textId="77777777" w:rsidR="00EC3187" w:rsidRPr="00934505" w:rsidRDefault="00EC3187" w:rsidP="00EC3187">
      <w:pPr>
        <w:spacing w:line="390" w:lineRule="exact"/>
        <w:ind w:firstLineChars="200" w:firstLine="560"/>
        <w:rPr>
          <w:rFonts w:ascii="黑体" w:eastAsia="黑体" w:hAnsi="黑体" w:cs="Times New Roman" w:hint="eastAsia"/>
          <w:sz w:val="28"/>
          <w:szCs w:val="28"/>
        </w:rPr>
      </w:pPr>
      <w:r w:rsidRPr="00934505">
        <w:rPr>
          <w:rFonts w:ascii="黑体" w:eastAsia="黑体" w:hAnsi="黑体" w:cs="Times New Roman"/>
          <w:sz w:val="28"/>
          <w:szCs w:val="28"/>
        </w:rPr>
        <w:t>二、评委要求</w:t>
      </w:r>
    </w:p>
    <w:p w14:paraId="5C20131A" w14:textId="77777777" w:rsidR="00EC3187" w:rsidRPr="00C327C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327C7"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专业背景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中医药领域的专家、学者，或具有相关行业经验的从业人员。熟悉中医药的传承与创新，对比赛内容有深入了解。</w:t>
      </w:r>
    </w:p>
    <w:p w14:paraId="5589C228" w14:textId="77777777" w:rsidR="00EC3187" w:rsidRPr="00C327C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327C7"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公正严谨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遵循公平、公正的评审原则。保密评审过程和结果，确保评审的科学性和权威性。</w:t>
      </w:r>
    </w:p>
    <w:p w14:paraId="20EA6016" w14:textId="3F823419" w:rsidR="00EC318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327C7"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责任心强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认真履行评审职责，按时完成评审工作。在评审过程中，能够提供建设性反馈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意见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50D60E74" w14:textId="77777777" w:rsidR="00EC3187" w:rsidRPr="00934505" w:rsidRDefault="00EC3187" w:rsidP="00EC3187">
      <w:pPr>
        <w:spacing w:line="390" w:lineRule="exact"/>
        <w:ind w:firstLineChars="200" w:firstLine="560"/>
        <w:rPr>
          <w:rFonts w:ascii="黑体" w:eastAsia="黑体" w:hAnsi="黑体" w:cs="Times New Roman" w:hint="eastAsia"/>
          <w:sz w:val="28"/>
          <w:szCs w:val="28"/>
        </w:rPr>
      </w:pPr>
      <w:r w:rsidRPr="00934505">
        <w:rPr>
          <w:rFonts w:ascii="黑体" w:eastAsia="黑体" w:hAnsi="黑体" w:cs="Times New Roman"/>
          <w:sz w:val="28"/>
          <w:szCs w:val="28"/>
        </w:rPr>
        <w:t>三、报名方式</w:t>
      </w:r>
    </w:p>
    <w:p w14:paraId="3EF56490" w14:textId="77777777" w:rsidR="00EC3187" w:rsidRPr="00C327C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请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有意向的专家学者请将评委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登记表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发送到电子信箱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pidtcmc@gmail.com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。我们将根据申请者的专业背景和经验进行筛选，并通知入选结果。</w:t>
      </w:r>
    </w:p>
    <w:p w14:paraId="671FBBC8" w14:textId="77777777" w:rsidR="00EC3187" w:rsidRPr="00934505" w:rsidRDefault="00EC3187" w:rsidP="00EC3187">
      <w:pPr>
        <w:spacing w:line="390" w:lineRule="exact"/>
        <w:ind w:firstLineChars="200" w:firstLine="560"/>
        <w:rPr>
          <w:rFonts w:ascii="黑体" w:eastAsia="黑体" w:hAnsi="黑体" w:cs="Times New Roman" w:hint="eastAsia"/>
          <w:sz w:val="28"/>
          <w:szCs w:val="28"/>
        </w:rPr>
      </w:pPr>
      <w:r w:rsidRPr="00934505">
        <w:rPr>
          <w:rFonts w:ascii="黑体" w:eastAsia="黑体" w:hAnsi="黑体" w:cs="Times New Roman"/>
          <w:sz w:val="28"/>
          <w:szCs w:val="28"/>
        </w:rPr>
        <w:t>四、报名时间</w:t>
      </w:r>
    </w:p>
    <w:p w14:paraId="4773CED5" w14:textId="77777777" w:rsidR="00EC3187" w:rsidRPr="00C327C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327C7">
        <w:rPr>
          <w:rFonts w:ascii="Times New Roman" w:eastAsia="仿宋_GB2312" w:hAnsi="Times New Roman" w:cs="Times New Roman"/>
          <w:sz w:val="28"/>
          <w:szCs w:val="28"/>
        </w:rPr>
        <w:lastRenderedPageBreak/>
        <w:t>即日起至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2024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C327C7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日。</w:t>
      </w:r>
    </w:p>
    <w:p w14:paraId="40D29FCA" w14:textId="77777777" w:rsidR="00EC3187" w:rsidRPr="00934505" w:rsidRDefault="00EC3187" w:rsidP="00EC3187">
      <w:pPr>
        <w:spacing w:line="390" w:lineRule="exact"/>
        <w:ind w:firstLineChars="200" w:firstLine="560"/>
        <w:rPr>
          <w:rFonts w:ascii="黑体" w:eastAsia="黑体" w:hAnsi="黑体" w:cs="Times New Roman" w:hint="eastAsia"/>
          <w:sz w:val="28"/>
          <w:szCs w:val="28"/>
        </w:rPr>
      </w:pPr>
      <w:r w:rsidRPr="00934505">
        <w:rPr>
          <w:rFonts w:ascii="黑体" w:eastAsia="黑体" w:hAnsi="黑体" w:cs="Times New Roman"/>
          <w:sz w:val="28"/>
          <w:szCs w:val="28"/>
        </w:rPr>
        <w:t>五、评委福利</w:t>
      </w:r>
    </w:p>
    <w:p w14:paraId="6B48DD20" w14:textId="77777777" w:rsidR="00EC3187" w:rsidRPr="00C327C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327C7"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荣誉证书：每位评委将获得组委会颁发的荣誉证书，以表彰其对大赛的贡献。</w:t>
      </w:r>
    </w:p>
    <w:p w14:paraId="6557FF2C" w14:textId="77777777" w:rsidR="00EC3187" w:rsidRPr="00C327C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327C7"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专家讲座：评委将有机会受邀参加组委会组织的专家讲座，与其他业内专家进行交流与合作。</w:t>
      </w:r>
    </w:p>
    <w:p w14:paraId="7BE52036" w14:textId="77777777" w:rsidR="00EC3187" w:rsidRPr="00C327C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327C7"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媒体宣传：优秀评委将在大赛官网及合作媒体平台上进行宣传推广，提高个人和机构的知名度。</w:t>
      </w:r>
    </w:p>
    <w:p w14:paraId="2011A0AB" w14:textId="77777777" w:rsidR="00EC3187" w:rsidRPr="00C327C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327C7">
        <w:rPr>
          <w:rFonts w:ascii="Times New Roman" w:eastAsia="仿宋_GB2312" w:hAnsi="Times New Roman" w:cs="Times New Roman"/>
          <w:sz w:val="28"/>
          <w:szCs w:val="28"/>
        </w:rPr>
        <w:t xml:space="preserve">4. 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专属通道：评委将享有参赛选手信息和作品的优先查看权，获取最新的研究成果和创新项目。</w:t>
      </w:r>
    </w:p>
    <w:p w14:paraId="5F4D8D12" w14:textId="77777777" w:rsidR="00EC3187" w:rsidRPr="00934505" w:rsidRDefault="00EC3187" w:rsidP="00EC3187">
      <w:pPr>
        <w:spacing w:line="390" w:lineRule="exact"/>
        <w:ind w:firstLineChars="200" w:firstLine="560"/>
        <w:rPr>
          <w:rFonts w:ascii="黑体" w:eastAsia="黑体" w:hAnsi="黑体" w:cs="Times New Roman" w:hint="eastAsia"/>
          <w:sz w:val="28"/>
          <w:szCs w:val="28"/>
        </w:rPr>
      </w:pPr>
      <w:r w:rsidRPr="00934505">
        <w:rPr>
          <w:rFonts w:ascii="黑体" w:eastAsia="黑体" w:hAnsi="黑体" w:cs="Times New Roman"/>
          <w:sz w:val="28"/>
          <w:szCs w:val="28"/>
        </w:rPr>
        <w:t>六、评审流程</w:t>
      </w:r>
    </w:p>
    <w:p w14:paraId="3D29DA49" w14:textId="77777777" w:rsidR="00EC3187" w:rsidRPr="00C327C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327C7"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评审准备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组委会将提供评审手册，详细介绍评审标准和流程。评委将参加在线培训，了解评审系统的使用方法。</w:t>
      </w:r>
    </w:p>
    <w:p w14:paraId="09A7E7D5" w14:textId="77777777" w:rsidR="00EC3187" w:rsidRPr="00C327C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327C7"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作品评审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评委将在指定时间内通过在线系统或其他形式，评审参赛作品。</w:t>
      </w:r>
    </w:p>
    <w:p w14:paraId="09758A88" w14:textId="77777777" w:rsidR="00EC3187" w:rsidRPr="00C327C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327C7"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集中评审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复赛和决赛阶段将组织集中评审会议，评委进行现场评审和讨论。评审会议地点及时间另行通知。</w:t>
      </w:r>
    </w:p>
    <w:p w14:paraId="7D504710" w14:textId="77777777" w:rsidR="00EC3187" w:rsidRPr="00C327C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327C7">
        <w:rPr>
          <w:rFonts w:ascii="Times New Roman" w:eastAsia="仿宋_GB2312" w:hAnsi="Times New Roman" w:cs="Times New Roman"/>
          <w:sz w:val="28"/>
          <w:szCs w:val="28"/>
        </w:rPr>
        <w:t xml:space="preserve">4. 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结果公布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评审结果将在大赛官网和官方微信平台公布，评委将收到详细的评审报告。</w:t>
      </w:r>
    </w:p>
    <w:p w14:paraId="0BC331D8" w14:textId="77777777" w:rsidR="00EC3187" w:rsidRPr="00934505" w:rsidRDefault="00EC3187" w:rsidP="00EC3187">
      <w:pPr>
        <w:spacing w:line="390" w:lineRule="exact"/>
        <w:ind w:firstLineChars="200" w:firstLine="560"/>
        <w:rPr>
          <w:rFonts w:ascii="黑体" w:eastAsia="黑体" w:hAnsi="黑体" w:cs="Times New Roman" w:hint="eastAsia"/>
          <w:sz w:val="28"/>
          <w:szCs w:val="28"/>
        </w:rPr>
      </w:pPr>
      <w:r w:rsidRPr="00934505">
        <w:rPr>
          <w:rFonts w:ascii="黑体" w:eastAsia="黑体" w:hAnsi="黑体" w:cs="Times New Roman"/>
          <w:sz w:val="28"/>
          <w:szCs w:val="28"/>
        </w:rPr>
        <w:t>七、联系方式</w:t>
      </w:r>
    </w:p>
    <w:p w14:paraId="5A5BD6DA" w14:textId="77777777" w:rsidR="00EC3187" w:rsidRPr="00C327C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327C7">
        <w:rPr>
          <w:rFonts w:ascii="Times New Roman" w:eastAsia="仿宋_GB2312" w:hAnsi="Times New Roman" w:cs="Times New Roman"/>
          <w:sz w:val="28"/>
          <w:szCs w:val="28"/>
        </w:rPr>
        <w:t>如有任何疑问，请联系大赛组委会</w:t>
      </w:r>
    </w:p>
    <w:p w14:paraId="104E498E" w14:textId="77777777" w:rsidR="00EC318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327C7">
        <w:rPr>
          <w:rFonts w:ascii="Times New Roman" w:eastAsia="仿宋_GB2312" w:hAnsi="Times New Roman" w:cs="Times New Roman"/>
          <w:sz w:val="28"/>
          <w:szCs w:val="28"/>
        </w:rPr>
        <w:t>电话：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18565685800 +85295688358</w:t>
      </w:r>
    </w:p>
    <w:p w14:paraId="266896B1" w14:textId="77777777" w:rsidR="00EC318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327C7">
        <w:rPr>
          <w:rFonts w:ascii="Times New Roman" w:eastAsia="仿宋_GB2312" w:hAnsi="Times New Roman" w:cs="Times New Roman"/>
          <w:sz w:val="28"/>
          <w:szCs w:val="28"/>
        </w:rPr>
        <w:t>邮箱：</w:t>
      </w:r>
      <w:r w:rsidR="00000000">
        <w:fldChar w:fldCharType="begin"/>
      </w:r>
      <w:r w:rsidR="00000000">
        <w:instrText>HYPERLINK "mailto:pidtcmc@gamil.com"</w:instrText>
      </w:r>
      <w:r w:rsidR="00000000">
        <w:fldChar w:fldCharType="separate"/>
      </w:r>
      <w:r w:rsidRPr="006924A9">
        <w:rPr>
          <w:rStyle w:val="af3"/>
          <w:rFonts w:ascii="Times New Roman" w:eastAsia="仿宋_GB2312" w:hAnsi="Times New Roman" w:cs="Times New Roman"/>
          <w:sz w:val="28"/>
          <w:szCs w:val="28"/>
        </w:rPr>
        <w:t>pidtcmc@gamil.com</w:t>
      </w:r>
      <w:r w:rsidR="00000000">
        <w:rPr>
          <w:rStyle w:val="af3"/>
          <w:rFonts w:ascii="Times New Roman" w:eastAsia="仿宋_GB2312" w:hAnsi="Times New Roman" w:cs="Times New Roman"/>
          <w:sz w:val="28"/>
          <w:szCs w:val="28"/>
        </w:rPr>
        <w:fldChar w:fldCharType="end"/>
      </w:r>
    </w:p>
    <w:p w14:paraId="1569D06E" w14:textId="77777777" w:rsidR="00EC318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网站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: </w:t>
      </w:r>
      <w:hyperlink r:id="rId10" w:history="1">
        <w:r w:rsidRPr="006924A9">
          <w:rPr>
            <w:rStyle w:val="af3"/>
            <w:rFonts w:ascii="Times New Roman" w:eastAsia="仿宋_GB2312" w:hAnsi="Times New Roman" w:cs="Times New Roman" w:hint="eastAsia"/>
            <w:sz w:val="28"/>
            <w:szCs w:val="28"/>
          </w:rPr>
          <w:t>https://pidtcm.net</w:t>
        </w:r>
      </w:hyperlink>
    </w:p>
    <w:p w14:paraId="176DD46B" w14:textId="77777777" w:rsidR="00EC318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微信公众号：</w:t>
      </w:r>
      <w:proofErr w:type="spellStart"/>
      <w:r>
        <w:rPr>
          <w:rFonts w:ascii="Times New Roman" w:eastAsia="仿宋_GB2312" w:hAnsi="Times New Roman" w:cs="Times New Roman" w:hint="eastAsia"/>
          <w:sz w:val="28"/>
          <w:szCs w:val="28"/>
        </w:rPr>
        <w:t>pidtcm</w:t>
      </w:r>
      <w:proofErr w:type="spellEnd"/>
    </w:p>
    <w:p w14:paraId="6B7AD925" w14:textId="77777777" w:rsidR="00EC3187" w:rsidRPr="00C327C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327C7">
        <w:rPr>
          <w:rFonts w:ascii="Times New Roman" w:eastAsia="仿宋_GB2312" w:hAnsi="Times New Roman" w:cs="Times New Roman"/>
          <w:sz w:val="28"/>
          <w:szCs w:val="28"/>
        </w:rPr>
        <w:t>我们诚邀各位专家学者加入评审团队，共同为中医药事业的繁荣和发展贡献力量。</w:t>
      </w:r>
    </w:p>
    <w:p w14:paraId="62E95D32" w14:textId="77777777" w:rsidR="00EC318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2DA931A3" w14:textId="77777777" w:rsidR="00EC3187" w:rsidRPr="00C327C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4EE21853" w14:textId="77777777" w:rsidR="00EC318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327C7">
        <w:rPr>
          <w:rFonts w:ascii="Times New Roman" w:eastAsia="仿宋_GB2312" w:hAnsi="Times New Roman" w:cs="Times New Roman"/>
          <w:sz w:val="28"/>
          <w:szCs w:val="28"/>
        </w:rPr>
        <w:t>附件：中医药传承创新发展大赛评委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登记</w:t>
      </w:r>
      <w:r w:rsidRPr="00C327C7">
        <w:rPr>
          <w:rFonts w:ascii="Times New Roman" w:eastAsia="仿宋_GB2312" w:hAnsi="Times New Roman" w:cs="Times New Roman"/>
          <w:sz w:val="28"/>
          <w:szCs w:val="28"/>
        </w:rPr>
        <w:t>表</w:t>
      </w:r>
    </w:p>
    <w:p w14:paraId="6BCA6B6E" w14:textId="77777777" w:rsidR="00EC3187" w:rsidRPr="00C327C7" w:rsidRDefault="00EC3187" w:rsidP="00EC3187">
      <w:pPr>
        <w:spacing w:line="39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4F88443C" w14:textId="77777777" w:rsidR="00EC3187" w:rsidRDefault="00EC3187" w:rsidP="00EC3187">
      <w:pPr>
        <w:spacing w:line="400" w:lineRule="exact"/>
        <w:jc w:val="righ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开元教育科技（深圳）有限公司</w:t>
      </w:r>
    </w:p>
    <w:p w14:paraId="39AE9394" w14:textId="77777777" w:rsidR="00EC3187" w:rsidRPr="00700050" w:rsidRDefault="00EC3187" w:rsidP="00EC3187">
      <w:pPr>
        <w:spacing w:line="400" w:lineRule="exact"/>
        <w:ind w:right="940"/>
        <w:jc w:val="righ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7000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2024</w:t>
      </w:r>
      <w:r w:rsidRPr="007000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年</w:t>
      </w:r>
      <w:r w:rsidRPr="0070005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8</w:t>
      </w:r>
      <w:r w:rsidRPr="007000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月</w:t>
      </w:r>
      <w:r w:rsidRPr="0070005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</w:t>
      </w:r>
      <w:r w:rsidRPr="007000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日</w:t>
      </w:r>
    </w:p>
    <w:p w14:paraId="7960702D" w14:textId="77777777" w:rsidR="00EC3187" w:rsidRDefault="00EC3187" w:rsidP="00EC3187">
      <w:pPr>
        <w:widowControl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br w:type="page"/>
      </w:r>
    </w:p>
    <w:p w14:paraId="03BC5F45" w14:textId="77777777" w:rsidR="00EC3187" w:rsidRPr="000D0BF5" w:rsidRDefault="00EC3187" w:rsidP="00EC3187">
      <w:pPr>
        <w:jc w:val="left"/>
        <w:rPr>
          <w:rFonts w:ascii="方正小标宋简体" w:eastAsia="方正小标宋简体" w:hAnsi="Times New Roman" w:cs="Times New Roman"/>
          <w:color w:val="000000" w:themeColor="text1"/>
          <w:sz w:val="32"/>
          <w:szCs w:val="32"/>
        </w:rPr>
      </w:pPr>
      <w:r w:rsidRPr="000D0BF5">
        <w:rPr>
          <w:rFonts w:ascii="方正小标宋简体" w:eastAsia="方正小标宋简体" w:hAnsi="Times New Roman" w:cs="Times New Roman" w:hint="eastAsia"/>
          <w:color w:val="000000" w:themeColor="text1"/>
          <w:sz w:val="32"/>
          <w:szCs w:val="32"/>
        </w:rPr>
        <w:lastRenderedPageBreak/>
        <w:t>附件：中医药传承创新发展报名表</w:t>
      </w:r>
    </w:p>
    <w:p w14:paraId="6C9F8359" w14:textId="77777777" w:rsidR="00EC3187" w:rsidRPr="00C36AD0" w:rsidRDefault="00EC3187" w:rsidP="00EC3187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</w:p>
    <w:p w14:paraId="3E7EF0C2" w14:textId="77777777" w:rsidR="00EC3187" w:rsidRPr="000D0BF5" w:rsidRDefault="00EC3187" w:rsidP="00EC3187">
      <w:pPr>
        <w:jc w:val="center"/>
        <w:rPr>
          <w:rFonts w:ascii="方正小标宋简体" w:eastAsia="方正小标宋简体" w:hAnsi="宋体" w:cs="Times New Roman" w:hint="eastAsia"/>
          <w:color w:val="000000" w:themeColor="text1"/>
          <w:sz w:val="32"/>
          <w:szCs w:val="32"/>
        </w:rPr>
      </w:pPr>
      <w:r w:rsidRPr="000D0BF5">
        <w:rPr>
          <w:rFonts w:ascii="方正小标宋简体" w:eastAsia="方正小标宋简体" w:hAnsi="宋体" w:cs="Times New Roman" w:hint="eastAsia"/>
          <w:color w:val="000000" w:themeColor="text1"/>
          <w:sz w:val="32"/>
          <w:szCs w:val="32"/>
        </w:rPr>
        <w:t>中医药传承创新发展大赛评委登记表</w:t>
      </w:r>
    </w:p>
    <w:p w14:paraId="26E70D08" w14:textId="77777777" w:rsidR="00EC3187" w:rsidRDefault="00EC3187" w:rsidP="00EC3187">
      <w:pPr>
        <w:spacing w:line="400" w:lineRule="exact"/>
        <w:ind w:firstLineChars="200" w:firstLine="560"/>
        <w:jc w:val="left"/>
        <w:rPr>
          <w:rFonts w:ascii="黑体" w:eastAsia="黑体" w:hAnsi="黑体" w:cs="Times New Roman" w:hint="eastAsia"/>
          <w:color w:val="000000" w:themeColor="text1"/>
          <w:sz w:val="28"/>
          <w:szCs w:val="28"/>
        </w:rPr>
      </w:pPr>
    </w:p>
    <w:p w14:paraId="08EBBB7C" w14:textId="77777777" w:rsidR="00EC3187" w:rsidRPr="00B93908" w:rsidRDefault="00EC3187" w:rsidP="00EC3187">
      <w:pPr>
        <w:spacing w:line="400" w:lineRule="exact"/>
        <w:ind w:firstLineChars="200" w:firstLine="560"/>
        <w:jc w:val="left"/>
        <w:rPr>
          <w:rFonts w:ascii="黑体" w:eastAsia="黑体" w:hAnsi="黑体" w:cs="Times New Roman" w:hint="eastAsia"/>
          <w:color w:val="000000" w:themeColor="text1"/>
          <w:sz w:val="28"/>
          <w:szCs w:val="28"/>
        </w:rPr>
      </w:pPr>
      <w:r w:rsidRPr="00B93908">
        <w:rPr>
          <w:rFonts w:ascii="黑体" w:eastAsia="黑体" w:hAnsi="黑体" w:cs="Times New Roman"/>
          <w:color w:val="000000" w:themeColor="text1"/>
          <w:sz w:val="28"/>
          <w:szCs w:val="28"/>
        </w:rPr>
        <w:t>一、基本信息</w:t>
      </w:r>
    </w:p>
    <w:p w14:paraId="568433C6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姓名：</w:t>
      </w:r>
    </w:p>
    <w:p w14:paraId="28C327D2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性别：</w:t>
      </w:r>
    </w:p>
    <w:p w14:paraId="61DB648D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出生日期：</w:t>
      </w:r>
    </w:p>
    <w:p w14:paraId="38AD5714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职称：</w:t>
      </w:r>
    </w:p>
    <w:p w14:paraId="6CF27CA5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工作单位：</w:t>
      </w:r>
    </w:p>
    <w:p w14:paraId="2DA4B2BD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部门：</w:t>
      </w:r>
    </w:p>
    <w:p w14:paraId="2269CC9C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职务：</w:t>
      </w:r>
    </w:p>
    <w:p w14:paraId="4FDB4F3E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联系电话：</w:t>
      </w:r>
    </w:p>
    <w:p w14:paraId="2B7BDDCF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电子邮箱：</w:t>
      </w:r>
    </w:p>
    <w:p w14:paraId="49F91156" w14:textId="77777777" w:rsidR="00EC3187" w:rsidRPr="00B93908" w:rsidRDefault="00EC3187" w:rsidP="00EC3187">
      <w:pPr>
        <w:spacing w:line="400" w:lineRule="exact"/>
        <w:ind w:firstLineChars="200" w:firstLine="560"/>
        <w:jc w:val="left"/>
        <w:rPr>
          <w:rFonts w:ascii="黑体" w:eastAsia="黑体" w:hAnsi="黑体" w:cs="Times New Roman" w:hint="eastAsia"/>
          <w:color w:val="000000" w:themeColor="text1"/>
          <w:sz w:val="28"/>
          <w:szCs w:val="28"/>
        </w:rPr>
      </w:pPr>
      <w:r w:rsidRPr="00B93908">
        <w:rPr>
          <w:rFonts w:ascii="黑体" w:eastAsia="黑体" w:hAnsi="黑体" w:cs="Times New Roman"/>
          <w:color w:val="000000" w:themeColor="text1"/>
          <w:sz w:val="28"/>
          <w:szCs w:val="28"/>
        </w:rPr>
        <w:t>二、专业背景</w:t>
      </w:r>
    </w:p>
    <w:p w14:paraId="731AE07D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最高学历：</w:t>
      </w:r>
    </w:p>
    <w:p w14:paraId="692309DA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专业领域：</w:t>
      </w:r>
    </w:p>
    <w:p w14:paraId="003DE683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研究方向：</w:t>
      </w:r>
    </w:p>
    <w:p w14:paraId="61C0DBCC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主要研究成果（可附论文、项目、专利等）：</w:t>
      </w:r>
    </w:p>
    <w:p w14:paraId="3EBD0165" w14:textId="77777777" w:rsidR="00EC3187" w:rsidRDefault="00EC3187" w:rsidP="00EC3187">
      <w:pPr>
        <w:spacing w:line="400" w:lineRule="exact"/>
        <w:ind w:firstLineChars="200" w:firstLine="560"/>
        <w:jc w:val="lef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</w:p>
    <w:p w14:paraId="73EB5136" w14:textId="77777777" w:rsidR="00EC3187" w:rsidRPr="00B93908" w:rsidRDefault="00EC3187" w:rsidP="00EC3187">
      <w:pPr>
        <w:spacing w:line="400" w:lineRule="exact"/>
        <w:ind w:firstLineChars="200" w:firstLine="560"/>
        <w:jc w:val="lef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</w:p>
    <w:p w14:paraId="2597766F" w14:textId="77777777" w:rsidR="00EC3187" w:rsidRPr="00B93908" w:rsidRDefault="00EC3187" w:rsidP="00EC3187">
      <w:pPr>
        <w:spacing w:line="400" w:lineRule="exact"/>
        <w:ind w:firstLineChars="200" w:firstLine="560"/>
        <w:jc w:val="left"/>
        <w:rPr>
          <w:rFonts w:ascii="黑体" w:eastAsia="黑体" w:hAnsi="黑体" w:cs="Times New Roman" w:hint="eastAsia"/>
          <w:color w:val="000000" w:themeColor="text1"/>
          <w:sz w:val="28"/>
          <w:szCs w:val="28"/>
        </w:rPr>
      </w:pPr>
      <w:r w:rsidRPr="00B93908">
        <w:rPr>
          <w:rFonts w:ascii="黑体" w:eastAsia="黑体" w:hAnsi="黑体" w:cs="Times New Roman"/>
          <w:color w:val="000000" w:themeColor="text1"/>
          <w:sz w:val="28"/>
          <w:szCs w:val="28"/>
        </w:rPr>
        <w:t>三、工作经历</w:t>
      </w:r>
    </w:p>
    <w:p w14:paraId="3EA756DE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1. 工作单位：</w:t>
      </w:r>
    </w:p>
    <w:p w14:paraId="34BC549F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起止时间：</w:t>
      </w:r>
    </w:p>
    <w:p w14:paraId="380726A9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职位：</w:t>
      </w:r>
    </w:p>
    <w:p w14:paraId="05630581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主要职责：</w:t>
      </w:r>
    </w:p>
    <w:p w14:paraId="42D6CCC0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2. 工作单位：</w:t>
      </w:r>
    </w:p>
    <w:p w14:paraId="4579C601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起止时间：</w:t>
      </w:r>
    </w:p>
    <w:p w14:paraId="6BADEF8C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职位：</w:t>
      </w:r>
    </w:p>
    <w:p w14:paraId="0ACBD03D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主要职责：</w:t>
      </w:r>
    </w:p>
    <w:p w14:paraId="480069BC" w14:textId="77777777" w:rsidR="00EC3187" w:rsidRPr="00B93908" w:rsidRDefault="00EC3187" w:rsidP="00EC3187">
      <w:pPr>
        <w:spacing w:line="400" w:lineRule="exact"/>
        <w:ind w:firstLineChars="200" w:firstLine="560"/>
        <w:jc w:val="left"/>
        <w:rPr>
          <w:rFonts w:ascii="黑体" w:eastAsia="黑体" w:hAnsi="黑体" w:cs="Times New Roman" w:hint="eastAsia"/>
          <w:color w:val="000000" w:themeColor="text1"/>
          <w:sz w:val="28"/>
          <w:szCs w:val="28"/>
        </w:rPr>
      </w:pPr>
      <w:r w:rsidRPr="00B93908">
        <w:rPr>
          <w:rFonts w:ascii="黑体" w:eastAsia="黑体" w:hAnsi="黑体" w:cs="Times New Roman"/>
          <w:color w:val="000000" w:themeColor="text1"/>
          <w:sz w:val="28"/>
          <w:szCs w:val="28"/>
        </w:rPr>
        <w:t>四、参与过的评审活动（列举最近三项）</w:t>
      </w:r>
    </w:p>
    <w:p w14:paraId="52E52644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1. 活动名称：</w:t>
      </w:r>
    </w:p>
    <w:p w14:paraId="3BF9D7CB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时间：</w:t>
      </w:r>
    </w:p>
    <w:p w14:paraId="7AD85F75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lastRenderedPageBreak/>
        <w:t>评审内容：</w:t>
      </w:r>
    </w:p>
    <w:p w14:paraId="59D30E1A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2. 活动名称：</w:t>
      </w:r>
    </w:p>
    <w:p w14:paraId="10D0EC5E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时间：</w:t>
      </w:r>
    </w:p>
    <w:p w14:paraId="3A087B5C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评审内容：</w:t>
      </w:r>
    </w:p>
    <w:p w14:paraId="72714E83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3. 活动名称：</w:t>
      </w:r>
    </w:p>
    <w:p w14:paraId="7FDDEC79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时间：</w:t>
      </w:r>
    </w:p>
    <w:p w14:paraId="7FC5EBF1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评审内容：</w:t>
      </w:r>
    </w:p>
    <w:p w14:paraId="66F984D8" w14:textId="77777777" w:rsidR="00EC3187" w:rsidRPr="00B93908" w:rsidRDefault="00EC3187" w:rsidP="00EC3187">
      <w:pPr>
        <w:spacing w:line="400" w:lineRule="exact"/>
        <w:ind w:firstLineChars="200" w:firstLine="560"/>
        <w:jc w:val="left"/>
        <w:rPr>
          <w:rFonts w:ascii="黑体" w:eastAsia="黑体" w:hAnsi="黑体" w:cs="Times New Roman" w:hint="eastAsia"/>
          <w:color w:val="000000" w:themeColor="text1"/>
          <w:sz w:val="28"/>
          <w:szCs w:val="28"/>
        </w:rPr>
      </w:pPr>
      <w:r w:rsidRPr="00B93908">
        <w:rPr>
          <w:rFonts w:ascii="黑体" w:eastAsia="黑体" w:hAnsi="黑体" w:cs="Times New Roman"/>
          <w:color w:val="000000" w:themeColor="text1"/>
          <w:sz w:val="28"/>
          <w:szCs w:val="28"/>
        </w:rPr>
        <w:t>五、对本次大赛的建议和期望</w:t>
      </w:r>
    </w:p>
    <w:p w14:paraId="0D6A3BE5" w14:textId="77777777" w:rsidR="00EC3187" w:rsidRPr="00B93908" w:rsidRDefault="00EC3187" w:rsidP="00EC3187">
      <w:pPr>
        <w:spacing w:line="400" w:lineRule="exact"/>
        <w:ind w:firstLineChars="200" w:firstLine="560"/>
        <w:jc w:val="lef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</w:p>
    <w:p w14:paraId="3F888979" w14:textId="77777777" w:rsidR="00EC3187" w:rsidRDefault="00EC3187" w:rsidP="00EC3187">
      <w:pPr>
        <w:spacing w:line="400" w:lineRule="exact"/>
        <w:ind w:firstLineChars="200" w:firstLine="560"/>
        <w:jc w:val="lef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</w:p>
    <w:p w14:paraId="740EB328" w14:textId="77777777" w:rsidR="00EC3187" w:rsidRDefault="00EC3187" w:rsidP="00EC3187">
      <w:pPr>
        <w:spacing w:line="400" w:lineRule="exact"/>
        <w:ind w:firstLineChars="200" w:firstLine="560"/>
        <w:jc w:val="lef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</w:p>
    <w:p w14:paraId="72FBFB51" w14:textId="77777777" w:rsidR="00EC3187" w:rsidRDefault="00EC3187" w:rsidP="00EC3187">
      <w:pPr>
        <w:spacing w:line="400" w:lineRule="exact"/>
        <w:ind w:firstLineChars="200" w:firstLine="560"/>
        <w:jc w:val="lef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</w:p>
    <w:p w14:paraId="47E540F2" w14:textId="77777777" w:rsidR="00EC3187" w:rsidRPr="00B93908" w:rsidRDefault="00EC3187" w:rsidP="00EC3187">
      <w:pPr>
        <w:spacing w:line="400" w:lineRule="exact"/>
        <w:ind w:firstLineChars="200" w:firstLine="560"/>
        <w:jc w:val="lef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</w:p>
    <w:p w14:paraId="40F95AC2" w14:textId="77777777" w:rsidR="00EC3187" w:rsidRPr="00B93908" w:rsidRDefault="00EC3187" w:rsidP="00EC3187">
      <w:pPr>
        <w:spacing w:line="400" w:lineRule="exact"/>
        <w:ind w:firstLineChars="200" w:firstLine="560"/>
        <w:jc w:val="left"/>
        <w:rPr>
          <w:rFonts w:ascii="黑体" w:eastAsia="黑体" w:hAnsi="黑体" w:cs="Times New Roman" w:hint="eastAsia"/>
          <w:color w:val="000000" w:themeColor="text1"/>
          <w:sz w:val="28"/>
          <w:szCs w:val="28"/>
        </w:rPr>
      </w:pPr>
      <w:r w:rsidRPr="00B93908">
        <w:rPr>
          <w:rFonts w:ascii="黑体" w:eastAsia="黑体" w:hAnsi="黑体" w:cs="Times New Roman"/>
          <w:color w:val="000000" w:themeColor="text1"/>
          <w:sz w:val="28"/>
          <w:szCs w:val="28"/>
        </w:rPr>
        <w:t>六、其他信息</w:t>
      </w:r>
    </w:p>
    <w:p w14:paraId="391B8BF5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推荐人信息（如有）</w:t>
      </w:r>
    </w:p>
    <w:p w14:paraId="70D51AC8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姓名：</w:t>
      </w:r>
    </w:p>
    <w:p w14:paraId="3A715042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联系方式：</w:t>
      </w:r>
    </w:p>
    <w:p w14:paraId="2820D982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推荐理由：</w:t>
      </w:r>
    </w:p>
    <w:p w14:paraId="0F45086D" w14:textId="77777777" w:rsidR="00EC3187" w:rsidRPr="00B93908" w:rsidRDefault="00EC3187" w:rsidP="00EC3187">
      <w:pPr>
        <w:spacing w:line="400" w:lineRule="exact"/>
        <w:ind w:firstLineChars="200" w:firstLine="560"/>
        <w:jc w:val="left"/>
        <w:rPr>
          <w:rFonts w:ascii="黑体" w:eastAsia="黑体" w:hAnsi="黑体" w:cs="Times New Roman" w:hint="eastAsia"/>
          <w:color w:val="000000" w:themeColor="text1"/>
          <w:sz w:val="28"/>
          <w:szCs w:val="28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七</w:t>
      </w:r>
      <w:r w:rsidRPr="00B93908">
        <w:rPr>
          <w:rFonts w:ascii="黑体" w:eastAsia="黑体" w:hAnsi="黑体" w:cs="Times New Roman"/>
          <w:color w:val="000000" w:themeColor="text1"/>
          <w:sz w:val="28"/>
          <w:szCs w:val="28"/>
        </w:rPr>
        <w:t>、声明</w:t>
      </w:r>
    </w:p>
    <w:p w14:paraId="6660F9EA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本人承诺所填信息真实准确，愿意遵守大赛组委会的评审规定，公平公正地完成评审工作。</w:t>
      </w:r>
    </w:p>
    <w:p w14:paraId="31606851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</w:p>
    <w:p w14:paraId="5A8EAAE4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签名：</w:t>
      </w:r>
    </w:p>
    <w:p w14:paraId="2E3EC0E6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/>
          <w:color w:val="000000" w:themeColor="text1"/>
          <w:sz w:val="28"/>
          <w:szCs w:val="28"/>
        </w:rPr>
        <w:t>日期：2024年  月  日</w:t>
      </w:r>
    </w:p>
    <w:p w14:paraId="387B09C0" w14:textId="77777777" w:rsidR="00EC3187" w:rsidRPr="00B93908" w:rsidRDefault="00EC3187" w:rsidP="00EC3187">
      <w:pPr>
        <w:spacing w:line="400" w:lineRule="exact"/>
        <w:ind w:firstLineChars="200" w:firstLine="560"/>
        <w:jc w:val="lef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</w:p>
    <w:p w14:paraId="6331EE8D" w14:textId="77777777" w:rsidR="00EC3187" w:rsidRPr="00B93908" w:rsidRDefault="00EC3187" w:rsidP="00EC3187">
      <w:pPr>
        <w:spacing w:line="400" w:lineRule="exact"/>
        <w:ind w:firstLineChars="200" w:firstLine="560"/>
        <w:jc w:val="left"/>
        <w:rPr>
          <w:rFonts w:ascii="黑体" w:eastAsia="黑体" w:hAnsi="黑体" w:cs="Times New Roman" w:hint="eastAsia"/>
          <w:color w:val="000000" w:themeColor="text1"/>
          <w:sz w:val="28"/>
          <w:szCs w:val="28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八</w:t>
      </w:r>
      <w:r w:rsidRPr="00B93908">
        <w:rPr>
          <w:rFonts w:ascii="黑体" w:eastAsia="黑体" w:hAnsi="黑体" w:cs="Times New Roman"/>
          <w:color w:val="000000" w:themeColor="text1"/>
          <w:sz w:val="28"/>
          <w:szCs w:val="28"/>
        </w:rPr>
        <w:t>、附件</w:t>
      </w:r>
    </w:p>
    <w:p w14:paraId="0D999555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</w:pPr>
      <w:r w:rsidRPr="00B56A29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个人简历（可附文件）</w:t>
      </w:r>
    </w:p>
    <w:p w14:paraId="580285E4" w14:textId="77777777" w:rsidR="00EC3187" w:rsidRPr="00B56A29" w:rsidRDefault="00EC3187" w:rsidP="00EC3187">
      <w:pPr>
        <w:spacing w:line="40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B56A29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相关证书（职称证书、学历证书等）</w:t>
      </w:r>
    </w:p>
    <w:p w14:paraId="1927F24D" w14:textId="73D75584" w:rsidR="000D4B04" w:rsidRPr="00EC3187" w:rsidRDefault="000D4B04" w:rsidP="000D4B04">
      <w:pPr>
        <w:widowControl/>
        <w:jc w:val="left"/>
        <w:rPr>
          <w:rFonts w:ascii="Times New Roman" w:eastAsia="仿宋_GB2312" w:hAnsi="Times New Roman" w:cs="Times New Roman"/>
          <w:color w:val="000000" w:themeColor="text1"/>
        </w:rPr>
      </w:pPr>
    </w:p>
    <w:sectPr w:rsidR="000D4B04" w:rsidRPr="00EC3187" w:rsidSect="004C2560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321ED" w14:textId="77777777" w:rsidR="00677379" w:rsidRDefault="00677379" w:rsidP="00232CC3">
      <w:r>
        <w:separator/>
      </w:r>
    </w:p>
  </w:endnote>
  <w:endnote w:type="continuationSeparator" w:id="0">
    <w:p w14:paraId="426CC145" w14:textId="77777777" w:rsidR="00677379" w:rsidRDefault="00677379" w:rsidP="0023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72308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136D6C7" w14:textId="1F5B4BA1" w:rsidR="001C1698" w:rsidRPr="001C1698" w:rsidRDefault="001C1698" w:rsidP="001C1698">
        <w:pPr>
          <w:pStyle w:val="af0"/>
          <w:jc w:val="center"/>
          <w:rPr>
            <w:rFonts w:ascii="Times New Roman" w:hAnsi="Times New Roman" w:cs="Times New Roman"/>
          </w:rPr>
        </w:pPr>
        <w:r w:rsidRPr="001C1698">
          <w:rPr>
            <w:rFonts w:ascii="Times New Roman" w:hAnsi="Times New Roman" w:cs="Times New Roman"/>
          </w:rPr>
          <w:fldChar w:fldCharType="begin"/>
        </w:r>
        <w:r w:rsidRPr="001C1698">
          <w:rPr>
            <w:rFonts w:ascii="Times New Roman" w:hAnsi="Times New Roman" w:cs="Times New Roman"/>
          </w:rPr>
          <w:instrText>PAGE   \* MERGEFORMAT</w:instrText>
        </w:r>
        <w:r w:rsidRPr="001C1698">
          <w:rPr>
            <w:rFonts w:ascii="Times New Roman" w:hAnsi="Times New Roman" w:cs="Times New Roman"/>
          </w:rPr>
          <w:fldChar w:fldCharType="separate"/>
        </w:r>
        <w:r w:rsidRPr="001C1698">
          <w:rPr>
            <w:rFonts w:ascii="Times New Roman" w:hAnsi="Times New Roman" w:cs="Times New Roman"/>
            <w:lang w:val="zh-CN"/>
          </w:rPr>
          <w:t>2</w:t>
        </w:r>
        <w:r w:rsidRPr="001C169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F9ED6" w14:textId="77777777" w:rsidR="00677379" w:rsidRDefault="00677379" w:rsidP="00232CC3">
      <w:r>
        <w:separator/>
      </w:r>
    </w:p>
  </w:footnote>
  <w:footnote w:type="continuationSeparator" w:id="0">
    <w:p w14:paraId="1A9A08F9" w14:textId="77777777" w:rsidR="00677379" w:rsidRDefault="00677379" w:rsidP="00232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B43E3" w14:textId="6FCF016B" w:rsidR="0044587B" w:rsidRPr="0044587B" w:rsidRDefault="0044587B" w:rsidP="0044587B">
    <w:pPr>
      <w:pStyle w:val="ae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DA"/>
    <w:rsid w:val="0000553F"/>
    <w:rsid w:val="00006443"/>
    <w:rsid w:val="00011384"/>
    <w:rsid w:val="00012EBC"/>
    <w:rsid w:val="00013A7F"/>
    <w:rsid w:val="00013B6C"/>
    <w:rsid w:val="00017DBF"/>
    <w:rsid w:val="00024007"/>
    <w:rsid w:val="000269D8"/>
    <w:rsid w:val="00027EED"/>
    <w:rsid w:val="00034951"/>
    <w:rsid w:val="00036496"/>
    <w:rsid w:val="00036831"/>
    <w:rsid w:val="00037085"/>
    <w:rsid w:val="00041B57"/>
    <w:rsid w:val="00064FAB"/>
    <w:rsid w:val="00070626"/>
    <w:rsid w:val="00072AB1"/>
    <w:rsid w:val="00077EBC"/>
    <w:rsid w:val="0008337F"/>
    <w:rsid w:val="0008371A"/>
    <w:rsid w:val="0008376B"/>
    <w:rsid w:val="000837D5"/>
    <w:rsid w:val="00091FC5"/>
    <w:rsid w:val="000972C3"/>
    <w:rsid w:val="000A0641"/>
    <w:rsid w:val="000A1216"/>
    <w:rsid w:val="000A1C17"/>
    <w:rsid w:val="000A4594"/>
    <w:rsid w:val="000A4875"/>
    <w:rsid w:val="000A7657"/>
    <w:rsid w:val="000B3B08"/>
    <w:rsid w:val="000B6D21"/>
    <w:rsid w:val="000B7827"/>
    <w:rsid w:val="000C03E0"/>
    <w:rsid w:val="000C3096"/>
    <w:rsid w:val="000D02A7"/>
    <w:rsid w:val="000D0715"/>
    <w:rsid w:val="000D400B"/>
    <w:rsid w:val="000D4B04"/>
    <w:rsid w:val="000D54E3"/>
    <w:rsid w:val="000F2E34"/>
    <w:rsid w:val="000F413C"/>
    <w:rsid w:val="00106266"/>
    <w:rsid w:val="001105A6"/>
    <w:rsid w:val="001127E1"/>
    <w:rsid w:val="00114381"/>
    <w:rsid w:val="00115842"/>
    <w:rsid w:val="00116E6E"/>
    <w:rsid w:val="001171C2"/>
    <w:rsid w:val="0011751F"/>
    <w:rsid w:val="001179DA"/>
    <w:rsid w:val="00121D95"/>
    <w:rsid w:val="0012331B"/>
    <w:rsid w:val="0013125B"/>
    <w:rsid w:val="00133E38"/>
    <w:rsid w:val="00134C15"/>
    <w:rsid w:val="0014470E"/>
    <w:rsid w:val="00145509"/>
    <w:rsid w:val="001501D7"/>
    <w:rsid w:val="00152836"/>
    <w:rsid w:val="00153629"/>
    <w:rsid w:val="00155A8D"/>
    <w:rsid w:val="0016129F"/>
    <w:rsid w:val="00167431"/>
    <w:rsid w:val="00172DBA"/>
    <w:rsid w:val="00180083"/>
    <w:rsid w:val="001814C9"/>
    <w:rsid w:val="00183C3D"/>
    <w:rsid w:val="00185C73"/>
    <w:rsid w:val="00194298"/>
    <w:rsid w:val="0019580D"/>
    <w:rsid w:val="00195AE4"/>
    <w:rsid w:val="001A075A"/>
    <w:rsid w:val="001A1DE8"/>
    <w:rsid w:val="001A7752"/>
    <w:rsid w:val="001B22DA"/>
    <w:rsid w:val="001B522A"/>
    <w:rsid w:val="001B5EB4"/>
    <w:rsid w:val="001C1698"/>
    <w:rsid w:val="001C311C"/>
    <w:rsid w:val="001C3397"/>
    <w:rsid w:val="001C764C"/>
    <w:rsid w:val="001D03A4"/>
    <w:rsid w:val="001D0B57"/>
    <w:rsid w:val="001D3516"/>
    <w:rsid w:val="001E0C88"/>
    <w:rsid w:val="001E2315"/>
    <w:rsid w:val="001E30CF"/>
    <w:rsid w:val="001E4C46"/>
    <w:rsid w:val="001F44CD"/>
    <w:rsid w:val="001F4BB8"/>
    <w:rsid w:val="001F780E"/>
    <w:rsid w:val="00200B9C"/>
    <w:rsid w:val="0020690F"/>
    <w:rsid w:val="00212B31"/>
    <w:rsid w:val="00221444"/>
    <w:rsid w:val="00223704"/>
    <w:rsid w:val="00223B41"/>
    <w:rsid w:val="00225713"/>
    <w:rsid w:val="00225F44"/>
    <w:rsid w:val="002266EF"/>
    <w:rsid w:val="00232CC3"/>
    <w:rsid w:val="0023467A"/>
    <w:rsid w:val="00236F85"/>
    <w:rsid w:val="00250DEF"/>
    <w:rsid w:val="002522B3"/>
    <w:rsid w:val="00252A30"/>
    <w:rsid w:val="00255C72"/>
    <w:rsid w:val="00256853"/>
    <w:rsid w:val="00256BF7"/>
    <w:rsid w:val="00257900"/>
    <w:rsid w:val="002616B5"/>
    <w:rsid w:val="00264F7C"/>
    <w:rsid w:val="00265573"/>
    <w:rsid w:val="0027309E"/>
    <w:rsid w:val="00280DFF"/>
    <w:rsid w:val="00286441"/>
    <w:rsid w:val="002869AC"/>
    <w:rsid w:val="00286E0D"/>
    <w:rsid w:val="00293E96"/>
    <w:rsid w:val="002B75D7"/>
    <w:rsid w:val="002C1521"/>
    <w:rsid w:val="002C2066"/>
    <w:rsid w:val="002C33E4"/>
    <w:rsid w:val="002C636C"/>
    <w:rsid w:val="002C6C0E"/>
    <w:rsid w:val="002C7A49"/>
    <w:rsid w:val="002D05D2"/>
    <w:rsid w:val="002D0A87"/>
    <w:rsid w:val="002D21A6"/>
    <w:rsid w:val="002D56E2"/>
    <w:rsid w:val="002D58E7"/>
    <w:rsid w:val="002D596D"/>
    <w:rsid w:val="002D5EA0"/>
    <w:rsid w:val="002D6F6F"/>
    <w:rsid w:val="002E5245"/>
    <w:rsid w:val="002E5258"/>
    <w:rsid w:val="002E6D02"/>
    <w:rsid w:val="002F1F57"/>
    <w:rsid w:val="002F33BC"/>
    <w:rsid w:val="002F669C"/>
    <w:rsid w:val="002F6C26"/>
    <w:rsid w:val="003003D9"/>
    <w:rsid w:val="0030082D"/>
    <w:rsid w:val="0030256D"/>
    <w:rsid w:val="0031243B"/>
    <w:rsid w:val="0031402C"/>
    <w:rsid w:val="00314850"/>
    <w:rsid w:val="00322331"/>
    <w:rsid w:val="00323E76"/>
    <w:rsid w:val="00330D18"/>
    <w:rsid w:val="003339AD"/>
    <w:rsid w:val="00340A4C"/>
    <w:rsid w:val="0034489A"/>
    <w:rsid w:val="00344CD6"/>
    <w:rsid w:val="00344F08"/>
    <w:rsid w:val="003458CB"/>
    <w:rsid w:val="00346118"/>
    <w:rsid w:val="00356FCF"/>
    <w:rsid w:val="00357ED4"/>
    <w:rsid w:val="00372651"/>
    <w:rsid w:val="00372A29"/>
    <w:rsid w:val="00380334"/>
    <w:rsid w:val="003824B7"/>
    <w:rsid w:val="0039191B"/>
    <w:rsid w:val="00391DAE"/>
    <w:rsid w:val="00394E40"/>
    <w:rsid w:val="003962AD"/>
    <w:rsid w:val="00396B7F"/>
    <w:rsid w:val="003A28E3"/>
    <w:rsid w:val="003A6D35"/>
    <w:rsid w:val="003A7E07"/>
    <w:rsid w:val="003B3B6D"/>
    <w:rsid w:val="003B4CC4"/>
    <w:rsid w:val="003B5D16"/>
    <w:rsid w:val="003C031E"/>
    <w:rsid w:val="003D1F45"/>
    <w:rsid w:val="003D2245"/>
    <w:rsid w:val="003D2998"/>
    <w:rsid w:val="003D3614"/>
    <w:rsid w:val="003D6AD4"/>
    <w:rsid w:val="003D74E2"/>
    <w:rsid w:val="003E16EC"/>
    <w:rsid w:val="003E2840"/>
    <w:rsid w:val="003F3E13"/>
    <w:rsid w:val="003F6195"/>
    <w:rsid w:val="004007DC"/>
    <w:rsid w:val="00401158"/>
    <w:rsid w:val="00404383"/>
    <w:rsid w:val="00404BE7"/>
    <w:rsid w:val="0041026E"/>
    <w:rsid w:val="004146CA"/>
    <w:rsid w:val="00420301"/>
    <w:rsid w:val="004272A5"/>
    <w:rsid w:val="0043782A"/>
    <w:rsid w:val="004431A9"/>
    <w:rsid w:val="0044587B"/>
    <w:rsid w:val="00445FEA"/>
    <w:rsid w:val="00446840"/>
    <w:rsid w:val="004514CF"/>
    <w:rsid w:val="00452977"/>
    <w:rsid w:val="00457E99"/>
    <w:rsid w:val="00460EBA"/>
    <w:rsid w:val="004622EB"/>
    <w:rsid w:val="00462C71"/>
    <w:rsid w:val="0047176E"/>
    <w:rsid w:val="00471ADC"/>
    <w:rsid w:val="004737AC"/>
    <w:rsid w:val="0047403F"/>
    <w:rsid w:val="00476168"/>
    <w:rsid w:val="00482650"/>
    <w:rsid w:val="004834D3"/>
    <w:rsid w:val="00483E92"/>
    <w:rsid w:val="0048483F"/>
    <w:rsid w:val="00493AC9"/>
    <w:rsid w:val="004969AA"/>
    <w:rsid w:val="004B0536"/>
    <w:rsid w:val="004B0B15"/>
    <w:rsid w:val="004C0860"/>
    <w:rsid w:val="004C0CD6"/>
    <w:rsid w:val="004C2560"/>
    <w:rsid w:val="004C3E92"/>
    <w:rsid w:val="004C4B01"/>
    <w:rsid w:val="004C6F7D"/>
    <w:rsid w:val="004C7D88"/>
    <w:rsid w:val="004D020C"/>
    <w:rsid w:val="004D1670"/>
    <w:rsid w:val="004D497A"/>
    <w:rsid w:val="004E0911"/>
    <w:rsid w:val="004E3F58"/>
    <w:rsid w:val="004E4FF6"/>
    <w:rsid w:val="004E6F09"/>
    <w:rsid w:val="004F5587"/>
    <w:rsid w:val="004F7111"/>
    <w:rsid w:val="0050063A"/>
    <w:rsid w:val="00501ABB"/>
    <w:rsid w:val="0050470F"/>
    <w:rsid w:val="00504D14"/>
    <w:rsid w:val="005064B0"/>
    <w:rsid w:val="0051307E"/>
    <w:rsid w:val="00515BCC"/>
    <w:rsid w:val="005176D1"/>
    <w:rsid w:val="00522848"/>
    <w:rsid w:val="00532126"/>
    <w:rsid w:val="005335D2"/>
    <w:rsid w:val="00534DF0"/>
    <w:rsid w:val="005370BA"/>
    <w:rsid w:val="00541769"/>
    <w:rsid w:val="005451A9"/>
    <w:rsid w:val="005507BC"/>
    <w:rsid w:val="00551E81"/>
    <w:rsid w:val="00552994"/>
    <w:rsid w:val="00553B7B"/>
    <w:rsid w:val="005601FE"/>
    <w:rsid w:val="00560F9B"/>
    <w:rsid w:val="005644F6"/>
    <w:rsid w:val="00565118"/>
    <w:rsid w:val="00570319"/>
    <w:rsid w:val="00573CB2"/>
    <w:rsid w:val="00574132"/>
    <w:rsid w:val="005770BC"/>
    <w:rsid w:val="00581DC0"/>
    <w:rsid w:val="005875EA"/>
    <w:rsid w:val="00596523"/>
    <w:rsid w:val="00597001"/>
    <w:rsid w:val="005A0111"/>
    <w:rsid w:val="005A2E73"/>
    <w:rsid w:val="005A385E"/>
    <w:rsid w:val="005A5C8B"/>
    <w:rsid w:val="005A7C79"/>
    <w:rsid w:val="005B1ED2"/>
    <w:rsid w:val="005B330F"/>
    <w:rsid w:val="005C2D32"/>
    <w:rsid w:val="005C409E"/>
    <w:rsid w:val="005D250D"/>
    <w:rsid w:val="005D5105"/>
    <w:rsid w:val="005F149B"/>
    <w:rsid w:val="005F4D1B"/>
    <w:rsid w:val="005F4FC5"/>
    <w:rsid w:val="005F79F2"/>
    <w:rsid w:val="006015C6"/>
    <w:rsid w:val="00602AF7"/>
    <w:rsid w:val="00604E1A"/>
    <w:rsid w:val="00606E97"/>
    <w:rsid w:val="00606EAB"/>
    <w:rsid w:val="00614F6F"/>
    <w:rsid w:val="00625B89"/>
    <w:rsid w:val="00625D3C"/>
    <w:rsid w:val="00631441"/>
    <w:rsid w:val="00633376"/>
    <w:rsid w:val="00635C80"/>
    <w:rsid w:val="00637200"/>
    <w:rsid w:val="006378C2"/>
    <w:rsid w:val="00637B0A"/>
    <w:rsid w:val="00637D76"/>
    <w:rsid w:val="00641B53"/>
    <w:rsid w:val="006456E0"/>
    <w:rsid w:val="006475D5"/>
    <w:rsid w:val="00650384"/>
    <w:rsid w:val="00651443"/>
    <w:rsid w:val="006521DA"/>
    <w:rsid w:val="00652901"/>
    <w:rsid w:val="006620A8"/>
    <w:rsid w:val="006636F0"/>
    <w:rsid w:val="00666802"/>
    <w:rsid w:val="00670EA6"/>
    <w:rsid w:val="00677379"/>
    <w:rsid w:val="00684019"/>
    <w:rsid w:val="00693050"/>
    <w:rsid w:val="006963F2"/>
    <w:rsid w:val="006B2C51"/>
    <w:rsid w:val="006B60DE"/>
    <w:rsid w:val="006C11BB"/>
    <w:rsid w:val="006C36AC"/>
    <w:rsid w:val="006C699C"/>
    <w:rsid w:val="006D13A4"/>
    <w:rsid w:val="006D4DD9"/>
    <w:rsid w:val="006D6E0F"/>
    <w:rsid w:val="006E0C09"/>
    <w:rsid w:val="006E27FF"/>
    <w:rsid w:val="006E6701"/>
    <w:rsid w:val="006F0AC0"/>
    <w:rsid w:val="006F1807"/>
    <w:rsid w:val="006F22FC"/>
    <w:rsid w:val="00706F02"/>
    <w:rsid w:val="00710DE9"/>
    <w:rsid w:val="0072018D"/>
    <w:rsid w:val="00720ADE"/>
    <w:rsid w:val="00726938"/>
    <w:rsid w:val="00726976"/>
    <w:rsid w:val="00726CAF"/>
    <w:rsid w:val="007318CA"/>
    <w:rsid w:val="00732322"/>
    <w:rsid w:val="00737578"/>
    <w:rsid w:val="007442E5"/>
    <w:rsid w:val="00746BF3"/>
    <w:rsid w:val="00750AB5"/>
    <w:rsid w:val="007548BF"/>
    <w:rsid w:val="007643B0"/>
    <w:rsid w:val="007703FF"/>
    <w:rsid w:val="00772574"/>
    <w:rsid w:val="00776541"/>
    <w:rsid w:val="00780782"/>
    <w:rsid w:val="00781CE7"/>
    <w:rsid w:val="00784C92"/>
    <w:rsid w:val="007904CD"/>
    <w:rsid w:val="00794A42"/>
    <w:rsid w:val="007A34A8"/>
    <w:rsid w:val="007B473F"/>
    <w:rsid w:val="007B5E8F"/>
    <w:rsid w:val="007B69CF"/>
    <w:rsid w:val="007B69FF"/>
    <w:rsid w:val="007B73C7"/>
    <w:rsid w:val="007C5D9A"/>
    <w:rsid w:val="007C7C8C"/>
    <w:rsid w:val="007D0E11"/>
    <w:rsid w:val="007D0F79"/>
    <w:rsid w:val="007D27B7"/>
    <w:rsid w:val="007D5065"/>
    <w:rsid w:val="007D7F40"/>
    <w:rsid w:val="007E0AFE"/>
    <w:rsid w:val="007E0E72"/>
    <w:rsid w:val="007E10CA"/>
    <w:rsid w:val="007E431E"/>
    <w:rsid w:val="007E50FA"/>
    <w:rsid w:val="007E75F7"/>
    <w:rsid w:val="007E7D4E"/>
    <w:rsid w:val="007F184A"/>
    <w:rsid w:val="007F47D0"/>
    <w:rsid w:val="007F648E"/>
    <w:rsid w:val="007F68BD"/>
    <w:rsid w:val="007F6CC1"/>
    <w:rsid w:val="00800898"/>
    <w:rsid w:val="0080227B"/>
    <w:rsid w:val="00811F73"/>
    <w:rsid w:val="00813F7D"/>
    <w:rsid w:val="00817A1F"/>
    <w:rsid w:val="00817E05"/>
    <w:rsid w:val="008215F3"/>
    <w:rsid w:val="00823F03"/>
    <w:rsid w:val="00824C01"/>
    <w:rsid w:val="00825C57"/>
    <w:rsid w:val="008260DA"/>
    <w:rsid w:val="00833936"/>
    <w:rsid w:val="008345AA"/>
    <w:rsid w:val="008355B8"/>
    <w:rsid w:val="0083723B"/>
    <w:rsid w:val="00845087"/>
    <w:rsid w:val="0084518E"/>
    <w:rsid w:val="00845816"/>
    <w:rsid w:val="008472D6"/>
    <w:rsid w:val="00852139"/>
    <w:rsid w:val="00854108"/>
    <w:rsid w:val="0086006C"/>
    <w:rsid w:val="00866F5B"/>
    <w:rsid w:val="00870181"/>
    <w:rsid w:val="00875526"/>
    <w:rsid w:val="00881EDC"/>
    <w:rsid w:val="0088361C"/>
    <w:rsid w:val="00884F71"/>
    <w:rsid w:val="008871AF"/>
    <w:rsid w:val="008911B0"/>
    <w:rsid w:val="00893C87"/>
    <w:rsid w:val="00894117"/>
    <w:rsid w:val="0089605F"/>
    <w:rsid w:val="0089775F"/>
    <w:rsid w:val="008A6E81"/>
    <w:rsid w:val="008B457E"/>
    <w:rsid w:val="008B5708"/>
    <w:rsid w:val="008B674A"/>
    <w:rsid w:val="008B799F"/>
    <w:rsid w:val="008C020E"/>
    <w:rsid w:val="008C0454"/>
    <w:rsid w:val="008D0FA7"/>
    <w:rsid w:val="008D2FEB"/>
    <w:rsid w:val="008D39E1"/>
    <w:rsid w:val="008D5028"/>
    <w:rsid w:val="008D5BAB"/>
    <w:rsid w:val="008D5D9B"/>
    <w:rsid w:val="008E46FF"/>
    <w:rsid w:val="008E5A65"/>
    <w:rsid w:val="008E6AE0"/>
    <w:rsid w:val="008F1EFF"/>
    <w:rsid w:val="008F33EC"/>
    <w:rsid w:val="008F3FE5"/>
    <w:rsid w:val="008F4036"/>
    <w:rsid w:val="00907A26"/>
    <w:rsid w:val="0091084E"/>
    <w:rsid w:val="009134BD"/>
    <w:rsid w:val="0091428A"/>
    <w:rsid w:val="00916952"/>
    <w:rsid w:val="0092071C"/>
    <w:rsid w:val="00926914"/>
    <w:rsid w:val="00935F39"/>
    <w:rsid w:val="00937D24"/>
    <w:rsid w:val="00937D7A"/>
    <w:rsid w:val="009412F1"/>
    <w:rsid w:val="00951777"/>
    <w:rsid w:val="00952CAE"/>
    <w:rsid w:val="009653E7"/>
    <w:rsid w:val="009675F9"/>
    <w:rsid w:val="0098627A"/>
    <w:rsid w:val="009A6C78"/>
    <w:rsid w:val="009B372C"/>
    <w:rsid w:val="009B7167"/>
    <w:rsid w:val="009B7963"/>
    <w:rsid w:val="009C54AD"/>
    <w:rsid w:val="009C6C7A"/>
    <w:rsid w:val="009D34F1"/>
    <w:rsid w:val="009D37AE"/>
    <w:rsid w:val="009E4854"/>
    <w:rsid w:val="009F3B4E"/>
    <w:rsid w:val="00A04F80"/>
    <w:rsid w:val="00A1573A"/>
    <w:rsid w:val="00A20831"/>
    <w:rsid w:val="00A23192"/>
    <w:rsid w:val="00A231CD"/>
    <w:rsid w:val="00A2477D"/>
    <w:rsid w:val="00A27AB1"/>
    <w:rsid w:val="00A309F4"/>
    <w:rsid w:val="00A32AA3"/>
    <w:rsid w:val="00A32E3C"/>
    <w:rsid w:val="00A33D4C"/>
    <w:rsid w:val="00A340A5"/>
    <w:rsid w:val="00A435D1"/>
    <w:rsid w:val="00A5092A"/>
    <w:rsid w:val="00A529E5"/>
    <w:rsid w:val="00A52F58"/>
    <w:rsid w:val="00A540CC"/>
    <w:rsid w:val="00A55ED4"/>
    <w:rsid w:val="00A70FE4"/>
    <w:rsid w:val="00A76CBD"/>
    <w:rsid w:val="00A77EC6"/>
    <w:rsid w:val="00A82503"/>
    <w:rsid w:val="00A87AC3"/>
    <w:rsid w:val="00A901C7"/>
    <w:rsid w:val="00A915EB"/>
    <w:rsid w:val="00A91774"/>
    <w:rsid w:val="00A92A4F"/>
    <w:rsid w:val="00A92EA7"/>
    <w:rsid w:val="00A973E9"/>
    <w:rsid w:val="00AA0E11"/>
    <w:rsid w:val="00AA137E"/>
    <w:rsid w:val="00AA45E5"/>
    <w:rsid w:val="00AB0A7B"/>
    <w:rsid w:val="00AB1B0F"/>
    <w:rsid w:val="00AB21AE"/>
    <w:rsid w:val="00AB6522"/>
    <w:rsid w:val="00AB70FE"/>
    <w:rsid w:val="00AB775A"/>
    <w:rsid w:val="00AC0155"/>
    <w:rsid w:val="00AC0A48"/>
    <w:rsid w:val="00AC2056"/>
    <w:rsid w:val="00AC5B80"/>
    <w:rsid w:val="00AD0390"/>
    <w:rsid w:val="00AD6FB6"/>
    <w:rsid w:val="00AE0D12"/>
    <w:rsid w:val="00AE1F21"/>
    <w:rsid w:val="00AF31E4"/>
    <w:rsid w:val="00AF332E"/>
    <w:rsid w:val="00AF5CBC"/>
    <w:rsid w:val="00AF7382"/>
    <w:rsid w:val="00B03168"/>
    <w:rsid w:val="00B034C2"/>
    <w:rsid w:val="00B05C16"/>
    <w:rsid w:val="00B117FC"/>
    <w:rsid w:val="00B118D3"/>
    <w:rsid w:val="00B12170"/>
    <w:rsid w:val="00B12F5F"/>
    <w:rsid w:val="00B2345C"/>
    <w:rsid w:val="00B23E9A"/>
    <w:rsid w:val="00B31967"/>
    <w:rsid w:val="00B32F7C"/>
    <w:rsid w:val="00B410F3"/>
    <w:rsid w:val="00B44FCB"/>
    <w:rsid w:val="00B52130"/>
    <w:rsid w:val="00B53187"/>
    <w:rsid w:val="00B54061"/>
    <w:rsid w:val="00B54FF9"/>
    <w:rsid w:val="00B6218E"/>
    <w:rsid w:val="00B63E37"/>
    <w:rsid w:val="00B641C2"/>
    <w:rsid w:val="00B65311"/>
    <w:rsid w:val="00B678D4"/>
    <w:rsid w:val="00B823D3"/>
    <w:rsid w:val="00B86107"/>
    <w:rsid w:val="00B86AE0"/>
    <w:rsid w:val="00B87A93"/>
    <w:rsid w:val="00B90C93"/>
    <w:rsid w:val="00B927A0"/>
    <w:rsid w:val="00BA1F0D"/>
    <w:rsid w:val="00BA48C8"/>
    <w:rsid w:val="00BA72A9"/>
    <w:rsid w:val="00BB167F"/>
    <w:rsid w:val="00BB5C33"/>
    <w:rsid w:val="00BC2450"/>
    <w:rsid w:val="00BC337B"/>
    <w:rsid w:val="00BD01BE"/>
    <w:rsid w:val="00BD3313"/>
    <w:rsid w:val="00BD5CDD"/>
    <w:rsid w:val="00BD72F5"/>
    <w:rsid w:val="00BE09FD"/>
    <w:rsid w:val="00BF0EEB"/>
    <w:rsid w:val="00C060A4"/>
    <w:rsid w:val="00C11F42"/>
    <w:rsid w:val="00C155D0"/>
    <w:rsid w:val="00C155F9"/>
    <w:rsid w:val="00C1627C"/>
    <w:rsid w:val="00C20A07"/>
    <w:rsid w:val="00C25356"/>
    <w:rsid w:val="00C377AC"/>
    <w:rsid w:val="00C513D7"/>
    <w:rsid w:val="00C53DBE"/>
    <w:rsid w:val="00C60E53"/>
    <w:rsid w:val="00C73172"/>
    <w:rsid w:val="00C77D31"/>
    <w:rsid w:val="00C8052C"/>
    <w:rsid w:val="00C80A36"/>
    <w:rsid w:val="00C90088"/>
    <w:rsid w:val="00CA4B78"/>
    <w:rsid w:val="00CA4C6F"/>
    <w:rsid w:val="00CA5962"/>
    <w:rsid w:val="00CA7840"/>
    <w:rsid w:val="00CC0ACA"/>
    <w:rsid w:val="00CC7B18"/>
    <w:rsid w:val="00CD6ECF"/>
    <w:rsid w:val="00CD7AE0"/>
    <w:rsid w:val="00CE045C"/>
    <w:rsid w:val="00CE4CC4"/>
    <w:rsid w:val="00CE4EC3"/>
    <w:rsid w:val="00CF1576"/>
    <w:rsid w:val="00CF35EA"/>
    <w:rsid w:val="00CF4F16"/>
    <w:rsid w:val="00CF5979"/>
    <w:rsid w:val="00CF7703"/>
    <w:rsid w:val="00D013D3"/>
    <w:rsid w:val="00D06C08"/>
    <w:rsid w:val="00D215A5"/>
    <w:rsid w:val="00D22BBA"/>
    <w:rsid w:val="00D26461"/>
    <w:rsid w:val="00D26F90"/>
    <w:rsid w:val="00D276CC"/>
    <w:rsid w:val="00D35D32"/>
    <w:rsid w:val="00D4534A"/>
    <w:rsid w:val="00D454C0"/>
    <w:rsid w:val="00D47C97"/>
    <w:rsid w:val="00D51577"/>
    <w:rsid w:val="00D51F54"/>
    <w:rsid w:val="00D526AF"/>
    <w:rsid w:val="00D532A9"/>
    <w:rsid w:val="00D602A3"/>
    <w:rsid w:val="00D60A31"/>
    <w:rsid w:val="00D63093"/>
    <w:rsid w:val="00D632AA"/>
    <w:rsid w:val="00D746F4"/>
    <w:rsid w:val="00D76CDA"/>
    <w:rsid w:val="00D77B65"/>
    <w:rsid w:val="00D8128A"/>
    <w:rsid w:val="00D81DE5"/>
    <w:rsid w:val="00D82507"/>
    <w:rsid w:val="00D82C3B"/>
    <w:rsid w:val="00D910F9"/>
    <w:rsid w:val="00D91FEA"/>
    <w:rsid w:val="00D95B51"/>
    <w:rsid w:val="00DA08A4"/>
    <w:rsid w:val="00DA45A3"/>
    <w:rsid w:val="00DA4F4C"/>
    <w:rsid w:val="00DB2B6C"/>
    <w:rsid w:val="00DB416C"/>
    <w:rsid w:val="00DD0D7D"/>
    <w:rsid w:val="00DD2D29"/>
    <w:rsid w:val="00DD74FE"/>
    <w:rsid w:val="00DE2319"/>
    <w:rsid w:val="00DE3BD0"/>
    <w:rsid w:val="00DE5D77"/>
    <w:rsid w:val="00E00244"/>
    <w:rsid w:val="00E005C4"/>
    <w:rsid w:val="00E03819"/>
    <w:rsid w:val="00E07526"/>
    <w:rsid w:val="00E11D3E"/>
    <w:rsid w:val="00E170C0"/>
    <w:rsid w:val="00E20845"/>
    <w:rsid w:val="00E27309"/>
    <w:rsid w:val="00E3151E"/>
    <w:rsid w:val="00E31BBC"/>
    <w:rsid w:val="00E36873"/>
    <w:rsid w:val="00E43BCF"/>
    <w:rsid w:val="00E46094"/>
    <w:rsid w:val="00E52ED5"/>
    <w:rsid w:val="00E5338C"/>
    <w:rsid w:val="00E54CB2"/>
    <w:rsid w:val="00E628A2"/>
    <w:rsid w:val="00E661D3"/>
    <w:rsid w:val="00E70378"/>
    <w:rsid w:val="00E711B4"/>
    <w:rsid w:val="00E73954"/>
    <w:rsid w:val="00E841DF"/>
    <w:rsid w:val="00E85787"/>
    <w:rsid w:val="00EA1534"/>
    <w:rsid w:val="00EB0E6E"/>
    <w:rsid w:val="00EB68D4"/>
    <w:rsid w:val="00EB7648"/>
    <w:rsid w:val="00EC0F94"/>
    <w:rsid w:val="00EC1469"/>
    <w:rsid w:val="00EC16DA"/>
    <w:rsid w:val="00EC3187"/>
    <w:rsid w:val="00EC6B3E"/>
    <w:rsid w:val="00ED44C4"/>
    <w:rsid w:val="00EE13EC"/>
    <w:rsid w:val="00EE2064"/>
    <w:rsid w:val="00EE3494"/>
    <w:rsid w:val="00EE3F6C"/>
    <w:rsid w:val="00EE77E2"/>
    <w:rsid w:val="00EE7A38"/>
    <w:rsid w:val="00EF15F5"/>
    <w:rsid w:val="00EF2477"/>
    <w:rsid w:val="00EF2901"/>
    <w:rsid w:val="00EF2FB3"/>
    <w:rsid w:val="00EF4512"/>
    <w:rsid w:val="00EF5C4D"/>
    <w:rsid w:val="00F01818"/>
    <w:rsid w:val="00F04F42"/>
    <w:rsid w:val="00F07FC9"/>
    <w:rsid w:val="00F15759"/>
    <w:rsid w:val="00F26618"/>
    <w:rsid w:val="00F31929"/>
    <w:rsid w:val="00F34294"/>
    <w:rsid w:val="00F51517"/>
    <w:rsid w:val="00F52736"/>
    <w:rsid w:val="00F61153"/>
    <w:rsid w:val="00F64561"/>
    <w:rsid w:val="00F732E2"/>
    <w:rsid w:val="00F74416"/>
    <w:rsid w:val="00F75C36"/>
    <w:rsid w:val="00F768C8"/>
    <w:rsid w:val="00F86F51"/>
    <w:rsid w:val="00F9251C"/>
    <w:rsid w:val="00F92A7B"/>
    <w:rsid w:val="00F94151"/>
    <w:rsid w:val="00F96972"/>
    <w:rsid w:val="00FA3EFB"/>
    <w:rsid w:val="00FA4180"/>
    <w:rsid w:val="00FA7466"/>
    <w:rsid w:val="00FA75F6"/>
    <w:rsid w:val="00FB5B70"/>
    <w:rsid w:val="00FB5EC1"/>
    <w:rsid w:val="00FB775C"/>
    <w:rsid w:val="00FC0E89"/>
    <w:rsid w:val="00FC1AB4"/>
    <w:rsid w:val="00FC29C8"/>
    <w:rsid w:val="00FC58A8"/>
    <w:rsid w:val="00FD12F4"/>
    <w:rsid w:val="00FD2518"/>
    <w:rsid w:val="00FD686F"/>
    <w:rsid w:val="00FD6B1B"/>
    <w:rsid w:val="00FE1045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96EF9"/>
  <w15:chartTrackingRefBased/>
  <w15:docId w15:val="{E85D41AB-2CAB-40CE-8B64-C4F548CE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2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1D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1D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1D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1D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1D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1D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1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1D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1D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521D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1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1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1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1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1D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521D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32CC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32CC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32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32CC3"/>
    <w:rPr>
      <w:sz w:val="18"/>
      <w:szCs w:val="18"/>
    </w:rPr>
  </w:style>
  <w:style w:type="table" w:styleId="af2">
    <w:name w:val="Table Grid"/>
    <w:basedOn w:val="a1"/>
    <w:uiPriority w:val="39"/>
    <w:rsid w:val="00232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F74416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F74416"/>
    <w:rPr>
      <w:color w:val="605E5C"/>
      <w:shd w:val="clear" w:color="auto" w:fill="E1DFDD"/>
    </w:rPr>
  </w:style>
  <w:style w:type="paragraph" w:styleId="af5">
    <w:name w:val="Date"/>
    <w:basedOn w:val="a"/>
    <w:next w:val="a"/>
    <w:link w:val="af6"/>
    <w:uiPriority w:val="99"/>
    <w:semiHidden/>
    <w:unhideWhenUsed/>
    <w:rsid w:val="00CF4F16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CF4F16"/>
  </w:style>
  <w:style w:type="character" w:styleId="af7">
    <w:name w:val="FollowedHyperlink"/>
    <w:basedOn w:val="a0"/>
    <w:uiPriority w:val="99"/>
    <w:semiHidden/>
    <w:unhideWhenUsed/>
    <w:rsid w:val="00AB652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sj.top/f/TWTca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pidtcm.ne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xhz.hep.com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10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SONG</dc:creator>
  <cp:keywords/>
  <dc:description/>
  <cp:lastModifiedBy>1</cp:lastModifiedBy>
  <cp:revision>133</cp:revision>
  <cp:lastPrinted>2024-08-10T09:33:00Z</cp:lastPrinted>
  <dcterms:created xsi:type="dcterms:W3CDTF">2024-06-19T08:32:00Z</dcterms:created>
  <dcterms:modified xsi:type="dcterms:W3CDTF">2024-08-20T02:15:00Z</dcterms:modified>
</cp:coreProperties>
</file>